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"/>
        <w:gridCol w:w="2402"/>
        <w:gridCol w:w="2402"/>
        <w:gridCol w:w="2402"/>
        <w:gridCol w:w="2403"/>
        <w:gridCol w:w="2402"/>
        <w:gridCol w:w="2403"/>
      </w:tblGrid>
      <w:tr w:rsidR="002A1A27" w:rsidRPr="00BC4635" w14:paraId="1268149A" w14:textId="77777777" w:rsidTr="005904B5">
        <w:trPr>
          <w:trHeight w:val="432"/>
        </w:trPr>
        <w:tc>
          <w:tcPr>
            <w:tcW w:w="15388" w:type="dxa"/>
            <w:gridSpan w:val="7"/>
            <w:shd w:val="clear" w:color="auto" w:fill="800000"/>
          </w:tcPr>
          <w:p w14:paraId="732AFB04" w14:textId="52C2AE6E" w:rsidR="002A1A27" w:rsidRPr="005E12E7" w:rsidRDefault="00E00423" w:rsidP="00FE14BD">
            <w:pPr>
              <w:jc w:val="center"/>
              <w:rPr>
                <w:rFonts w:ascii="NTPreCursivefk" w:hAnsi="NTPreCursivefk" w:cstheme="minorHAnsi"/>
                <w:b/>
                <w:sz w:val="32"/>
                <w:szCs w:val="24"/>
              </w:rPr>
            </w:pPr>
            <w:r>
              <w:rPr>
                <w:rFonts w:ascii="NTPreCursivefk" w:hAnsi="NTPreCursivefk" w:cstheme="minorHAnsi"/>
                <w:b/>
                <w:sz w:val="32"/>
                <w:szCs w:val="24"/>
              </w:rPr>
              <w:t>Music</w:t>
            </w:r>
            <w:r w:rsidR="002A1A27" w:rsidRPr="005E12E7">
              <w:rPr>
                <w:rFonts w:ascii="NTPreCursivefk" w:hAnsi="NTPreCursivefk" w:cstheme="minorHAnsi"/>
                <w:b/>
                <w:sz w:val="32"/>
                <w:szCs w:val="24"/>
              </w:rPr>
              <w:t xml:space="preserve"> </w:t>
            </w:r>
            <w:r w:rsidR="00FE14BD" w:rsidRPr="005E12E7">
              <w:rPr>
                <w:rFonts w:ascii="NTPreCursivefk" w:hAnsi="NTPreCursivefk" w:cstheme="minorHAnsi"/>
                <w:b/>
                <w:sz w:val="32"/>
                <w:szCs w:val="24"/>
              </w:rPr>
              <w:t>Knowledge</w:t>
            </w:r>
            <w:r w:rsidR="00C553F9">
              <w:rPr>
                <w:rFonts w:ascii="NTPreCursivefk" w:hAnsi="NTPreCursivefk" w:cstheme="minorHAnsi"/>
                <w:b/>
                <w:sz w:val="32"/>
                <w:szCs w:val="24"/>
              </w:rPr>
              <w:t xml:space="preserve"> </w:t>
            </w:r>
            <w:r w:rsidR="00FE14BD" w:rsidRPr="005E12E7">
              <w:rPr>
                <w:rFonts w:ascii="NTPreCursivefk" w:hAnsi="NTPreCursivefk" w:cstheme="minorHAnsi"/>
                <w:b/>
                <w:sz w:val="32"/>
                <w:szCs w:val="24"/>
              </w:rPr>
              <w:t>Progression</w:t>
            </w:r>
            <w:r w:rsidR="00824D27" w:rsidRPr="005E12E7">
              <w:rPr>
                <w:rFonts w:ascii="NTPreCursivefk" w:hAnsi="NTPreCursivefk" w:cstheme="minorHAnsi"/>
                <w:b/>
                <w:sz w:val="32"/>
                <w:szCs w:val="24"/>
              </w:rPr>
              <w:t xml:space="preserve"> Map</w:t>
            </w:r>
            <w:r w:rsidR="002E3985" w:rsidRPr="005E12E7">
              <w:rPr>
                <w:rFonts w:ascii="NTPreCursivefk" w:hAnsi="NTPreCursivefk" w:cstheme="minorHAnsi"/>
                <w:b/>
                <w:sz w:val="32"/>
                <w:szCs w:val="24"/>
              </w:rPr>
              <w:t xml:space="preserve"> - Cycle </w:t>
            </w:r>
            <w:r w:rsidR="00F0372A">
              <w:rPr>
                <w:rFonts w:ascii="NTPreCursivefk" w:hAnsi="NTPreCursivefk" w:cstheme="minorHAnsi"/>
                <w:b/>
                <w:sz w:val="32"/>
                <w:szCs w:val="24"/>
              </w:rPr>
              <w:t>A</w:t>
            </w:r>
          </w:p>
          <w:p w14:paraId="5500952F" w14:textId="2D42B51E" w:rsidR="002A1A27" w:rsidRPr="0006000E" w:rsidRDefault="002A1A27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</w:tc>
      </w:tr>
      <w:tr w:rsidR="00EE6517" w:rsidRPr="00BC4635" w14:paraId="38A0B9E7" w14:textId="77777777" w:rsidTr="00EE6517">
        <w:trPr>
          <w:trHeight w:val="432"/>
        </w:trPr>
        <w:tc>
          <w:tcPr>
            <w:tcW w:w="15388" w:type="dxa"/>
            <w:gridSpan w:val="7"/>
            <w:shd w:val="clear" w:color="auto" w:fill="auto"/>
          </w:tcPr>
          <w:p w14:paraId="2C9D88F0" w14:textId="7D565425" w:rsidR="00E00423" w:rsidRPr="00390095" w:rsidRDefault="00E00423" w:rsidP="00E00423">
            <w:p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Child-led learning plays a large part in the Early Years curriculu</w:t>
            </w:r>
            <w:r w:rsidR="00282994" w:rsidRPr="00390095">
              <w:rPr>
                <w:rFonts w:ascii="NTPreCursivefk" w:hAnsi="NTPreCursivefk" w:cstheme="majorHAnsi"/>
                <w:szCs w:val="20"/>
              </w:rPr>
              <w:t>m</w:t>
            </w:r>
            <w:r w:rsidRPr="00390095">
              <w:rPr>
                <w:rFonts w:ascii="NTPreCursivefk" w:hAnsi="NTPreCursivefk" w:cstheme="majorHAnsi"/>
                <w:szCs w:val="20"/>
              </w:rPr>
              <w:t>.</w:t>
            </w:r>
            <w:r w:rsidR="00282994" w:rsidRPr="00390095">
              <w:rPr>
                <w:rFonts w:ascii="NTPreCursivefk" w:hAnsi="NTPreCursivefk" w:cstheme="majorHAnsi"/>
                <w:szCs w:val="20"/>
              </w:rPr>
              <w:t xml:space="preserve"> </w:t>
            </w:r>
            <w:r w:rsidRPr="00390095">
              <w:rPr>
                <w:rFonts w:ascii="NTPreCursivefk" w:hAnsi="NTPreCursivefk" w:cstheme="majorHAnsi"/>
                <w:szCs w:val="20"/>
              </w:rPr>
              <w:t xml:space="preserve">Supporting children in following and exploring their own interests allows for a greater depth of learning and understanding and much higher levels of well-being and involvement. Children are supported in music as part of child-led play, whether singing songs, listening to music, dancing or playing instruments, thus allowing them to express their creativity and emotions, as well as reaching a deeper level of musical understanding. </w:t>
            </w:r>
          </w:p>
          <w:p w14:paraId="1D67253A" w14:textId="77777777" w:rsidR="00E00423" w:rsidRPr="00390095" w:rsidRDefault="00E00423" w:rsidP="00E00423">
            <w:p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 xml:space="preserve">Rather than always creating an artificial learning opportunity, teachers wait until they observe that a child or group of children that have shown a particular interest in a topic and offer to help them enhance their chosen area of play by providing additional resources, demonstrating how to use existing resources or even using the computer. </w:t>
            </w:r>
          </w:p>
          <w:p w14:paraId="62202221" w14:textId="4DC86F6A" w:rsidR="00E00423" w:rsidRPr="000A1D2D" w:rsidRDefault="00E00423" w:rsidP="000A1D2D">
            <w:pPr>
              <w:rPr>
                <w:rFonts w:ascii="NTPreCursivefk" w:hAnsi="NTPreCursivefk" w:cstheme="majorHAnsi"/>
                <w:szCs w:val="20"/>
              </w:rPr>
            </w:pPr>
            <w:r w:rsidRPr="000A1D2D">
              <w:rPr>
                <w:rFonts w:ascii="NTPreCursivefk" w:hAnsi="NTPreCursivefk" w:cstheme="majorHAnsi"/>
                <w:szCs w:val="20"/>
              </w:rPr>
              <w:t>This could mean:</w:t>
            </w:r>
          </w:p>
          <w:p w14:paraId="74F9A760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Demonstrating how to play certain instruments</w:t>
            </w:r>
          </w:p>
          <w:p w14:paraId="2896FBA6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Encouraging children to perform together as a group</w:t>
            </w:r>
          </w:p>
          <w:p w14:paraId="4340C6D4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Starting to sing a familiar song and play an instrument, encouraging others to join in</w:t>
            </w:r>
          </w:p>
          <w:p w14:paraId="27187D59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Clapping or tapping out a beat</w:t>
            </w:r>
          </w:p>
          <w:p w14:paraId="718D7A00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Providing lyrics to a song</w:t>
            </w:r>
          </w:p>
          <w:p w14:paraId="5B8E3474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Using familiar, everyday objects to create new instruments and sounds</w:t>
            </w:r>
          </w:p>
          <w:p w14:paraId="797F3A0D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Demonstrating how to use your body and voice as instruments</w:t>
            </w:r>
          </w:p>
          <w:p w14:paraId="20E304DA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 xml:space="preserve">Searching for and watching videos showing traditional dances </w:t>
            </w:r>
          </w:p>
          <w:p w14:paraId="403DEA0D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 xml:space="preserve">Learning and practising traditional dances together </w:t>
            </w:r>
          </w:p>
          <w:p w14:paraId="2248B9CF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Using a safe search engine to find out more information or facts about particular dances or music types</w:t>
            </w:r>
          </w:p>
          <w:p w14:paraId="0A56DF76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Searching for and listening to music together</w:t>
            </w:r>
          </w:p>
          <w:p w14:paraId="704F98AB" w14:textId="35B8B725" w:rsidR="00EE6517" w:rsidRPr="00E00423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 w:val="24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Finding out about different music relating to customs and festivals that are important to the children</w:t>
            </w:r>
          </w:p>
        </w:tc>
      </w:tr>
      <w:tr w:rsidR="00EE6517" w:rsidRPr="00BC4635" w14:paraId="75F9664C" w14:textId="77777777" w:rsidTr="009D74DF">
        <w:trPr>
          <w:trHeight w:val="432"/>
        </w:trPr>
        <w:tc>
          <w:tcPr>
            <w:tcW w:w="974" w:type="dxa"/>
            <w:vMerge w:val="restart"/>
            <w:shd w:val="clear" w:color="auto" w:fill="auto"/>
          </w:tcPr>
          <w:p w14:paraId="0A282D50" w14:textId="1A16AB04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  <w:r>
              <w:rPr>
                <w:rFonts w:ascii="NTPreCursivefk" w:hAnsi="NTPreCursivefk" w:cstheme="minorHAnsi"/>
                <w:b/>
                <w:sz w:val="24"/>
                <w:szCs w:val="24"/>
              </w:rPr>
              <w:t>Rising 3’s</w:t>
            </w:r>
          </w:p>
        </w:tc>
        <w:tc>
          <w:tcPr>
            <w:tcW w:w="4804" w:type="dxa"/>
            <w:gridSpan w:val="2"/>
            <w:shd w:val="clear" w:color="auto" w:fill="FFC000"/>
          </w:tcPr>
          <w:p w14:paraId="425F1F58" w14:textId="59DAE1E3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Autumn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56423F2B" w14:textId="3D189C94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Spring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467E4A69" w14:textId="743BAECE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Summer</w:t>
            </w:r>
          </w:p>
        </w:tc>
      </w:tr>
      <w:tr w:rsidR="00EE6517" w:rsidRPr="00BC4635" w14:paraId="3EE7129E" w14:textId="77777777" w:rsidTr="00F1689E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4735AA1C" w14:textId="77777777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  <w:shd w:val="clear" w:color="auto" w:fill="800000"/>
          </w:tcPr>
          <w:p w14:paraId="70CBC58B" w14:textId="2563A41F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</w:p>
        </w:tc>
        <w:tc>
          <w:tcPr>
            <w:tcW w:w="4805" w:type="dxa"/>
            <w:gridSpan w:val="2"/>
            <w:shd w:val="clear" w:color="auto" w:fill="800000"/>
          </w:tcPr>
          <w:p w14:paraId="6DCEEAA8" w14:textId="77777777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F1689E"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643FFB96" w14:textId="77777777" w:rsidR="00EE6517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Nursery Rhymes</w:t>
            </w:r>
          </w:p>
          <w:p w14:paraId="54664960" w14:textId="775FAAB8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Where do you like to shop?</w:t>
            </w:r>
          </w:p>
        </w:tc>
        <w:tc>
          <w:tcPr>
            <w:tcW w:w="4805" w:type="dxa"/>
            <w:gridSpan w:val="2"/>
            <w:shd w:val="clear" w:color="auto" w:fill="800000"/>
          </w:tcPr>
          <w:p w14:paraId="4EE585DA" w14:textId="77777777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F1689E"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7BB428B4" w14:textId="77777777" w:rsidR="00EE6517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Bears, Bears, Bears!</w:t>
            </w:r>
          </w:p>
          <w:p w14:paraId="7319C6A8" w14:textId="0E930D68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What lives in the garden?</w:t>
            </w:r>
          </w:p>
        </w:tc>
      </w:tr>
      <w:tr w:rsidR="00EE6517" w:rsidRPr="00BC4635" w14:paraId="51E803F6" w14:textId="77777777" w:rsidTr="006225B9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30EBB45C" w14:textId="77777777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  <w:shd w:val="clear" w:color="auto" w:fill="auto"/>
          </w:tcPr>
          <w:p w14:paraId="5D72E83D" w14:textId="77777777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</w:tc>
        <w:tc>
          <w:tcPr>
            <w:tcW w:w="4805" w:type="dxa"/>
            <w:gridSpan w:val="2"/>
            <w:shd w:val="clear" w:color="auto" w:fill="auto"/>
          </w:tcPr>
          <w:p w14:paraId="0FD041EA" w14:textId="6499C708" w:rsidR="00EE6517" w:rsidRPr="00D27B21" w:rsidRDefault="00443CB8" w:rsidP="006F1955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D27B21">
              <w:rPr>
                <w:rFonts w:ascii="NTPreCursivefk" w:hAnsi="NTPreCursivefk" w:cstheme="majorHAnsi"/>
                <w:szCs w:val="24"/>
              </w:rPr>
              <w:t xml:space="preserve">Focus Theme: </w:t>
            </w:r>
            <w:r w:rsidR="00F4660D" w:rsidRPr="00D27B21">
              <w:rPr>
                <w:rFonts w:ascii="NTPreCursivefk" w:hAnsi="NTPreCursivefk" w:cstheme="majorHAnsi"/>
                <w:szCs w:val="24"/>
              </w:rPr>
              <w:t>Rhyme and alliteration</w:t>
            </w:r>
          </w:p>
          <w:p w14:paraId="5DFE449B" w14:textId="64C9A1B8" w:rsidR="00443CB8" w:rsidRPr="00D27B21" w:rsidRDefault="00443CB8" w:rsidP="006F1955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D27B21">
              <w:rPr>
                <w:rFonts w:ascii="NTPreCursivefk" w:hAnsi="NTPreCursivefk" w:cstheme="majorHAnsi"/>
                <w:szCs w:val="24"/>
              </w:rPr>
              <w:t>Enjoy and take part in action songs, such as ‘Twinkle, Twinkle Little Star’.</w:t>
            </w:r>
          </w:p>
          <w:p w14:paraId="358F8934" w14:textId="77777777" w:rsidR="00443CB8" w:rsidRDefault="00443CB8" w:rsidP="00443CB8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B52042A" w14:textId="373F91F0" w:rsidR="00443CB8" w:rsidRPr="00443CB8" w:rsidRDefault="00443CB8" w:rsidP="00443CB8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443CB8">
              <w:rPr>
                <w:rFonts w:ascii="NTPreCursivefk" w:hAnsi="NTPreCursivefk" w:cstheme="majorHAnsi"/>
                <w:b/>
                <w:sz w:val="24"/>
                <w:szCs w:val="24"/>
              </w:rPr>
              <w:t>End of Spring Checkpoint</w:t>
            </w:r>
            <w:r>
              <w:rPr>
                <w:rFonts w:ascii="NTPreCursivefk" w:hAnsi="NTPreCursivefk" w:cstheme="majorHAnsi"/>
                <w:b/>
                <w:sz w:val="24"/>
                <w:szCs w:val="24"/>
              </w:rPr>
              <w:t>:</w:t>
            </w:r>
          </w:p>
          <w:p w14:paraId="1C445C8E" w14:textId="6F82787B" w:rsidR="00443CB8" w:rsidRPr="00443CB8" w:rsidRDefault="00443CB8" w:rsidP="006F1955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NTPreCursivefk" w:hAnsi="NTPreCursivefk" w:cstheme="majorHAnsi"/>
                <w:sz w:val="24"/>
                <w:szCs w:val="24"/>
              </w:rPr>
            </w:pPr>
            <w:r w:rsidRPr="00D27B21">
              <w:rPr>
                <w:rFonts w:ascii="NTPreCursivefk" w:hAnsi="NTPreCursivefk" w:cstheme="majorHAnsi"/>
                <w:szCs w:val="24"/>
              </w:rPr>
              <w:t>Enjoy and take part in action songs</w:t>
            </w:r>
          </w:p>
        </w:tc>
        <w:tc>
          <w:tcPr>
            <w:tcW w:w="4805" w:type="dxa"/>
            <w:gridSpan w:val="2"/>
            <w:shd w:val="clear" w:color="auto" w:fill="auto"/>
          </w:tcPr>
          <w:p w14:paraId="059F78C0" w14:textId="031228C1" w:rsidR="00EE6517" w:rsidRPr="008F43AF" w:rsidRDefault="00EE6517" w:rsidP="00EE6517">
            <w:pPr>
              <w:rPr>
                <w:rFonts w:ascii="NTPreCursivefk" w:hAnsi="NTPreCursivefk" w:cstheme="majorHAnsi"/>
                <w:sz w:val="24"/>
                <w:szCs w:val="24"/>
              </w:rPr>
            </w:pPr>
            <w:r w:rsidRPr="008F43AF">
              <w:rPr>
                <w:rFonts w:ascii="NTPreCursivefk" w:hAnsi="NTPreCursivefk" w:cstheme="majorHAnsi"/>
                <w:sz w:val="24"/>
                <w:szCs w:val="24"/>
              </w:rPr>
              <w:t xml:space="preserve"> </w:t>
            </w:r>
          </w:p>
        </w:tc>
      </w:tr>
      <w:tr w:rsidR="00EE6517" w:rsidRPr="00BC4635" w14:paraId="1CA25881" w14:textId="77777777" w:rsidTr="009D74DF">
        <w:trPr>
          <w:trHeight w:val="432"/>
        </w:trPr>
        <w:tc>
          <w:tcPr>
            <w:tcW w:w="974" w:type="dxa"/>
            <w:vMerge w:val="restart"/>
            <w:shd w:val="clear" w:color="auto" w:fill="auto"/>
          </w:tcPr>
          <w:p w14:paraId="28C370A7" w14:textId="7B4CC526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  <w:r>
              <w:rPr>
                <w:rFonts w:ascii="NTPreCursivefk" w:hAnsi="NTPreCursivefk" w:cstheme="minorHAnsi"/>
                <w:b/>
                <w:sz w:val="24"/>
                <w:szCs w:val="24"/>
              </w:rPr>
              <w:lastRenderedPageBreak/>
              <w:t>Nursery</w:t>
            </w:r>
          </w:p>
        </w:tc>
        <w:tc>
          <w:tcPr>
            <w:tcW w:w="4804" w:type="dxa"/>
            <w:gridSpan w:val="2"/>
            <w:shd w:val="clear" w:color="auto" w:fill="FFC000"/>
          </w:tcPr>
          <w:p w14:paraId="6CC58291" w14:textId="09E0A036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Autumn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702EF4F3" w14:textId="096EF1EA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Spring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54780D48" w14:textId="00435DA0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Summer</w:t>
            </w:r>
          </w:p>
        </w:tc>
      </w:tr>
      <w:tr w:rsidR="00EE6517" w:rsidRPr="00BC4635" w14:paraId="07FB1845" w14:textId="77777777" w:rsidTr="00F1689E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6F5336B9" w14:textId="77777777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  <w:shd w:val="clear" w:color="auto" w:fill="800000"/>
          </w:tcPr>
          <w:p w14:paraId="42B57D93" w14:textId="77777777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F1689E"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5312D145" w14:textId="77777777" w:rsidR="00EE6517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Would you like to snuggle up with a book?</w:t>
            </w:r>
          </w:p>
          <w:p w14:paraId="66675D2D" w14:textId="7A5995FB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What is your favourite toy?</w:t>
            </w:r>
          </w:p>
        </w:tc>
        <w:tc>
          <w:tcPr>
            <w:tcW w:w="4805" w:type="dxa"/>
            <w:gridSpan w:val="2"/>
            <w:shd w:val="clear" w:color="auto" w:fill="800000"/>
          </w:tcPr>
          <w:p w14:paraId="4B36E929" w14:textId="77777777" w:rsidR="00EE6517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211B3154" w14:textId="77777777" w:rsidR="00EE6517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Nursery Rhymes</w:t>
            </w:r>
          </w:p>
          <w:p w14:paraId="266E7EDC" w14:textId="2B40399C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Where do you like to shop?</w:t>
            </w:r>
          </w:p>
        </w:tc>
        <w:tc>
          <w:tcPr>
            <w:tcW w:w="4805" w:type="dxa"/>
            <w:gridSpan w:val="2"/>
            <w:shd w:val="clear" w:color="auto" w:fill="800000"/>
          </w:tcPr>
          <w:p w14:paraId="712C6E68" w14:textId="77777777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F1689E"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509484B7" w14:textId="77777777" w:rsidR="00EE6517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Bears, Bears, Bears!</w:t>
            </w:r>
          </w:p>
          <w:p w14:paraId="78058CE5" w14:textId="6CB440E9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What lives in the garden?</w:t>
            </w:r>
          </w:p>
        </w:tc>
      </w:tr>
      <w:tr w:rsidR="00EE6517" w:rsidRPr="00BC4635" w14:paraId="4B0C1EB9" w14:textId="77777777" w:rsidTr="006225B9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7BDC4B42" w14:textId="77777777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  <w:shd w:val="clear" w:color="auto" w:fill="auto"/>
          </w:tcPr>
          <w:p w14:paraId="28348975" w14:textId="44E8CE51" w:rsidR="00443CB8" w:rsidRPr="00443CB8" w:rsidRDefault="00443CB8" w:rsidP="006F195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443CB8">
              <w:rPr>
                <w:rFonts w:ascii="NTPreCursivefk" w:hAnsi="NTPreCursivefk" w:cstheme="majorHAnsi"/>
                <w:sz w:val="20"/>
                <w:szCs w:val="24"/>
              </w:rPr>
              <w:t>Listen with increased attention to sounds.</w:t>
            </w:r>
          </w:p>
          <w:p w14:paraId="54785098" w14:textId="77777777" w:rsidR="00443CB8" w:rsidRPr="00443CB8" w:rsidRDefault="00443CB8" w:rsidP="00443CB8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</w:p>
          <w:p w14:paraId="028A1943" w14:textId="426915DB" w:rsidR="00443CB8" w:rsidRPr="00A9133E" w:rsidRDefault="00443CB8" w:rsidP="00443CB8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A9133E">
              <w:rPr>
                <w:rFonts w:ascii="NTPreCursivefk" w:hAnsi="NTPreCursivefk" w:cstheme="majorHAnsi"/>
                <w:b/>
                <w:szCs w:val="24"/>
              </w:rPr>
              <w:t>Nursery Baseline:</w:t>
            </w:r>
          </w:p>
          <w:p w14:paraId="06F7C4F5" w14:textId="77777777" w:rsidR="00443CB8" w:rsidRPr="00443CB8" w:rsidRDefault="00443CB8" w:rsidP="006F195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443CB8">
              <w:rPr>
                <w:rFonts w:ascii="NTPreCursivefk" w:hAnsi="NTPreCursivefk" w:cstheme="majorHAnsi"/>
                <w:sz w:val="20"/>
                <w:szCs w:val="24"/>
              </w:rPr>
              <w:t>Enjoy moving to music.</w:t>
            </w:r>
          </w:p>
          <w:p w14:paraId="7319F131" w14:textId="5FE02CE7" w:rsidR="00443CB8" w:rsidRPr="00443CB8" w:rsidRDefault="00443CB8" w:rsidP="006F195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443CB8">
              <w:rPr>
                <w:rFonts w:ascii="NTPreCursivefk" w:hAnsi="NTPreCursivefk" w:cstheme="majorHAnsi"/>
                <w:sz w:val="20"/>
                <w:szCs w:val="24"/>
              </w:rPr>
              <w:t>Enjoy making sounds (‘music’) with instruments.</w:t>
            </w:r>
          </w:p>
          <w:p w14:paraId="5DBA6A07" w14:textId="77777777" w:rsidR="00E7656F" w:rsidRPr="00E7656F" w:rsidRDefault="00443CB8" w:rsidP="006F195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ascii="NTPreCursivefk" w:hAnsi="NTPreCursivefk" w:cstheme="majorHAnsi"/>
                <w:sz w:val="24"/>
                <w:szCs w:val="24"/>
              </w:rPr>
            </w:pPr>
            <w:r w:rsidRPr="00443CB8">
              <w:rPr>
                <w:rFonts w:ascii="NTPreCursivefk" w:hAnsi="NTPreCursivefk" w:cstheme="majorHAnsi"/>
                <w:sz w:val="20"/>
                <w:szCs w:val="24"/>
              </w:rPr>
              <w:t>Enjoy and take part in songs</w:t>
            </w:r>
          </w:p>
          <w:p w14:paraId="68840FCB" w14:textId="77777777" w:rsidR="00E7656F" w:rsidRPr="00E7656F" w:rsidRDefault="00E7656F" w:rsidP="00E7656F">
            <w:pPr>
              <w:rPr>
                <w:rFonts w:ascii="NTPreCursivefk" w:hAnsi="NTPreCursivefk" w:cstheme="majorHAnsi"/>
                <w:sz w:val="20"/>
                <w:szCs w:val="20"/>
              </w:rPr>
            </w:pPr>
          </w:p>
          <w:p w14:paraId="1D2BF771" w14:textId="77777777" w:rsidR="00E7656F" w:rsidRPr="00E7656F" w:rsidRDefault="00E7656F" w:rsidP="006F1955">
            <w:pPr>
              <w:pStyle w:val="ListParagraph"/>
              <w:numPr>
                <w:ilvl w:val="0"/>
                <w:numId w:val="10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Remember and sing entire songs.</w:t>
            </w:r>
            <w:r w:rsidRPr="00E7656F">
              <w:rPr>
                <w:rFonts w:ascii="NTPreCursivefk" w:hAnsi="NTPreCursivefk"/>
                <w:sz w:val="20"/>
                <w:szCs w:val="20"/>
              </w:rPr>
              <w:t xml:space="preserve"> </w:t>
            </w:r>
          </w:p>
          <w:p w14:paraId="5EA3110C" w14:textId="77777777" w:rsidR="00E7656F" w:rsidRPr="00E7656F" w:rsidRDefault="00E7656F" w:rsidP="0020438D">
            <w:pPr>
              <w:rPr>
                <w:rFonts w:ascii="NTPreCursivefk" w:hAnsi="NTPreCursivefk" w:cstheme="majorHAnsi"/>
                <w:sz w:val="20"/>
                <w:szCs w:val="20"/>
              </w:rPr>
            </w:pPr>
          </w:p>
          <w:p w14:paraId="126F7B8F" w14:textId="77777777" w:rsidR="00E7656F" w:rsidRPr="00A9133E" w:rsidRDefault="00E7656F" w:rsidP="00E7656F">
            <w:pPr>
              <w:rPr>
                <w:rFonts w:ascii="NTPreCursivefk" w:hAnsi="NTPreCursivefk" w:cstheme="majorHAnsi"/>
                <w:b/>
                <w:szCs w:val="20"/>
              </w:rPr>
            </w:pPr>
            <w:r w:rsidRPr="00A9133E">
              <w:rPr>
                <w:rFonts w:ascii="NTPreCursivefk" w:hAnsi="NTPreCursivefk" w:cstheme="majorHAnsi"/>
                <w:b/>
                <w:szCs w:val="20"/>
              </w:rPr>
              <w:t>Autumn 2 Checkpoint:</w:t>
            </w:r>
          </w:p>
          <w:p w14:paraId="6C016A45" w14:textId="471AD414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Respond to what they have heard, expressing their thoughts and feelings</w:t>
            </w:r>
          </w:p>
          <w:p w14:paraId="5513FDAE" w14:textId="178EF2A4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Remember and sing entire songs.</w:t>
            </w:r>
          </w:p>
          <w:p w14:paraId="5396A6F6" w14:textId="4623E9CC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Sing the pitch of a tone sung by another person (‘pitch match’).</w:t>
            </w:r>
          </w:p>
          <w:p w14:paraId="01F7C021" w14:textId="30E953EA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Sing the melodic shape (moving melody, such as up and down, down and up) of familiar songs.</w:t>
            </w:r>
          </w:p>
          <w:p w14:paraId="32D697E3" w14:textId="01E2184E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Create their own songs or improvise a song around one they know.</w:t>
            </w:r>
          </w:p>
          <w:p w14:paraId="03B0B49D" w14:textId="714A3617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Play instruments with increasing control to express their feelings and ideas.</w:t>
            </w:r>
          </w:p>
          <w:p w14:paraId="5DDC6AD4" w14:textId="77777777" w:rsidR="00E7656F" w:rsidRDefault="00E7656F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1EF12329" w14:textId="77777777" w:rsidR="004E7390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2E3469E8" w14:textId="77777777" w:rsidR="004E7390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5A7DA4F4" w14:textId="77777777" w:rsidR="004E7390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7D297F1C" w14:textId="77777777" w:rsidR="004E7390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26F5D76F" w14:textId="77777777" w:rsidR="004E7390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4D401E75" w14:textId="3BFE5453" w:rsidR="004E7390" w:rsidRPr="00E7656F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</w:tc>
        <w:tc>
          <w:tcPr>
            <w:tcW w:w="4805" w:type="dxa"/>
            <w:gridSpan w:val="2"/>
            <w:shd w:val="clear" w:color="auto" w:fill="auto"/>
          </w:tcPr>
          <w:p w14:paraId="4E565225" w14:textId="77777777" w:rsidR="00FC3502" w:rsidRPr="00FC3502" w:rsidRDefault="00FC3502" w:rsidP="00FC3502">
            <w:pPr>
              <w:rPr>
                <w:rFonts w:ascii="NTPreCursivefk" w:hAnsi="NTPreCursivefk" w:cstheme="majorHAnsi"/>
                <w:szCs w:val="24"/>
              </w:rPr>
            </w:pPr>
            <w:r w:rsidRPr="00FC3502">
              <w:rPr>
                <w:rFonts w:ascii="NTPreCursivefk" w:hAnsi="NTPreCursivefk" w:cstheme="majorHAnsi"/>
                <w:szCs w:val="24"/>
              </w:rPr>
              <w:t>Focus songs:</w:t>
            </w:r>
          </w:p>
          <w:p w14:paraId="609A35DF" w14:textId="77777777" w:rsidR="00FC3502" w:rsidRPr="00FC3502" w:rsidRDefault="00FC3502" w:rsidP="006F1955">
            <w:pPr>
              <w:pStyle w:val="ListParagraph"/>
              <w:numPr>
                <w:ilvl w:val="0"/>
                <w:numId w:val="15"/>
              </w:numPr>
              <w:rPr>
                <w:rFonts w:ascii="NTPreCursivefk" w:hAnsi="NTPreCursivefk" w:cstheme="majorHAnsi"/>
                <w:szCs w:val="24"/>
              </w:rPr>
            </w:pPr>
            <w:r w:rsidRPr="00FC3502">
              <w:rPr>
                <w:rFonts w:ascii="NTPreCursivefk" w:hAnsi="NTPreCursivefk" w:cstheme="majorHAnsi"/>
                <w:szCs w:val="24"/>
              </w:rPr>
              <w:t>Humpty Dumpty</w:t>
            </w:r>
          </w:p>
          <w:p w14:paraId="1711A373" w14:textId="77777777" w:rsidR="00FC3502" w:rsidRPr="00FC3502" w:rsidRDefault="00FC3502" w:rsidP="006F1955">
            <w:pPr>
              <w:pStyle w:val="ListParagraph"/>
              <w:numPr>
                <w:ilvl w:val="0"/>
                <w:numId w:val="15"/>
              </w:numPr>
              <w:rPr>
                <w:rFonts w:ascii="NTPreCursivefk" w:hAnsi="NTPreCursivefk" w:cstheme="majorHAnsi"/>
                <w:szCs w:val="24"/>
              </w:rPr>
            </w:pPr>
            <w:r w:rsidRPr="00FC3502">
              <w:rPr>
                <w:rFonts w:ascii="NTPreCursivefk" w:hAnsi="NTPreCursivefk" w:cstheme="majorHAnsi"/>
                <w:szCs w:val="24"/>
              </w:rPr>
              <w:t xml:space="preserve">Twinkle </w:t>
            </w:r>
            <w:proofErr w:type="spellStart"/>
            <w:r w:rsidRPr="00FC3502">
              <w:rPr>
                <w:rFonts w:ascii="NTPreCursivefk" w:hAnsi="NTPreCursivefk" w:cstheme="majorHAnsi"/>
                <w:szCs w:val="24"/>
              </w:rPr>
              <w:t>Twinkle</w:t>
            </w:r>
            <w:proofErr w:type="spellEnd"/>
          </w:p>
          <w:p w14:paraId="1AB83AC9" w14:textId="77777777" w:rsidR="00FC3502" w:rsidRPr="00FC3502" w:rsidRDefault="00FC3502" w:rsidP="006F1955">
            <w:pPr>
              <w:pStyle w:val="ListParagraph"/>
              <w:numPr>
                <w:ilvl w:val="0"/>
                <w:numId w:val="15"/>
              </w:numPr>
              <w:rPr>
                <w:rFonts w:ascii="NTPreCursivefk" w:hAnsi="NTPreCursivefk" w:cstheme="majorHAnsi"/>
                <w:szCs w:val="24"/>
              </w:rPr>
            </w:pPr>
            <w:r w:rsidRPr="00FC3502">
              <w:rPr>
                <w:rFonts w:ascii="NTPreCursivefk" w:hAnsi="NTPreCursivefk" w:cstheme="majorHAnsi"/>
                <w:szCs w:val="24"/>
              </w:rPr>
              <w:t>Hickory Dickory Dock</w:t>
            </w:r>
          </w:p>
          <w:p w14:paraId="5B0A8D9F" w14:textId="77777777" w:rsidR="00FC3502" w:rsidRDefault="00FC3502" w:rsidP="00C666CF">
            <w:pPr>
              <w:pStyle w:val="ListParagraph"/>
              <w:ind w:left="357"/>
              <w:rPr>
                <w:rFonts w:ascii="NTPreCursivefk" w:hAnsi="NTPreCursivefk" w:cstheme="majorHAnsi"/>
                <w:szCs w:val="24"/>
              </w:rPr>
            </w:pPr>
          </w:p>
          <w:p w14:paraId="6E139E3D" w14:textId="424B3A5B" w:rsidR="00A9133E" w:rsidRPr="00A9133E" w:rsidRDefault="00A9133E" w:rsidP="006F1955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9133E">
              <w:rPr>
                <w:rFonts w:ascii="NTPreCursivefk" w:hAnsi="NTPreCursivefk" w:cstheme="majorHAnsi"/>
                <w:szCs w:val="24"/>
              </w:rPr>
              <w:t>Sing the pitch of a tone sung by another person (‘pitch match’)</w:t>
            </w:r>
          </w:p>
          <w:p w14:paraId="2FDD5588" w14:textId="64E7A9B2" w:rsidR="00410765" w:rsidRDefault="00A9133E" w:rsidP="006F1955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9133E">
              <w:rPr>
                <w:rFonts w:ascii="NTPreCursivefk" w:hAnsi="NTPreCursivefk" w:cstheme="majorHAnsi"/>
                <w:szCs w:val="24"/>
              </w:rPr>
              <w:t>Play instruments with increasing control to express their feelings and ideas.</w:t>
            </w:r>
          </w:p>
          <w:p w14:paraId="67634D4B" w14:textId="77777777" w:rsidR="00410765" w:rsidRDefault="00410765" w:rsidP="00410765">
            <w:pPr>
              <w:tabs>
                <w:tab w:val="left" w:pos="1752"/>
              </w:tabs>
            </w:pPr>
          </w:p>
          <w:p w14:paraId="4A22CFC5" w14:textId="5F596197" w:rsidR="00410765" w:rsidRPr="00410765" w:rsidRDefault="00410765" w:rsidP="00410765">
            <w:pPr>
              <w:tabs>
                <w:tab w:val="left" w:pos="1752"/>
              </w:tabs>
              <w:rPr>
                <w:rFonts w:ascii="NTPreCursivefk" w:hAnsi="NTPreCursivefk"/>
              </w:rPr>
            </w:pPr>
            <w:r w:rsidRPr="00410765">
              <w:rPr>
                <w:rFonts w:ascii="NTPreCursivefk" w:hAnsi="NTPreCursivefk"/>
                <w:b/>
              </w:rPr>
              <w:t>Experience</w:t>
            </w:r>
            <w:r>
              <w:rPr>
                <w:rFonts w:ascii="NTPreCursivefk" w:hAnsi="NTPreCursivefk"/>
                <w:b/>
              </w:rPr>
              <w:t xml:space="preserve">/Hook: </w:t>
            </w:r>
            <w:r>
              <w:rPr>
                <w:rFonts w:ascii="NTPreCursivefk" w:hAnsi="NTPreCursivefk"/>
              </w:rPr>
              <w:t>Humpty Dumpty Crime Scene</w:t>
            </w:r>
          </w:p>
        </w:tc>
        <w:tc>
          <w:tcPr>
            <w:tcW w:w="4805" w:type="dxa"/>
            <w:gridSpan w:val="2"/>
            <w:shd w:val="clear" w:color="auto" w:fill="auto"/>
          </w:tcPr>
          <w:p w14:paraId="46BF38B1" w14:textId="7F2C8AEC" w:rsidR="001F4708" w:rsidRPr="003D5CA5" w:rsidRDefault="00A9133E" w:rsidP="006F1955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>
              <w:rPr>
                <w:rFonts w:ascii="NTPreCursivefk" w:hAnsi="NTPreCursivefk" w:cstheme="majorHAnsi"/>
                <w:szCs w:val="24"/>
              </w:rPr>
              <w:t xml:space="preserve">Sing </w:t>
            </w:r>
            <w:r w:rsidRPr="00A9133E">
              <w:rPr>
                <w:rFonts w:ascii="NTPreCursivefk" w:hAnsi="NTPreCursivefk" w:cstheme="majorHAnsi"/>
                <w:szCs w:val="24"/>
              </w:rPr>
              <w:t>the melodic shape (moving melody, such as up and down, down and up) of familiar songs.</w:t>
            </w:r>
          </w:p>
          <w:p w14:paraId="26CCFBD2" w14:textId="77777777" w:rsidR="00EE6517" w:rsidRDefault="00A9133E" w:rsidP="006F1955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9133E">
              <w:rPr>
                <w:rFonts w:ascii="NTPreCursivefk" w:hAnsi="NTPreCursivefk" w:cstheme="majorHAnsi"/>
                <w:szCs w:val="24"/>
              </w:rPr>
              <w:t>Create their own songs or improvise a song around one they know.</w:t>
            </w:r>
          </w:p>
          <w:p w14:paraId="20E56A34" w14:textId="77777777" w:rsidR="001F4708" w:rsidRPr="001F4708" w:rsidRDefault="001F4708" w:rsidP="001F4708">
            <w:pPr>
              <w:pStyle w:val="ListParagraph"/>
              <w:rPr>
                <w:rFonts w:ascii="NTPreCursivefk" w:hAnsi="NTPreCursivefk" w:cstheme="majorHAnsi"/>
                <w:szCs w:val="24"/>
              </w:rPr>
            </w:pPr>
          </w:p>
          <w:p w14:paraId="74D7DD8F" w14:textId="48657EC1" w:rsidR="001F4708" w:rsidRPr="001F4708" w:rsidRDefault="001F4708" w:rsidP="001F4708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End of Nursery Checkpoint</w:t>
            </w:r>
          </w:p>
          <w:p w14:paraId="592712E1" w14:textId="05A061E2" w:rsidR="001F4708" w:rsidRPr="003D5CA5" w:rsidRDefault="001F4708" w:rsidP="006F1955">
            <w:pPr>
              <w:pStyle w:val="ListParagraph"/>
              <w:numPr>
                <w:ilvl w:val="0"/>
                <w:numId w:val="14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3D5CA5">
              <w:rPr>
                <w:rFonts w:ascii="NTPreCursivefk" w:hAnsi="NTPreCursivefk" w:cstheme="majorHAnsi"/>
                <w:szCs w:val="24"/>
              </w:rPr>
              <w:t>Listen with increased attention to sounds.</w:t>
            </w:r>
          </w:p>
        </w:tc>
      </w:tr>
      <w:tr w:rsidR="00EE6517" w:rsidRPr="00BC4635" w14:paraId="4A103DCC" w14:textId="77777777" w:rsidTr="009D74DF">
        <w:trPr>
          <w:trHeight w:val="432"/>
        </w:trPr>
        <w:tc>
          <w:tcPr>
            <w:tcW w:w="974" w:type="dxa"/>
            <w:vMerge w:val="restart"/>
            <w:shd w:val="clear" w:color="auto" w:fill="auto"/>
          </w:tcPr>
          <w:p w14:paraId="03703F08" w14:textId="37C7F10B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  <w:r>
              <w:rPr>
                <w:rFonts w:ascii="NTPreCursivefk" w:hAnsi="NTPreCursivefk" w:cstheme="minorHAnsi"/>
                <w:b/>
                <w:sz w:val="24"/>
                <w:szCs w:val="24"/>
              </w:rPr>
              <w:lastRenderedPageBreak/>
              <w:t>Rec</w:t>
            </w:r>
          </w:p>
        </w:tc>
        <w:tc>
          <w:tcPr>
            <w:tcW w:w="4804" w:type="dxa"/>
            <w:gridSpan w:val="2"/>
            <w:shd w:val="clear" w:color="auto" w:fill="FFC000"/>
          </w:tcPr>
          <w:p w14:paraId="042ED66C" w14:textId="022A2533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Autumn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13E4AFC6" w14:textId="25E1D0CC" w:rsidR="00EE6517" w:rsidRPr="009D74DF" w:rsidRDefault="00EE6517" w:rsidP="00EE6517">
            <w:pPr>
              <w:jc w:val="center"/>
              <w:rPr>
                <w:rFonts w:ascii="NTPreCursivefk" w:hAnsi="NTPreCursivefk"/>
                <w:sz w:val="20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Spring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4737FDCB" w14:textId="6313EF96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Summer</w:t>
            </w:r>
          </w:p>
        </w:tc>
      </w:tr>
      <w:tr w:rsidR="00EE6517" w:rsidRPr="00BC4635" w14:paraId="5A2CD5B5" w14:textId="77777777" w:rsidTr="00833C35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7F05CFAF" w14:textId="77777777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  <w:shd w:val="clear" w:color="auto" w:fill="800000"/>
          </w:tcPr>
          <w:p w14:paraId="3A8EE3BD" w14:textId="77777777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 xml:space="preserve">Themes: </w:t>
            </w:r>
          </w:p>
          <w:p w14:paraId="66BB2154" w14:textId="77777777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What makes me special?</w:t>
            </w:r>
          </w:p>
          <w:p w14:paraId="1CFD75C5" w14:textId="27B6A2B8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Who lives in the woods?</w:t>
            </w:r>
          </w:p>
        </w:tc>
        <w:tc>
          <w:tcPr>
            <w:tcW w:w="4805" w:type="dxa"/>
            <w:gridSpan w:val="2"/>
            <w:shd w:val="clear" w:color="auto" w:fill="800000"/>
          </w:tcPr>
          <w:p w14:paraId="0AA0DEA9" w14:textId="77777777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 xml:space="preserve">Themes; </w:t>
            </w:r>
          </w:p>
          <w:p w14:paraId="2BDD7DC6" w14:textId="4A0B36B8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Do you like gravy on your ice-cream?</w:t>
            </w:r>
          </w:p>
          <w:p w14:paraId="429BD085" w14:textId="4D7649C6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Is there room on the bus?</w:t>
            </w:r>
          </w:p>
        </w:tc>
        <w:tc>
          <w:tcPr>
            <w:tcW w:w="4805" w:type="dxa"/>
            <w:gridSpan w:val="2"/>
            <w:shd w:val="clear" w:color="auto" w:fill="800000"/>
          </w:tcPr>
          <w:p w14:paraId="6E203F90" w14:textId="77777777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62A42064" w14:textId="77777777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Who put the colours in the rainbow?</w:t>
            </w:r>
          </w:p>
          <w:p w14:paraId="6E9B62DE" w14:textId="4534E139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To Infinity and beyond!</w:t>
            </w:r>
          </w:p>
        </w:tc>
      </w:tr>
      <w:tr w:rsidR="00EE6517" w:rsidRPr="00BC4635" w14:paraId="13D647C7" w14:textId="77777777" w:rsidTr="00AD0B6A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1D58A934" w14:textId="379F9C85" w:rsidR="00EE6517" w:rsidRPr="00242A9C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  <w:bookmarkStart w:id="0" w:name="_Hlk129448059"/>
          </w:p>
        </w:tc>
        <w:tc>
          <w:tcPr>
            <w:tcW w:w="4804" w:type="dxa"/>
            <w:gridSpan w:val="2"/>
          </w:tcPr>
          <w:p w14:paraId="23E66830" w14:textId="401FAB03" w:rsidR="00EE6517" w:rsidRPr="00696AA9" w:rsidRDefault="00390095" w:rsidP="00EE6517">
            <w:pPr>
              <w:rPr>
                <w:rFonts w:ascii="NTPreCursivefk" w:hAnsi="NTPreCursivefk" w:cstheme="majorHAnsi"/>
                <w:i/>
                <w:sz w:val="24"/>
                <w:szCs w:val="24"/>
              </w:rPr>
            </w:pPr>
            <w:r>
              <w:rPr>
                <w:rFonts w:ascii="NTPreCursivefk" w:hAnsi="NTPreCursivefk" w:cstheme="majorHAnsi"/>
                <w:i/>
                <w:sz w:val="24"/>
                <w:szCs w:val="24"/>
              </w:rPr>
              <w:t xml:space="preserve">Expressive Arts </w:t>
            </w:r>
            <w:r w:rsidR="00E829DB">
              <w:rPr>
                <w:rFonts w:ascii="NTPreCursivefk" w:hAnsi="NTPreCursivefk" w:cstheme="majorHAnsi"/>
                <w:i/>
                <w:sz w:val="24"/>
                <w:szCs w:val="24"/>
              </w:rPr>
              <w:t>&amp; Design</w:t>
            </w:r>
          </w:p>
          <w:p w14:paraId="7F29BA37" w14:textId="660295D8" w:rsidR="00E829DB" w:rsidRPr="003215AE" w:rsidRDefault="00E829DB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To join in with CW Harvest Festival Songs</w:t>
            </w:r>
          </w:p>
          <w:p w14:paraId="2AE47E79" w14:textId="77777777" w:rsidR="00BB1EEA" w:rsidRPr="003215AE" w:rsidRDefault="00E829DB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To experiment with different instruments and their sounds</w:t>
            </w:r>
          </w:p>
          <w:p w14:paraId="7F180EF7" w14:textId="77777777" w:rsidR="00BB1EEA" w:rsidRPr="003215AE" w:rsidRDefault="00BB1EEA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To learn and perform a poem at the Christmas Concert</w:t>
            </w:r>
          </w:p>
          <w:p w14:paraId="30446EEC" w14:textId="77777777" w:rsidR="00BB1EEA" w:rsidRPr="003215AE" w:rsidRDefault="00BB1EEA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Respond to music through movement, altering movement to reflect the tempo, dynamics or pitch with the music.</w:t>
            </w:r>
          </w:p>
          <w:p w14:paraId="2FCE64D2" w14:textId="77777777" w:rsidR="00BB1EEA" w:rsidRPr="003215AE" w:rsidRDefault="00BB1EEA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Explore lyrics by suggesting appropriate actions</w:t>
            </w:r>
          </w:p>
          <w:p w14:paraId="5BB2A27E" w14:textId="0A41624A" w:rsidR="00BB1EEA" w:rsidRPr="003215AE" w:rsidRDefault="00BB1EEA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Exploring the story behind the lyrics of music.</w:t>
            </w:r>
          </w:p>
          <w:p w14:paraId="42E383EE" w14:textId="77777777" w:rsidR="00BB1EEA" w:rsidRDefault="00BB1EEA" w:rsidP="00BB1EEA">
            <w:pPr>
              <w:rPr>
                <w:rFonts w:ascii="NTPreCursivefk" w:hAnsi="NTPreCursivefk" w:cstheme="majorHAnsi"/>
                <w:szCs w:val="24"/>
              </w:rPr>
            </w:pPr>
          </w:p>
          <w:p w14:paraId="6F108FFE" w14:textId="2ECB28A8" w:rsidR="00BB1EEA" w:rsidRPr="00BB1EEA" w:rsidRDefault="00BB1EEA" w:rsidP="00BB1EEA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BB1EEA">
              <w:rPr>
                <w:rFonts w:ascii="NTPreCursivefk" w:hAnsi="NTPreCursivefk" w:cstheme="majorHAnsi"/>
                <w:b/>
                <w:szCs w:val="24"/>
              </w:rPr>
              <w:t>Autumn 2 Checkpoint:</w:t>
            </w:r>
          </w:p>
          <w:p w14:paraId="6A22303B" w14:textId="2DACCA58" w:rsidR="00BB1EEA" w:rsidRPr="003215AE" w:rsidRDefault="00BB1EEA" w:rsidP="006F1955">
            <w:pPr>
              <w:pStyle w:val="ListParagraph"/>
              <w:numPr>
                <w:ilvl w:val="0"/>
                <w:numId w:val="19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Sing in a group or on their own, increasingly matching the pitch and following the melody.</w:t>
            </w:r>
          </w:p>
          <w:p w14:paraId="7012765F" w14:textId="794DD673" w:rsidR="0089299D" w:rsidRDefault="0089299D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67B95AA" w14:textId="59E31AEC" w:rsidR="003F7B51" w:rsidRDefault="007C223C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</w:t>
            </w:r>
            <w:r w:rsidR="003F7B51">
              <w:rPr>
                <w:rFonts w:ascii="NTPreCursivefk" w:hAnsi="NTPreCursivefk" w:cstheme="majorHAnsi"/>
                <w:b/>
                <w:sz w:val="24"/>
                <w:szCs w:val="24"/>
              </w:rPr>
              <w:t>:</w:t>
            </w:r>
          </w:p>
          <w:p w14:paraId="76E8B5B3" w14:textId="588F8F5C" w:rsidR="003F7B51" w:rsidRPr="003F7B51" w:rsidRDefault="003F7B51" w:rsidP="003F7B51">
            <w:pPr>
              <w:pStyle w:val="ListParagraph"/>
              <w:numPr>
                <w:ilvl w:val="0"/>
                <w:numId w:val="30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F7B51">
              <w:rPr>
                <w:rFonts w:ascii="NTPreCursivefk" w:hAnsi="NTPreCursivefk" w:cstheme="majorHAnsi"/>
                <w:sz w:val="20"/>
                <w:szCs w:val="24"/>
              </w:rPr>
              <w:t xml:space="preserve">To join in with CW Harvest Festival Songs </w:t>
            </w:r>
          </w:p>
          <w:p w14:paraId="3A28E573" w14:textId="3111292E" w:rsidR="003F7B51" w:rsidRDefault="003F7B51" w:rsidP="003F7B51">
            <w:pPr>
              <w:pStyle w:val="ListParagraph"/>
              <w:numPr>
                <w:ilvl w:val="0"/>
                <w:numId w:val="30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F7B51">
              <w:rPr>
                <w:rFonts w:ascii="NTPreCursivefk" w:hAnsi="NTPreCursivefk" w:cstheme="majorHAnsi"/>
                <w:sz w:val="20"/>
                <w:szCs w:val="24"/>
              </w:rPr>
              <w:t>To experiment with different instruments and their sounds</w:t>
            </w:r>
          </w:p>
          <w:p w14:paraId="7A658E91" w14:textId="77777777" w:rsidR="002716C1" w:rsidRDefault="002716C1" w:rsidP="002716C1">
            <w:pPr>
              <w:pStyle w:val="ListParagraph"/>
              <w:ind w:left="357"/>
              <w:rPr>
                <w:rFonts w:ascii="NTPreCursivefk" w:hAnsi="NTPreCursivefk" w:cstheme="majorHAnsi"/>
                <w:sz w:val="20"/>
                <w:szCs w:val="24"/>
              </w:rPr>
            </w:pPr>
          </w:p>
          <w:p w14:paraId="63069BA9" w14:textId="77777777" w:rsidR="002716C1" w:rsidRDefault="003F7B51" w:rsidP="003F7B51">
            <w:pPr>
              <w:pStyle w:val="ListParagraph"/>
              <w:numPr>
                <w:ilvl w:val="0"/>
                <w:numId w:val="30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F7B51">
              <w:rPr>
                <w:rFonts w:ascii="NTPreCursivefk" w:hAnsi="NTPreCursivefk" w:cstheme="majorHAnsi"/>
                <w:sz w:val="20"/>
                <w:szCs w:val="24"/>
              </w:rPr>
              <w:t xml:space="preserve">Respond to music through movement, altering movement to reflect the tempo, dynamics or pitch with the music. </w:t>
            </w:r>
          </w:p>
          <w:p w14:paraId="68469B35" w14:textId="77777777" w:rsidR="002716C1" w:rsidRDefault="003F7B51" w:rsidP="003F7B51">
            <w:pPr>
              <w:pStyle w:val="ListParagraph"/>
              <w:numPr>
                <w:ilvl w:val="0"/>
                <w:numId w:val="30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F7B51">
              <w:rPr>
                <w:rFonts w:ascii="NTPreCursivefk" w:hAnsi="NTPreCursivefk" w:cstheme="majorHAnsi"/>
                <w:sz w:val="20"/>
                <w:szCs w:val="24"/>
              </w:rPr>
              <w:t>Explore lyrics by suggesting appropriate actions</w:t>
            </w:r>
          </w:p>
          <w:p w14:paraId="40BEAA49" w14:textId="77BD37C3" w:rsidR="003F7B51" w:rsidRPr="003F7B51" w:rsidRDefault="003F7B51" w:rsidP="003F7B51">
            <w:pPr>
              <w:pStyle w:val="ListParagraph"/>
              <w:numPr>
                <w:ilvl w:val="0"/>
                <w:numId w:val="30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F7B51">
              <w:rPr>
                <w:rFonts w:ascii="NTPreCursivefk" w:hAnsi="NTPreCursivefk" w:cstheme="majorHAnsi"/>
                <w:sz w:val="20"/>
                <w:szCs w:val="24"/>
              </w:rPr>
              <w:t>Exploring the story behind the lyrics of music.</w:t>
            </w:r>
          </w:p>
          <w:p w14:paraId="2279ABC7" w14:textId="40568AA7" w:rsidR="003F7B51" w:rsidRDefault="003F7B51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5311ED87" w14:textId="71D22B1B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26CCAD8F" w14:textId="152B1F71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3261F962" w14:textId="73A8FB71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34C30BE6" w14:textId="0B18760A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4475050C" w14:textId="77777777" w:rsidR="003215AE" w:rsidRDefault="003215AE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3CB5C4D6" w14:textId="04B326CA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 w:val="24"/>
                <w:szCs w:val="24"/>
              </w:rPr>
              <w:lastRenderedPageBreak/>
              <w:t>EYFS Links:</w:t>
            </w:r>
          </w:p>
          <w:p w14:paraId="16B25A74" w14:textId="432D5229" w:rsidR="004E7390" w:rsidRP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 w:val="24"/>
                <w:szCs w:val="24"/>
              </w:rPr>
              <w:t>Expressive Arts and Design</w:t>
            </w:r>
          </w:p>
          <w:p w14:paraId="7690BFDD" w14:textId="42CB9224" w:rsidR="004E7390" w:rsidRDefault="004E7390" w:rsidP="00EE6517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Cs w:val="24"/>
              </w:rPr>
              <w:t xml:space="preserve">Being Imaginative and Expressive ELG </w:t>
            </w:r>
          </w:p>
          <w:p w14:paraId="464E68FE" w14:textId="77777777" w:rsidR="004E7390" w:rsidRPr="004E7390" w:rsidRDefault="004E7390" w:rsidP="00EE6517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Children at the expected level of development will:</w:t>
            </w:r>
          </w:p>
          <w:p w14:paraId="2DCA21CE" w14:textId="3E7FAAE3" w:rsidR="004E7390" w:rsidRPr="004E7390" w:rsidRDefault="004E7390" w:rsidP="00EE6517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Sing a range of well-known nursery rhymes and songs</w:t>
            </w:r>
          </w:p>
          <w:p w14:paraId="47F142E5" w14:textId="5CA129B6" w:rsidR="004E7390" w:rsidRPr="004E7390" w:rsidRDefault="004E7390" w:rsidP="00EE6517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Perform songs, rhymes, poems and stories with others, and – when appropriate try to move in time with music.</w:t>
            </w:r>
          </w:p>
          <w:p w14:paraId="56CFF203" w14:textId="77777777" w:rsidR="004E7390" w:rsidRDefault="004E7390" w:rsidP="00EE6517">
            <w:pPr>
              <w:rPr>
                <w:rFonts w:ascii="NTPreCursivefk" w:hAnsi="NTPreCursivefk" w:cstheme="majorHAnsi"/>
                <w:b/>
                <w:szCs w:val="24"/>
              </w:rPr>
            </w:pPr>
          </w:p>
          <w:p w14:paraId="29A0B27A" w14:textId="14E05F02" w:rsidR="00CF6696" w:rsidRPr="00566A6C" w:rsidRDefault="00CF6696" w:rsidP="00EE6517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7C223C"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="007C223C" w:rsidRPr="002716C1">
              <w:rPr>
                <w:rFonts w:ascii="NTPreCursivefk" w:hAnsi="NTPreCursivefk" w:cstheme="majorHAnsi"/>
                <w:b/>
                <w:szCs w:val="24"/>
              </w:rPr>
              <w:t>nowledge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7EC22E5E" w14:textId="6436ECF3" w:rsidR="00CF6696" w:rsidRPr="00566A6C" w:rsidRDefault="00CF6696" w:rsidP="00EE6517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>Celebration Music:</w:t>
            </w:r>
          </w:p>
          <w:p w14:paraId="2A2D17CC" w14:textId="3D3B6D79" w:rsidR="00CF6696" w:rsidRPr="00755F8C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To know that there are special songs we can sing to celebrate events.</w:t>
            </w:r>
          </w:p>
          <w:p w14:paraId="2BE39D90" w14:textId="69170E1E" w:rsidR="00CF6696" w:rsidRPr="00755F8C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To understand that my voice or an instrument can match an action in a song.</w:t>
            </w:r>
          </w:p>
          <w:p w14:paraId="34857329" w14:textId="0AEDC6F1" w:rsidR="00CF6696" w:rsidRPr="00755F8C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To know that moving to music can be part of a celebration.</w:t>
            </w:r>
          </w:p>
          <w:p w14:paraId="5EF5B86E" w14:textId="0A900160" w:rsidR="00CF6696" w:rsidRPr="00755F8C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To recognise that different sounds can be long or short.</w:t>
            </w:r>
          </w:p>
          <w:p w14:paraId="519167D0" w14:textId="6C40DCCF" w:rsidR="00CF6696" w:rsidRPr="00755F8C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To recognise music that is ‘fast’ or ‘slow’.</w:t>
            </w:r>
          </w:p>
          <w:p w14:paraId="0F63EBDC" w14:textId="01EC4C8C" w:rsidR="00916CA4" w:rsidRDefault="00916CA4" w:rsidP="00916CA4">
            <w:pPr>
              <w:rPr>
                <w:rFonts w:ascii="NTPreCursivefk" w:hAnsi="NTPreCursivefk" w:cstheme="majorHAnsi"/>
                <w:szCs w:val="24"/>
              </w:rPr>
            </w:pPr>
          </w:p>
          <w:p w14:paraId="1F85E5A9" w14:textId="7CB972B4" w:rsidR="00916CA4" w:rsidRPr="007C223C" w:rsidRDefault="00916CA4" w:rsidP="00916CA4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7C223C">
              <w:rPr>
                <w:rFonts w:ascii="NTPreCursivefk" w:hAnsi="NTPreCursivefk" w:cstheme="majorHAnsi"/>
                <w:b/>
                <w:szCs w:val="24"/>
              </w:rPr>
              <w:t>Disciplinary knowledge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614141CB" w14:textId="1388CAC5" w:rsidR="00916CA4" w:rsidRDefault="00916CA4" w:rsidP="00916CA4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Celebration Music</w:t>
            </w:r>
          </w:p>
          <w:p w14:paraId="01D79773" w14:textId="043884CD" w:rsidR="00916CA4" w:rsidRPr="00755F8C" w:rsidRDefault="00916CA4" w:rsidP="00916CA4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Listening:</w:t>
            </w:r>
          </w:p>
          <w:p w14:paraId="074B6426" w14:textId="50ADF640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Responding to music with movement, altering it to reflect the tempo, dynamics or pitch of the music.</w:t>
            </w:r>
          </w:p>
          <w:p w14:paraId="3CCCDCA7" w14:textId="365AA988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Exploring lyrics by suggesting appropriate actions.</w:t>
            </w:r>
          </w:p>
          <w:p w14:paraId="4F26A869" w14:textId="5CDBB759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Exploring the story behind the lyrics or music.</w:t>
            </w:r>
          </w:p>
          <w:p w14:paraId="7415B00A" w14:textId="78977000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and following a beat using body percussion and instruments.</w:t>
            </w:r>
          </w:p>
          <w:p w14:paraId="64B0B81B" w14:textId="4F538444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sounds and matching to the object or instrument.</w:t>
            </w:r>
          </w:p>
          <w:p w14:paraId="5205FC25" w14:textId="54FCD01D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and repeating a simple rhythm.</w:t>
            </w:r>
          </w:p>
          <w:p w14:paraId="01C8CC45" w14:textId="6BC2686A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and repeating simple lyrics.</w:t>
            </w:r>
          </w:p>
          <w:p w14:paraId="1C2C8D0B" w14:textId="23D9119E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Understanding that different instruments make different sounds and grouping them accordingly</w:t>
            </w:r>
          </w:p>
          <w:p w14:paraId="20FAE025" w14:textId="40E296F9" w:rsidR="00916CA4" w:rsidRPr="00755F8C" w:rsidRDefault="00916CA4" w:rsidP="00916CA4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Composing</w:t>
            </w:r>
          </w:p>
          <w:p w14:paraId="7FABFC9E" w14:textId="4671FE10" w:rsidR="00916CA4" w:rsidRPr="00755F8C" w:rsidRDefault="005C45C9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Playing untuned percussion ‘in time’ with a piece of music.</w:t>
            </w:r>
          </w:p>
          <w:p w14:paraId="1E2C8AF9" w14:textId="1640F0DF" w:rsidR="005C45C9" w:rsidRPr="00755F8C" w:rsidRDefault="005C45C9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lastRenderedPageBreak/>
              <w:t>Selecting classroom objects to use as instruments.</w:t>
            </w:r>
          </w:p>
          <w:p w14:paraId="54655DB2" w14:textId="2EA0B75B" w:rsidR="005C45C9" w:rsidRPr="00755F8C" w:rsidRDefault="005C45C9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Experimenting with body percussion and vocal sounds to respond to music.</w:t>
            </w:r>
          </w:p>
          <w:p w14:paraId="15DFA68E" w14:textId="3B7B21D9" w:rsidR="005C45C9" w:rsidRPr="00755F8C" w:rsidRDefault="005C45C9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Selecting appropriate instruments to represent action and mood.</w:t>
            </w:r>
          </w:p>
          <w:p w14:paraId="7DCE463D" w14:textId="5EEDAE4D" w:rsidR="005C45C9" w:rsidRPr="00755F8C" w:rsidRDefault="005C45C9" w:rsidP="005C45C9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Performing</w:t>
            </w:r>
          </w:p>
          <w:p w14:paraId="5D770EAE" w14:textId="13BCC4AC" w:rsidR="005C45C9" w:rsidRPr="00755F8C" w:rsidRDefault="005C45C9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Using their voices to join in with well-known songs from memory</w:t>
            </w:r>
          </w:p>
          <w:p w14:paraId="4BD1AF89" w14:textId="4750DDC1" w:rsidR="005C45C9" w:rsidRPr="00755F8C" w:rsidRDefault="005C45C9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Remembering and maintaining their role within a group performance</w:t>
            </w:r>
          </w:p>
          <w:p w14:paraId="045815C6" w14:textId="7713AC78" w:rsidR="005C45C9" w:rsidRPr="00755F8C" w:rsidRDefault="005C45C9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Moving to music with instruction to perform actions</w:t>
            </w:r>
          </w:p>
          <w:p w14:paraId="48CC807D" w14:textId="6ACFC8EE" w:rsidR="005C45C9" w:rsidRPr="00755F8C" w:rsidRDefault="005C45C9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Stopping and starting playing at the right time</w:t>
            </w:r>
          </w:p>
          <w:p w14:paraId="4CB95E78" w14:textId="77777777" w:rsidR="007E6551" w:rsidRDefault="007E6551" w:rsidP="007E6551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2A4DFCE6" w14:textId="0CEBCA37" w:rsidR="007E6551" w:rsidRPr="007E6551" w:rsidRDefault="007E6551" w:rsidP="007E6551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7E6551">
              <w:rPr>
                <w:rFonts w:ascii="NTPreCursivefk" w:hAnsi="NTPreCursivefk" w:cstheme="majorHAnsi"/>
                <w:b/>
                <w:szCs w:val="24"/>
              </w:rPr>
              <w:t>Key vocabulary:</w:t>
            </w:r>
          </w:p>
          <w:p w14:paraId="47517F82" w14:textId="482F1C65" w:rsidR="0089299D" w:rsidRPr="007E6551" w:rsidRDefault="007E6551" w:rsidP="00EE6517">
            <w:pPr>
              <w:rPr>
                <w:rFonts w:ascii="NTPreCursivefk" w:hAnsi="NTPreCursivefk" w:cstheme="majorHAnsi"/>
                <w:sz w:val="24"/>
                <w:szCs w:val="24"/>
              </w:rPr>
            </w:pPr>
            <w:r w:rsidRPr="007E6551">
              <w:rPr>
                <w:rFonts w:ascii="NTPreCursivefk" w:hAnsi="NTPreCursivefk" w:cstheme="majorHAnsi"/>
                <w:sz w:val="20"/>
                <w:szCs w:val="24"/>
              </w:rPr>
              <w:t>Long, slow, fast, short</w:t>
            </w:r>
          </w:p>
        </w:tc>
        <w:tc>
          <w:tcPr>
            <w:tcW w:w="4805" w:type="dxa"/>
            <w:gridSpan w:val="2"/>
          </w:tcPr>
          <w:p w14:paraId="5389B712" w14:textId="77777777" w:rsidR="009B7F41" w:rsidRDefault="00BB1EEA" w:rsidP="009B7F41">
            <w:pPr>
              <w:rPr>
                <w:rFonts w:ascii="NTPreCursivefk" w:hAnsi="NTPreCursivefk" w:cstheme="majorHAnsi"/>
                <w:i/>
                <w:sz w:val="24"/>
                <w:szCs w:val="24"/>
              </w:rPr>
            </w:pPr>
            <w:r w:rsidRPr="00BB1EEA">
              <w:rPr>
                <w:rFonts w:ascii="NTPreCursivefk" w:hAnsi="NTPreCursivefk" w:cstheme="majorHAnsi"/>
                <w:i/>
                <w:sz w:val="24"/>
                <w:szCs w:val="24"/>
              </w:rPr>
              <w:lastRenderedPageBreak/>
              <w:t>Expressive Arts &amp; Design</w:t>
            </w:r>
          </w:p>
          <w:p w14:paraId="1C8CE5D1" w14:textId="16A612E5" w:rsidR="009B7F41" w:rsidRPr="003215AE" w:rsidRDefault="00BB1EEA" w:rsidP="003215AE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i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 xml:space="preserve">To </w:t>
            </w:r>
            <w:r w:rsidR="009B7F41" w:rsidRPr="003215AE">
              <w:rPr>
                <w:rFonts w:ascii="NTPreCursivefk" w:hAnsi="NTPreCursivefk" w:cstheme="majorHAnsi"/>
                <w:sz w:val="20"/>
                <w:szCs w:val="24"/>
              </w:rPr>
              <w:t>create musical patterns using untuned instruments</w:t>
            </w:r>
          </w:p>
          <w:p w14:paraId="4D58014A" w14:textId="77777777" w:rsidR="009B7F41" w:rsidRPr="003215AE" w:rsidRDefault="009B7F41" w:rsidP="009B7F41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i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 xml:space="preserve">Listening to and following a beat using body percussion and instruments. </w:t>
            </w:r>
          </w:p>
          <w:p w14:paraId="17C68743" w14:textId="4436469B" w:rsidR="009B7F41" w:rsidRPr="003215AE" w:rsidRDefault="009B7F41" w:rsidP="009B7F41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i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Consider whether a piece of music has a fast, moderate or slow tempo</w:t>
            </w:r>
          </w:p>
          <w:p w14:paraId="36C75083" w14:textId="77777777" w:rsidR="009B7F41" w:rsidRPr="003215AE" w:rsidRDefault="009B7F41" w:rsidP="009B7F41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 xml:space="preserve">Listen to sounds and match them to an object or instrument. </w:t>
            </w:r>
          </w:p>
          <w:p w14:paraId="713F702A" w14:textId="6C7832A2" w:rsidR="009B7F41" w:rsidRPr="003215AE" w:rsidRDefault="009B7F41" w:rsidP="009B7F41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Listen to sounds and identifying high and low pitch</w:t>
            </w:r>
          </w:p>
          <w:p w14:paraId="5A3B504F" w14:textId="10695ED2" w:rsidR="004D38F2" w:rsidRDefault="004D38F2" w:rsidP="004D38F2">
            <w:pPr>
              <w:rPr>
                <w:rFonts w:ascii="NTPreCursivefk" w:hAnsi="NTPreCursivefk" w:cstheme="majorHAnsi"/>
                <w:szCs w:val="24"/>
              </w:rPr>
            </w:pPr>
          </w:p>
          <w:p w14:paraId="01C9C7E4" w14:textId="4AE17514" w:rsidR="002716C1" w:rsidRPr="002716C1" w:rsidRDefault="007C223C" w:rsidP="00BB1EEA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</w:t>
            </w:r>
            <w:r w:rsidR="002716C1" w:rsidRPr="002716C1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00EBA18E" w14:textId="77777777" w:rsidR="002716C1" w:rsidRPr="002716C1" w:rsidRDefault="002716C1" w:rsidP="002716C1">
            <w:pPr>
              <w:pStyle w:val="ListParagraph"/>
              <w:numPr>
                <w:ilvl w:val="0"/>
                <w:numId w:val="3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 xml:space="preserve">To begin to create costumes and resources for role play </w:t>
            </w:r>
          </w:p>
          <w:p w14:paraId="4E937A7A" w14:textId="77777777" w:rsidR="002716C1" w:rsidRPr="002716C1" w:rsidRDefault="002716C1" w:rsidP="002716C1">
            <w:pPr>
              <w:pStyle w:val="ListParagraph"/>
              <w:numPr>
                <w:ilvl w:val="0"/>
                <w:numId w:val="3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 xml:space="preserve">Listening to and following a beat using body percussion and instruments. </w:t>
            </w:r>
          </w:p>
          <w:p w14:paraId="2FB23EE4" w14:textId="0814BC52" w:rsidR="002716C1" w:rsidRDefault="002716C1" w:rsidP="002716C1">
            <w:pPr>
              <w:pStyle w:val="ListParagraph"/>
              <w:numPr>
                <w:ilvl w:val="0"/>
                <w:numId w:val="3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>Consider whether a piece of music has a fast, moderate or slow tempo</w:t>
            </w:r>
          </w:p>
          <w:p w14:paraId="1E893A48" w14:textId="77777777" w:rsidR="002716C1" w:rsidRPr="002716C1" w:rsidRDefault="002716C1" w:rsidP="002716C1">
            <w:pPr>
              <w:pStyle w:val="ListParagraph"/>
              <w:ind w:left="357"/>
              <w:rPr>
                <w:rFonts w:ascii="NTPreCursivefk" w:hAnsi="NTPreCursivefk" w:cstheme="majorHAnsi"/>
                <w:sz w:val="20"/>
                <w:szCs w:val="24"/>
              </w:rPr>
            </w:pPr>
          </w:p>
          <w:p w14:paraId="3E5F7BF9" w14:textId="77777777" w:rsidR="002716C1" w:rsidRPr="002716C1" w:rsidRDefault="002716C1" w:rsidP="002716C1">
            <w:pPr>
              <w:pStyle w:val="ListParagraph"/>
              <w:numPr>
                <w:ilvl w:val="0"/>
                <w:numId w:val="3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>Listen to sounds and match them to an object or instrument</w:t>
            </w:r>
          </w:p>
          <w:p w14:paraId="37BDC2E8" w14:textId="77777777" w:rsidR="002716C1" w:rsidRPr="00CF6696" w:rsidRDefault="002716C1" w:rsidP="002716C1">
            <w:pPr>
              <w:pStyle w:val="ListParagraph"/>
              <w:numPr>
                <w:ilvl w:val="0"/>
                <w:numId w:val="31"/>
              </w:numPr>
              <w:ind w:left="357" w:hanging="357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>Listen to sounds and identifying high and low pitch</w:t>
            </w:r>
          </w:p>
          <w:p w14:paraId="18ACECA3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CA992D5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3ABBE01C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68799150" w14:textId="7C2FA37E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4AA023D7" w14:textId="7C8BCDBD" w:rsidR="003215AE" w:rsidRDefault="003215AE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A60B550" w14:textId="77777777" w:rsidR="003215AE" w:rsidRDefault="003215AE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DB795B5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6D37B3C1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EDC8092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2303072E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71BAB145" w14:textId="77777777" w:rsidR="004E7390" w:rsidRDefault="004E7390" w:rsidP="004E7390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 w:val="24"/>
                <w:szCs w:val="24"/>
              </w:rPr>
              <w:lastRenderedPageBreak/>
              <w:t>EYFS Links:</w:t>
            </w:r>
          </w:p>
          <w:p w14:paraId="222F8626" w14:textId="77777777" w:rsidR="004E7390" w:rsidRPr="004E7390" w:rsidRDefault="004E7390" w:rsidP="004E7390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 w:val="24"/>
                <w:szCs w:val="24"/>
              </w:rPr>
              <w:t>Expressive Arts and Design</w:t>
            </w:r>
          </w:p>
          <w:p w14:paraId="143A30CE" w14:textId="77777777" w:rsidR="004E7390" w:rsidRDefault="004E7390" w:rsidP="004E7390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Cs w:val="24"/>
              </w:rPr>
              <w:t xml:space="preserve">Being Imaginative and Expressive ELG </w:t>
            </w:r>
          </w:p>
          <w:p w14:paraId="176F0FE0" w14:textId="77777777" w:rsidR="004E7390" w:rsidRPr="004E7390" w:rsidRDefault="004E7390" w:rsidP="004E7390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Children at the expected level of development will:</w:t>
            </w:r>
          </w:p>
          <w:p w14:paraId="1AC0D154" w14:textId="77777777" w:rsidR="004E7390" w:rsidRPr="004E7390" w:rsidRDefault="004E7390" w:rsidP="004E7390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Sing a range of well-known nursery rhymes and songs</w:t>
            </w:r>
          </w:p>
          <w:p w14:paraId="56988121" w14:textId="020B7BDE" w:rsidR="004E7390" w:rsidRPr="004E7390" w:rsidRDefault="004E7390" w:rsidP="00CF6696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Perform songs, rhymes, poems and stories with others, and – when appropriate try to move in time with music.</w:t>
            </w:r>
          </w:p>
          <w:p w14:paraId="68B6FF13" w14:textId="77777777" w:rsidR="004E7390" w:rsidRDefault="004E7390" w:rsidP="00CF6696">
            <w:pPr>
              <w:rPr>
                <w:rFonts w:ascii="NTPreCursivefk" w:hAnsi="NTPreCursivefk" w:cstheme="majorHAnsi"/>
                <w:b/>
                <w:szCs w:val="24"/>
              </w:rPr>
            </w:pPr>
          </w:p>
          <w:p w14:paraId="58B5F7E0" w14:textId="4A123CEE" w:rsidR="00CF6696" w:rsidRPr="00566A6C" w:rsidRDefault="00CF6696" w:rsidP="00CF6696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7C223C"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="007C223C" w:rsidRPr="002716C1">
              <w:rPr>
                <w:rFonts w:ascii="NTPreCursivefk" w:hAnsi="NTPreCursivefk" w:cstheme="majorHAnsi"/>
                <w:b/>
                <w:szCs w:val="24"/>
              </w:rPr>
              <w:t>nowledge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57F33D4A" w14:textId="3240C79B" w:rsidR="00CF6696" w:rsidRPr="00566A6C" w:rsidRDefault="00CF6696" w:rsidP="00CF6696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>Exploring Sound:</w:t>
            </w:r>
          </w:p>
          <w:p w14:paraId="4F8D636E" w14:textId="77777777" w:rsidR="00CF6696" w:rsidRPr="00867A3A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understand how to listen carefully and talk about what I hear.</w:t>
            </w:r>
          </w:p>
          <w:p w14:paraId="327C5A16" w14:textId="77777777" w:rsidR="00CF6696" w:rsidRPr="00867A3A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know that sounds can be copied by my voice, body percussion and instruments.</w:t>
            </w:r>
          </w:p>
          <w:p w14:paraId="69F38B08" w14:textId="77777777" w:rsidR="00CF6696" w:rsidRPr="00867A3A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understand that instruments can be played loudly or softly.</w:t>
            </w:r>
          </w:p>
          <w:p w14:paraId="4180EF0D" w14:textId="06F9ED62" w:rsidR="00CF6696" w:rsidRPr="00867A3A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know that music often has more than one instrument being played at a time.</w:t>
            </w:r>
          </w:p>
          <w:p w14:paraId="3D1488AA" w14:textId="731431EA" w:rsidR="00566A6C" w:rsidRPr="00566A6C" w:rsidRDefault="00566A6C" w:rsidP="00566A6C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>Music and Movement</w:t>
            </w:r>
          </w:p>
          <w:p w14:paraId="711863C7" w14:textId="77777777" w:rsidR="00CF6696" w:rsidRPr="00867A3A" w:rsidRDefault="00566A6C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know that the beat is the steady pulse of a song.</w:t>
            </w:r>
          </w:p>
          <w:p w14:paraId="5E405114" w14:textId="77777777" w:rsidR="00566A6C" w:rsidRPr="00867A3A" w:rsidRDefault="00566A6C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know that tempo is the speed of the music.</w:t>
            </w:r>
          </w:p>
          <w:p w14:paraId="594FC216" w14:textId="77777777" w:rsidR="00566A6C" w:rsidRPr="00867A3A" w:rsidRDefault="00566A6C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understand that we can match our body movements to the speed (tempo) or pulse (beat) of music.</w:t>
            </w:r>
          </w:p>
          <w:p w14:paraId="2D22AF3E" w14:textId="77777777" w:rsidR="00566A6C" w:rsidRPr="00867A3A" w:rsidRDefault="00566A6C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know that signals can tell us when to start or stop playing.</w:t>
            </w:r>
          </w:p>
          <w:p w14:paraId="10DC29CC" w14:textId="77777777" w:rsidR="005C45C9" w:rsidRDefault="005C45C9" w:rsidP="005C45C9">
            <w:pPr>
              <w:rPr>
                <w:rFonts w:ascii="NTPreCursivefk" w:hAnsi="NTPreCursivefk" w:cstheme="majorHAnsi"/>
                <w:szCs w:val="24"/>
              </w:rPr>
            </w:pPr>
          </w:p>
          <w:p w14:paraId="693C2809" w14:textId="56F54297" w:rsidR="005C45C9" w:rsidRPr="007C223C" w:rsidRDefault="005C45C9" w:rsidP="005C45C9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7C223C">
              <w:rPr>
                <w:rFonts w:ascii="NTPreCursivefk" w:hAnsi="NTPreCursivefk" w:cstheme="majorHAnsi"/>
                <w:b/>
                <w:szCs w:val="24"/>
              </w:rPr>
              <w:t>Disciplinary knowledge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0754D150" w14:textId="77777777" w:rsidR="000F4090" w:rsidRDefault="000F4090" w:rsidP="005C45C9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 xml:space="preserve">Exploring Sound </w:t>
            </w:r>
          </w:p>
          <w:p w14:paraId="7012AA5D" w14:textId="6FF0E381" w:rsidR="005C45C9" w:rsidRPr="00867A3A" w:rsidRDefault="005C45C9" w:rsidP="005C45C9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Listening:</w:t>
            </w:r>
          </w:p>
          <w:p w14:paraId="085C6500" w14:textId="77777777" w:rsidR="000F4090" w:rsidRPr="00867A3A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Responding to music with movement, altering it to reflect the tempo, dynamics or pitch of the music.</w:t>
            </w:r>
          </w:p>
          <w:p w14:paraId="5B9B7003" w14:textId="77777777" w:rsidR="000F4090" w:rsidRPr="00867A3A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and following a beat using body percussion and instruments.</w:t>
            </w:r>
          </w:p>
          <w:p w14:paraId="75251A13" w14:textId="77777777" w:rsidR="000F4090" w:rsidRPr="00867A3A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Considering whether a piece of music has a fast, moderate or slow tempo.</w:t>
            </w:r>
          </w:p>
          <w:p w14:paraId="2B6635D4" w14:textId="77777777" w:rsidR="000F4090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5C45C9">
              <w:rPr>
                <w:rFonts w:ascii="NTPreCursivefk" w:hAnsi="NTPreCursivefk" w:cstheme="majorHAnsi"/>
                <w:szCs w:val="24"/>
              </w:rPr>
              <w:lastRenderedPageBreak/>
              <w:t>Listening to sounds and matching to the object or instrument.</w:t>
            </w:r>
          </w:p>
          <w:p w14:paraId="0B2BC14A" w14:textId="77777777" w:rsidR="000F4090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5C45C9">
              <w:rPr>
                <w:rFonts w:ascii="NTPreCursivefk" w:hAnsi="NTPreCursivefk" w:cstheme="majorHAnsi"/>
                <w:szCs w:val="24"/>
              </w:rPr>
              <w:t>Listening to sounds and identifying high and low pitch.</w:t>
            </w:r>
          </w:p>
          <w:p w14:paraId="28A2DAFF" w14:textId="77777777" w:rsidR="000F4090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5C45C9">
              <w:rPr>
                <w:rFonts w:ascii="NTPreCursivefk" w:hAnsi="NTPreCursivefk" w:cstheme="majorHAnsi"/>
                <w:szCs w:val="24"/>
              </w:rPr>
              <w:t>Listening to and repeating a simple rhythm.</w:t>
            </w:r>
          </w:p>
          <w:p w14:paraId="0AB83B70" w14:textId="77777777" w:rsidR="000F4090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5C45C9">
              <w:rPr>
                <w:rFonts w:ascii="NTPreCursivefk" w:hAnsi="NTPreCursivefk" w:cstheme="majorHAnsi"/>
                <w:szCs w:val="24"/>
              </w:rPr>
              <w:t>Understanding that different instruments make different sounds and grouping them accordingly.</w:t>
            </w:r>
          </w:p>
          <w:p w14:paraId="1D4E0C49" w14:textId="7DD520F7" w:rsidR="000F4090" w:rsidRPr="000F4090" w:rsidRDefault="000F4090" w:rsidP="000F4090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Composing</w:t>
            </w:r>
          </w:p>
          <w:p w14:paraId="415311DE" w14:textId="128DCD42" w:rsidR="000F4090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0F4090">
              <w:rPr>
                <w:rFonts w:ascii="NTPreCursivefk" w:hAnsi="NTPreCursivefk" w:cstheme="majorHAnsi"/>
                <w:szCs w:val="24"/>
              </w:rPr>
              <w:t>Experimenting with body percussion and vocal sounds to respond to music</w:t>
            </w:r>
          </w:p>
          <w:p w14:paraId="650822F5" w14:textId="1B45C4E1" w:rsidR="009043E0" w:rsidRPr="009043E0" w:rsidRDefault="009043E0" w:rsidP="009043E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9043E0">
              <w:rPr>
                <w:rFonts w:ascii="NTPreCursivefk" w:hAnsi="NTPreCursivefk" w:cstheme="majorHAnsi"/>
                <w:szCs w:val="24"/>
              </w:rPr>
              <w:t>Experimenting with playing instruments in different ways</w:t>
            </w:r>
          </w:p>
          <w:p w14:paraId="19A682C9" w14:textId="6BA48326" w:rsidR="00923F82" w:rsidRPr="00923F82" w:rsidRDefault="00923F82" w:rsidP="00923F82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Performing</w:t>
            </w:r>
          </w:p>
          <w:p w14:paraId="0E12E759" w14:textId="77777777" w:rsidR="00E310C6" w:rsidRDefault="00E310C6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E310C6">
              <w:rPr>
                <w:rFonts w:ascii="NTPreCursivefk" w:hAnsi="NTPreCursivefk" w:cstheme="majorHAnsi"/>
                <w:szCs w:val="24"/>
              </w:rPr>
              <w:t>Remembering and maintaining their role within a group performance</w:t>
            </w:r>
          </w:p>
          <w:p w14:paraId="4D20230B" w14:textId="179A1B38" w:rsidR="00923F82" w:rsidRPr="005C45C9" w:rsidRDefault="00923F82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923F82">
              <w:rPr>
                <w:rFonts w:ascii="NTPreCursivefk" w:hAnsi="NTPreCursivefk" w:cstheme="majorHAnsi"/>
                <w:szCs w:val="24"/>
              </w:rPr>
              <w:t>Stopping and starting playing at the right time</w:t>
            </w:r>
          </w:p>
          <w:p w14:paraId="23A2C601" w14:textId="5BEEB0DE" w:rsidR="000F4090" w:rsidRDefault="000F4090" w:rsidP="000F4090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Music and Movement</w:t>
            </w:r>
          </w:p>
          <w:p w14:paraId="38887AAF" w14:textId="77777777" w:rsidR="000F4090" w:rsidRPr="00755F8C" w:rsidRDefault="000F4090" w:rsidP="000F4090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Listening:</w:t>
            </w:r>
            <w:r w:rsidRPr="00755F8C">
              <w:rPr>
                <w:rFonts w:ascii="NTPreCursivefk" w:hAnsi="NTPreCursivefk" w:cstheme="majorHAnsi"/>
                <w:sz w:val="20"/>
                <w:szCs w:val="24"/>
              </w:rPr>
              <w:t xml:space="preserve"> </w:t>
            </w:r>
          </w:p>
          <w:p w14:paraId="58B85961" w14:textId="775FFD61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Responding to music with movement, altering it to reflect the tempo, dynamics or pitch of the music.</w:t>
            </w:r>
          </w:p>
          <w:p w14:paraId="3349C63D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Exploring lyrics by suggesting appropriate actions.</w:t>
            </w:r>
          </w:p>
          <w:p w14:paraId="713C288B" w14:textId="4ABBD9CD" w:rsidR="000D2481" w:rsidRPr="00755F8C" w:rsidRDefault="000F4090" w:rsidP="000D2481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Exploring the story behind the lyrics or music.</w:t>
            </w:r>
          </w:p>
          <w:p w14:paraId="2C8505EA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and following a beat using body percussion and instruments.</w:t>
            </w:r>
          </w:p>
          <w:p w14:paraId="0640AA51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Considering whether a piece of music has a fast, moderate or slow tempo.</w:t>
            </w:r>
          </w:p>
          <w:p w14:paraId="79D2A3C3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sounds and identifying high and low pitch.</w:t>
            </w:r>
          </w:p>
          <w:p w14:paraId="20E174D7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and repeating simple lyrics.</w:t>
            </w:r>
          </w:p>
          <w:p w14:paraId="64EAAB43" w14:textId="5757A741" w:rsidR="000F4090" w:rsidRPr="00755F8C" w:rsidRDefault="000F4090" w:rsidP="004675E4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Composing</w:t>
            </w:r>
            <w:r w:rsidRPr="00755F8C">
              <w:rPr>
                <w:rFonts w:ascii="NTPreCursivefk" w:hAnsi="NTPreCursivefk" w:cstheme="majorHAnsi"/>
                <w:sz w:val="20"/>
                <w:szCs w:val="24"/>
              </w:rPr>
              <w:t xml:space="preserve"> </w:t>
            </w:r>
          </w:p>
          <w:p w14:paraId="19B91730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Experimenting with body percussion and vocal sounds to respond to music.</w:t>
            </w:r>
          </w:p>
          <w:p w14:paraId="683372CC" w14:textId="77777777" w:rsidR="000F4090" w:rsidRPr="00755F8C" w:rsidRDefault="000F4090" w:rsidP="000F4090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Performing</w:t>
            </w:r>
          </w:p>
          <w:p w14:paraId="581BC5EA" w14:textId="77777777" w:rsidR="005C45C9" w:rsidRDefault="00AD0B6A" w:rsidP="00AD0B6A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D0B6A">
              <w:rPr>
                <w:rFonts w:ascii="NTPreCursivefk" w:hAnsi="NTPreCursivefk" w:cstheme="majorHAnsi"/>
                <w:szCs w:val="24"/>
              </w:rPr>
              <w:t xml:space="preserve">Using their voices to join in with well-known songs from </w:t>
            </w:r>
            <w:r>
              <w:rPr>
                <w:rFonts w:ascii="NTPreCursivefk" w:hAnsi="NTPreCursivefk" w:cstheme="majorHAnsi"/>
                <w:szCs w:val="24"/>
              </w:rPr>
              <w:t>memory</w:t>
            </w:r>
          </w:p>
          <w:p w14:paraId="4F975EF8" w14:textId="77777777" w:rsidR="00AD0B6A" w:rsidRDefault="00AD0B6A" w:rsidP="00AD0B6A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D0B6A">
              <w:rPr>
                <w:rFonts w:ascii="NTPreCursivefk" w:hAnsi="NTPreCursivefk" w:cstheme="majorHAnsi"/>
                <w:szCs w:val="24"/>
              </w:rPr>
              <w:lastRenderedPageBreak/>
              <w:t>Moving to music with instruction to perform actions</w:t>
            </w:r>
          </w:p>
          <w:p w14:paraId="7B082143" w14:textId="77777777" w:rsidR="00AD0B6A" w:rsidRDefault="00AD0B6A" w:rsidP="00AD0B6A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D0B6A">
              <w:rPr>
                <w:rFonts w:ascii="NTPreCursivefk" w:hAnsi="NTPreCursivefk" w:cstheme="majorHAnsi"/>
                <w:szCs w:val="24"/>
              </w:rPr>
              <w:t>Participating in performances to a small audience</w:t>
            </w:r>
          </w:p>
          <w:p w14:paraId="363CAEDF" w14:textId="100A1483" w:rsidR="00AD0B6A" w:rsidRDefault="00AD0B6A" w:rsidP="00AD0B6A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D0B6A">
              <w:rPr>
                <w:rFonts w:ascii="NTPreCursivefk" w:hAnsi="NTPreCursivefk" w:cstheme="majorHAnsi"/>
                <w:szCs w:val="24"/>
              </w:rPr>
              <w:t>Stopping and starting playing at the right time</w:t>
            </w:r>
          </w:p>
          <w:p w14:paraId="6DC1A4C0" w14:textId="4FD491BD" w:rsidR="000D2481" w:rsidRDefault="000D2481" w:rsidP="000D2481">
            <w:pPr>
              <w:rPr>
                <w:rFonts w:ascii="NTPreCursivefk" w:hAnsi="NTPreCursivefk" w:cstheme="majorHAnsi"/>
                <w:szCs w:val="24"/>
              </w:rPr>
            </w:pPr>
          </w:p>
          <w:p w14:paraId="62A0E8E2" w14:textId="77777777" w:rsidR="000D2481" w:rsidRPr="007E6551" w:rsidRDefault="000D2481" w:rsidP="000D2481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7E6551">
              <w:rPr>
                <w:rFonts w:ascii="NTPreCursivefk" w:hAnsi="NTPreCursivefk" w:cstheme="majorHAnsi"/>
                <w:b/>
                <w:szCs w:val="24"/>
              </w:rPr>
              <w:t>Key vocabulary:</w:t>
            </w:r>
          </w:p>
          <w:p w14:paraId="28E7E09E" w14:textId="34A95920" w:rsidR="000D2481" w:rsidRPr="000D2481" w:rsidRDefault="000D2481" w:rsidP="000D2481">
            <w:pPr>
              <w:rPr>
                <w:rFonts w:ascii="NTPreCursivefk" w:hAnsi="NTPreCursivefk" w:cstheme="majorHAnsi"/>
                <w:szCs w:val="24"/>
              </w:rPr>
            </w:pPr>
            <w:r>
              <w:rPr>
                <w:rFonts w:ascii="NTPreCursivefk" w:hAnsi="NTPreCursivefk" w:cstheme="majorHAnsi"/>
                <w:sz w:val="20"/>
                <w:szCs w:val="24"/>
              </w:rPr>
              <w:t>Loudly, softly, beat, tempo</w:t>
            </w:r>
          </w:p>
          <w:p w14:paraId="795B9D26" w14:textId="239F6D9C" w:rsidR="000D2481" w:rsidRPr="000D2481" w:rsidRDefault="000D2481" w:rsidP="000D2481">
            <w:pPr>
              <w:rPr>
                <w:rFonts w:ascii="NTPreCursivefk" w:hAnsi="NTPreCursivefk" w:cstheme="majorHAnsi"/>
                <w:szCs w:val="24"/>
              </w:rPr>
            </w:pPr>
          </w:p>
        </w:tc>
        <w:tc>
          <w:tcPr>
            <w:tcW w:w="4805" w:type="dxa"/>
            <w:gridSpan w:val="2"/>
          </w:tcPr>
          <w:p w14:paraId="7B0FEF30" w14:textId="77777777" w:rsidR="00EC6EF5" w:rsidRDefault="00EC6EF5" w:rsidP="00EC6EF5">
            <w:pPr>
              <w:rPr>
                <w:rFonts w:ascii="NTPreCursivefk" w:hAnsi="NTPreCursivefk" w:cstheme="majorHAnsi"/>
                <w:i/>
                <w:sz w:val="24"/>
                <w:szCs w:val="24"/>
              </w:rPr>
            </w:pPr>
            <w:r w:rsidRPr="00BB1EEA">
              <w:rPr>
                <w:rFonts w:ascii="NTPreCursivefk" w:hAnsi="NTPreCursivefk" w:cstheme="majorHAnsi"/>
                <w:i/>
                <w:sz w:val="24"/>
                <w:szCs w:val="24"/>
              </w:rPr>
              <w:lastRenderedPageBreak/>
              <w:t>Expressive Arts &amp; Design</w:t>
            </w:r>
          </w:p>
          <w:p w14:paraId="3C6D32F4" w14:textId="77777777" w:rsidR="00EC6EF5" w:rsidRPr="003215AE" w:rsidRDefault="00EC6EF5" w:rsidP="00EC6EF5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i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 xml:space="preserve">Listen to and repeat a simple rhythm </w:t>
            </w:r>
          </w:p>
          <w:p w14:paraId="2D5805D7" w14:textId="44487C81" w:rsidR="00EC6EF5" w:rsidRPr="003215AE" w:rsidRDefault="00EC6EF5" w:rsidP="00EC6EF5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i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Listen to and repeat simple lyrics</w:t>
            </w:r>
          </w:p>
          <w:p w14:paraId="34735BB2" w14:textId="77777777" w:rsidR="00EC6EF5" w:rsidRPr="003215AE" w:rsidRDefault="00EC6EF5" w:rsidP="00EC6EF5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 xml:space="preserve">To listen to poems and create their own </w:t>
            </w:r>
          </w:p>
          <w:p w14:paraId="2BDD2DBE" w14:textId="0237DF04" w:rsidR="00EC6EF5" w:rsidRPr="003215AE" w:rsidRDefault="00EC6EF5" w:rsidP="00EC6EF5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Understand that different instruments make different sounds and group them accordingly.</w:t>
            </w:r>
          </w:p>
          <w:p w14:paraId="72F73EE7" w14:textId="77777777" w:rsidR="002716C1" w:rsidRDefault="002716C1" w:rsidP="002716C1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4A9BD1C" w14:textId="7DD12713" w:rsidR="002716C1" w:rsidRPr="002716C1" w:rsidRDefault="007C223C" w:rsidP="002716C1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</w:t>
            </w:r>
            <w:r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5BA6BD1B" w14:textId="77777777" w:rsidR="002716C1" w:rsidRPr="002716C1" w:rsidRDefault="002716C1" w:rsidP="002716C1">
            <w:pPr>
              <w:pStyle w:val="ListParagraph"/>
              <w:numPr>
                <w:ilvl w:val="0"/>
                <w:numId w:val="32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 xml:space="preserve">Listen to and repeat a simple rhythm </w:t>
            </w:r>
          </w:p>
          <w:p w14:paraId="43B78086" w14:textId="53080307" w:rsidR="002716C1" w:rsidRDefault="002716C1" w:rsidP="00CF6696">
            <w:pPr>
              <w:pStyle w:val="ListParagraph"/>
              <w:numPr>
                <w:ilvl w:val="0"/>
                <w:numId w:val="32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>Listen to and repeat simple lyrics</w:t>
            </w:r>
          </w:p>
          <w:p w14:paraId="75690326" w14:textId="77777777" w:rsidR="00CF6696" w:rsidRPr="00CF6696" w:rsidRDefault="00CF6696" w:rsidP="00CF6696">
            <w:pPr>
              <w:pStyle w:val="ListParagraph"/>
              <w:ind w:left="357"/>
              <w:rPr>
                <w:rFonts w:ascii="NTPreCursivefk" w:hAnsi="NTPreCursivefk" w:cstheme="majorHAnsi"/>
                <w:sz w:val="20"/>
                <w:szCs w:val="24"/>
              </w:rPr>
            </w:pPr>
          </w:p>
          <w:p w14:paraId="61E72AEA" w14:textId="63052060" w:rsidR="002716C1" w:rsidRDefault="002716C1" w:rsidP="002716C1">
            <w:pPr>
              <w:pStyle w:val="ListParagraph"/>
              <w:numPr>
                <w:ilvl w:val="0"/>
                <w:numId w:val="32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>Understand that different instruments make different sounds and group them accordingly.</w:t>
            </w:r>
          </w:p>
          <w:p w14:paraId="66A98981" w14:textId="77777777" w:rsidR="00492D54" w:rsidRPr="00492D54" w:rsidRDefault="00492D54" w:rsidP="00492D54">
            <w:pPr>
              <w:pStyle w:val="ListParagraph"/>
              <w:rPr>
                <w:rFonts w:ascii="NTPreCursivefk" w:hAnsi="NTPreCursivefk" w:cstheme="majorHAnsi"/>
                <w:sz w:val="20"/>
                <w:szCs w:val="24"/>
              </w:rPr>
            </w:pPr>
          </w:p>
          <w:p w14:paraId="56B7DD16" w14:textId="21CE4FC6" w:rsidR="00492D54" w:rsidRPr="00492D54" w:rsidRDefault="00492D54" w:rsidP="00492D54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492D54">
              <w:rPr>
                <w:rFonts w:ascii="NTPreCursivefk" w:hAnsi="NTPreCursivefk" w:cstheme="majorHAnsi"/>
                <w:b/>
                <w:szCs w:val="24"/>
              </w:rPr>
              <w:t>ELG</w:t>
            </w:r>
          </w:p>
          <w:p w14:paraId="11102A12" w14:textId="77777777" w:rsidR="00492D54" w:rsidRPr="00492D54" w:rsidRDefault="00492D54" w:rsidP="00492D54">
            <w:pPr>
              <w:pStyle w:val="ListParagraph"/>
              <w:numPr>
                <w:ilvl w:val="0"/>
                <w:numId w:val="3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492D54">
              <w:rPr>
                <w:rFonts w:ascii="NTPreCursivefk" w:hAnsi="NTPreCursivefk" w:cstheme="majorHAnsi"/>
                <w:sz w:val="20"/>
                <w:szCs w:val="24"/>
              </w:rPr>
              <w:t>Sing a range of well-known nursery rhymes and songs</w:t>
            </w:r>
          </w:p>
          <w:p w14:paraId="4895315D" w14:textId="77777777" w:rsidR="00EE6517" w:rsidRPr="00566A6C" w:rsidRDefault="00492D54" w:rsidP="00492D54">
            <w:pPr>
              <w:pStyle w:val="ListParagraph"/>
              <w:numPr>
                <w:ilvl w:val="0"/>
                <w:numId w:val="36"/>
              </w:numPr>
              <w:ind w:left="357" w:hanging="357"/>
              <w:rPr>
                <w:rFonts w:ascii="NTPreCursivefk" w:hAnsi="NTPreCursivefk" w:cstheme="majorHAnsi"/>
                <w:sz w:val="24"/>
                <w:szCs w:val="24"/>
              </w:rPr>
            </w:pPr>
            <w:r w:rsidRPr="00492D54">
              <w:rPr>
                <w:rFonts w:ascii="NTPreCursivefk" w:hAnsi="NTPreCursivefk" w:cstheme="majorHAnsi"/>
                <w:sz w:val="20"/>
                <w:szCs w:val="24"/>
              </w:rPr>
              <w:t>Perform songs, rhymes, poems and stories with others, and – when appropriate – try to move in time with music</w:t>
            </w:r>
          </w:p>
          <w:p w14:paraId="4A049B9D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492AE7E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5AFA74A7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7951E20F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5EC1051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3C53F34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112995C4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E24E44A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6CCCAF30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9EC0D4D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515F05F2" w14:textId="3FE14964" w:rsidR="004E7390" w:rsidRDefault="001433B5" w:rsidP="004E7390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 w:val="24"/>
                <w:szCs w:val="24"/>
              </w:rPr>
              <w:lastRenderedPageBreak/>
              <w:t>E</w:t>
            </w:r>
            <w:r w:rsidR="004E7390">
              <w:rPr>
                <w:rFonts w:ascii="NTPreCursivefk" w:hAnsi="NTPreCursivefk" w:cstheme="majorHAnsi"/>
                <w:b/>
                <w:sz w:val="24"/>
                <w:szCs w:val="24"/>
              </w:rPr>
              <w:t>YFS Links:</w:t>
            </w:r>
          </w:p>
          <w:p w14:paraId="4573F8F1" w14:textId="77777777" w:rsidR="004E7390" w:rsidRPr="004E7390" w:rsidRDefault="004E7390" w:rsidP="004E7390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 w:val="24"/>
                <w:szCs w:val="24"/>
              </w:rPr>
              <w:t>Expressive Arts and Design</w:t>
            </w:r>
          </w:p>
          <w:p w14:paraId="0D222233" w14:textId="77777777" w:rsidR="004E7390" w:rsidRDefault="004E7390" w:rsidP="004E7390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Cs w:val="24"/>
              </w:rPr>
              <w:t xml:space="preserve">Being Imaginative and Expressive ELG </w:t>
            </w:r>
          </w:p>
          <w:p w14:paraId="7186C089" w14:textId="77777777" w:rsidR="004E7390" w:rsidRPr="004E7390" w:rsidRDefault="004E7390" w:rsidP="004E7390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Children at the expected level of development will:</w:t>
            </w:r>
          </w:p>
          <w:p w14:paraId="599548F2" w14:textId="77777777" w:rsidR="004E7390" w:rsidRPr="004E7390" w:rsidRDefault="004E7390" w:rsidP="004E7390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Sing a range of well-known nursery rhymes and songs</w:t>
            </w:r>
          </w:p>
          <w:p w14:paraId="27840702" w14:textId="0B8744F6" w:rsidR="004E7390" w:rsidRPr="004E7390" w:rsidRDefault="004E7390" w:rsidP="00566A6C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Perform songs, rhymes, poems and stories with others, and – when appropriate try to move in time with music.</w:t>
            </w:r>
          </w:p>
          <w:p w14:paraId="1896198D" w14:textId="77777777" w:rsidR="004E7390" w:rsidRDefault="004E7390" w:rsidP="00566A6C">
            <w:pPr>
              <w:rPr>
                <w:rFonts w:ascii="NTPreCursivefk" w:hAnsi="NTPreCursivefk" w:cstheme="majorHAnsi"/>
                <w:b/>
                <w:szCs w:val="24"/>
              </w:rPr>
            </w:pPr>
          </w:p>
          <w:p w14:paraId="02FBB4E2" w14:textId="13071EF9" w:rsidR="00566A6C" w:rsidRPr="00566A6C" w:rsidRDefault="00566A6C" w:rsidP="00566A6C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7C223C"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="007C223C" w:rsidRPr="002716C1">
              <w:rPr>
                <w:rFonts w:ascii="NTPreCursivefk" w:hAnsi="NTPreCursivefk" w:cstheme="majorHAnsi"/>
                <w:b/>
                <w:szCs w:val="24"/>
              </w:rPr>
              <w:t>nowledge</w:t>
            </w:r>
            <w:bookmarkStart w:id="1" w:name="_GoBack"/>
            <w:bookmarkEnd w:id="1"/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0D570637" w14:textId="4C410F49" w:rsidR="00566A6C" w:rsidRPr="00566A6C" w:rsidRDefault="00566A6C" w:rsidP="00566A6C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Musical Stories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5E9623BA" w14:textId="129DEA6E" w:rsidR="00566A6C" w:rsidRPr="00867A3A" w:rsidRDefault="00566A6C" w:rsidP="00566A6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 xml:space="preserve">To </w:t>
            </w:r>
            <w:r w:rsidR="005B05AC" w:rsidRPr="00867A3A">
              <w:rPr>
                <w:rFonts w:ascii="NTPreCursivefk" w:hAnsi="NTPreCursivefk" w:cstheme="majorHAnsi"/>
                <w:sz w:val="20"/>
                <w:szCs w:val="24"/>
              </w:rPr>
              <w:t>understand that a piece of music can tell a story with sounds.</w:t>
            </w:r>
          </w:p>
          <w:p w14:paraId="06F17424" w14:textId="7A52C2F2" w:rsidR="005B05AC" w:rsidRPr="00867A3A" w:rsidRDefault="00566A6C" w:rsidP="005B05A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 xml:space="preserve">To </w:t>
            </w:r>
            <w:r w:rsidR="005B05AC" w:rsidRPr="00867A3A">
              <w:rPr>
                <w:rFonts w:ascii="NTPreCursivefk" w:hAnsi="NTPreCursivefk" w:cstheme="majorHAnsi"/>
                <w:sz w:val="20"/>
                <w:szCs w:val="24"/>
              </w:rPr>
              <w:t>know that different instruments can sound like a particular character.</w:t>
            </w:r>
          </w:p>
          <w:p w14:paraId="540DB593" w14:textId="67D8A6A8" w:rsidR="005B05AC" w:rsidRPr="00867A3A" w:rsidRDefault="005B05AC" w:rsidP="005B05A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understand what 'high' and 'low' notes are</w:t>
            </w: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.</w:t>
            </w:r>
          </w:p>
          <w:p w14:paraId="553C40C4" w14:textId="16E5BF88" w:rsidR="00566A6C" w:rsidRPr="005B05AC" w:rsidRDefault="00566A6C" w:rsidP="005B05AC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B05AC">
              <w:rPr>
                <w:rFonts w:ascii="NTPreCursivefk" w:hAnsi="NTPreCursivefk" w:cstheme="majorHAnsi"/>
                <w:b/>
                <w:szCs w:val="24"/>
              </w:rPr>
              <w:t>Big Band</w:t>
            </w:r>
          </w:p>
          <w:p w14:paraId="60542313" w14:textId="77777777" w:rsidR="00566A6C" w:rsidRPr="00867A3A" w:rsidRDefault="005B05AC" w:rsidP="005B05A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867A3A">
              <w:rPr>
                <w:rFonts w:ascii="NTPreCursivefk" w:hAnsi="NTPreCursivefk" w:cstheme="majorHAnsi"/>
                <w:sz w:val="20"/>
                <w:szCs w:val="20"/>
              </w:rPr>
              <w:t>To know that an orchestra is a big group of people playing a variety of instruments together.</w:t>
            </w:r>
          </w:p>
          <w:p w14:paraId="518B7D9E" w14:textId="77777777" w:rsidR="005B05AC" w:rsidRPr="00867A3A" w:rsidRDefault="005B05AC" w:rsidP="005B05A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867A3A">
              <w:rPr>
                <w:rFonts w:ascii="NTPreCursivefk" w:hAnsi="NTPreCursivefk" w:cstheme="majorHAnsi"/>
                <w:sz w:val="20"/>
                <w:szCs w:val="20"/>
              </w:rPr>
              <w:t>To know that music often has more than one instrument being played at a time.</w:t>
            </w:r>
          </w:p>
          <w:p w14:paraId="238A5475" w14:textId="77777777" w:rsidR="005B05AC" w:rsidRPr="00867A3A" w:rsidRDefault="005B05AC" w:rsidP="005B05A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867A3A">
              <w:rPr>
                <w:rFonts w:ascii="NTPreCursivefk" w:hAnsi="NTPreCursivefk" w:cstheme="majorHAnsi"/>
                <w:sz w:val="20"/>
                <w:szCs w:val="20"/>
              </w:rPr>
              <w:t>To understand that performing means playing a finished piece of music for an audience.</w:t>
            </w:r>
          </w:p>
          <w:p w14:paraId="7A2CE579" w14:textId="77777777" w:rsidR="00B21136" w:rsidRDefault="00B21136" w:rsidP="00B21136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596BAFC7" w14:textId="28D28837" w:rsidR="00702C42" w:rsidRPr="007C223C" w:rsidRDefault="00702C42" w:rsidP="00702C42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7C223C">
              <w:rPr>
                <w:rFonts w:ascii="NTPreCursivefk" w:hAnsi="NTPreCursivefk" w:cstheme="majorHAnsi"/>
                <w:b/>
                <w:szCs w:val="24"/>
              </w:rPr>
              <w:t>Disciplinary knowledge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134354B7" w14:textId="77777777" w:rsidR="00702C42" w:rsidRDefault="00702C42" w:rsidP="00702C42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Musical Stories</w:t>
            </w:r>
          </w:p>
          <w:p w14:paraId="1915A7C8" w14:textId="77777777" w:rsidR="00702C42" w:rsidRDefault="00702C42" w:rsidP="00702C42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Listening:</w:t>
            </w:r>
          </w:p>
          <w:p w14:paraId="6ED25914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Responding to music with movement, altering it to reflect the tempo, dynamics or pitch of the music.</w:t>
            </w:r>
          </w:p>
          <w:p w14:paraId="16B041AA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Exploring lyrics by suggesting appropriate actions.</w:t>
            </w:r>
          </w:p>
          <w:p w14:paraId="02D3D1BB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Exploring the story behind the lyrics or music.</w:t>
            </w:r>
          </w:p>
          <w:p w14:paraId="1321A48A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Considering whether a piece of music has a fast, moderate or slow tempo.</w:t>
            </w:r>
          </w:p>
          <w:p w14:paraId="0CB1FF0E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sounds and matching to the object or instrument.</w:t>
            </w:r>
          </w:p>
          <w:p w14:paraId="23927A0E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sounds and identifying high and low pitch.</w:t>
            </w:r>
          </w:p>
          <w:p w14:paraId="456126E1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lastRenderedPageBreak/>
              <w:t>Listening to and repeating simple lyrics.</w:t>
            </w:r>
          </w:p>
          <w:p w14:paraId="3B1D5DA1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Understanding that different instruments make different sounds and grouping them accordingly</w:t>
            </w:r>
          </w:p>
          <w:p w14:paraId="709DC5CC" w14:textId="77777777" w:rsidR="00702C42" w:rsidRPr="00867A3A" w:rsidRDefault="00702C42" w:rsidP="00702C42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Composing</w:t>
            </w:r>
          </w:p>
          <w:p w14:paraId="6FBA1AEB" w14:textId="77777777" w:rsidR="00702C42" w:rsidRPr="00867A3A" w:rsidRDefault="00702C42" w:rsidP="00702C42">
            <w:pPr>
              <w:pStyle w:val="ListParagraph"/>
              <w:numPr>
                <w:ilvl w:val="0"/>
                <w:numId w:val="39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Experimenting with body percussion and vocal sounds to respond to music.</w:t>
            </w:r>
          </w:p>
          <w:p w14:paraId="51A7944B" w14:textId="77777777" w:rsidR="00702C42" w:rsidRPr="00867A3A" w:rsidRDefault="00702C42" w:rsidP="00702C42">
            <w:pPr>
              <w:pStyle w:val="ListParagraph"/>
              <w:numPr>
                <w:ilvl w:val="0"/>
                <w:numId w:val="39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Selecting appropriate instruments to represent action and mood.</w:t>
            </w:r>
          </w:p>
          <w:p w14:paraId="24F0E2E1" w14:textId="77777777" w:rsidR="00702C42" w:rsidRPr="00867A3A" w:rsidRDefault="00702C42" w:rsidP="00702C42">
            <w:pPr>
              <w:pStyle w:val="ListParagraph"/>
              <w:numPr>
                <w:ilvl w:val="0"/>
                <w:numId w:val="39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Experimenting with playing instruments in different ways</w:t>
            </w:r>
          </w:p>
          <w:p w14:paraId="483C9F37" w14:textId="77777777" w:rsidR="00702C42" w:rsidRPr="00867A3A" w:rsidRDefault="00702C42" w:rsidP="00702C42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Performing</w:t>
            </w:r>
          </w:p>
          <w:p w14:paraId="58B4D3C6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Using their voices to join in with well-known songs from memory</w:t>
            </w:r>
          </w:p>
          <w:p w14:paraId="2C2D481E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Remembering and maintaining their role within a group performance</w:t>
            </w:r>
          </w:p>
          <w:p w14:paraId="60348408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Moving to music with instruction to perform actions</w:t>
            </w:r>
          </w:p>
          <w:p w14:paraId="59BA1EA4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Participating in performances to a small audience</w:t>
            </w:r>
          </w:p>
          <w:p w14:paraId="0D5EAEF7" w14:textId="52B376FF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Stopping and starting playing at the right time</w:t>
            </w:r>
          </w:p>
          <w:p w14:paraId="046B02A4" w14:textId="1188DAEE" w:rsidR="00702C42" w:rsidRDefault="00702C42" w:rsidP="00702C42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Big Band</w:t>
            </w:r>
          </w:p>
          <w:p w14:paraId="1850F6F1" w14:textId="77777777" w:rsidR="00702C42" w:rsidRPr="00867A3A" w:rsidRDefault="00702C42" w:rsidP="00702C42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Listening:</w:t>
            </w:r>
          </w:p>
          <w:p w14:paraId="751E3937" w14:textId="3B5F09C5" w:rsidR="00702C42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Exploring the story behind the lyrics or music.</w:t>
            </w:r>
          </w:p>
          <w:p w14:paraId="48068F47" w14:textId="4F3DA20A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and following a beat using body percussion and instruments</w:t>
            </w:r>
          </w:p>
          <w:p w14:paraId="0A7E2A56" w14:textId="4F17A84D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Considering whether a piece of music has a fast, moderate or slow tempo.</w:t>
            </w:r>
          </w:p>
          <w:p w14:paraId="59A07F38" w14:textId="4C262750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sounds and matching to the object or instrument.</w:t>
            </w:r>
          </w:p>
          <w:p w14:paraId="6EBEF7DC" w14:textId="5510C0C2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sounds and identifying high and low pitch.</w:t>
            </w:r>
          </w:p>
          <w:p w14:paraId="7EBFBE38" w14:textId="523F1567" w:rsidR="00867A3A" w:rsidRP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Understanding that different instruments make different sounds and grouping them accordingly.</w:t>
            </w:r>
          </w:p>
          <w:p w14:paraId="598D9555" w14:textId="77777777" w:rsidR="00702C42" w:rsidRPr="00867A3A" w:rsidRDefault="00702C42" w:rsidP="00702C42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Composing</w:t>
            </w:r>
          </w:p>
          <w:p w14:paraId="27A6D4A4" w14:textId="7AFCBFC5" w:rsidR="00702C42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Playing untuned percussion ‘in time’ with a piece of music.</w:t>
            </w:r>
          </w:p>
          <w:p w14:paraId="4D55EE17" w14:textId="65E5249C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Selecting classroom objects to use as instruments.</w:t>
            </w:r>
          </w:p>
          <w:p w14:paraId="22BA65E4" w14:textId="45569464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Selecting appropriate instruments to represent action and mood.</w:t>
            </w:r>
          </w:p>
          <w:p w14:paraId="2587906E" w14:textId="64799FF3" w:rsidR="00867A3A" w:rsidRP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Experimenting with playing instruments in different ways</w:t>
            </w:r>
          </w:p>
          <w:p w14:paraId="7DD14E23" w14:textId="77777777" w:rsidR="00702C42" w:rsidRPr="00867A3A" w:rsidRDefault="00702C42" w:rsidP="00702C42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Performing</w:t>
            </w:r>
          </w:p>
          <w:p w14:paraId="61AF8076" w14:textId="04791046" w:rsidR="00702C42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lastRenderedPageBreak/>
              <w:t>Using their voices to join in with well-known songs from memory</w:t>
            </w:r>
          </w:p>
          <w:p w14:paraId="3371F5D1" w14:textId="7606941E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Remembering and maintaining their role within a group performance</w:t>
            </w:r>
          </w:p>
          <w:p w14:paraId="756D2C2B" w14:textId="47B2FCE4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Participating in performances to a small audience</w:t>
            </w:r>
          </w:p>
          <w:p w14:paraId="389CA220" w14:textId="605EB4AC" w:rsidR="00867A3A" w:rsidRP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Stopping and starting playing at the right time</w:t>
            </w:r>
          </w:p>
          <w:p w14:paraId="652800D1" w14:textId="77777777" w:rsidR="00702C42" w:rsidRPr="00702C42" w:rsidRDefault="00702C42" w:rsidP="00702C42">
            <w:pPr>
              <w:rPr>
                <w:rFonts w:ascii="NTPreCursivefk" w:hAnsi="NTPreCursivefk" w:cstheme="majorHAnsi"/>
                <w:szCs w:val="24"/>
              </w:rPr>
            </w:pPr>
          </w:p>
          <w:p w14:paraId="595CAA85" w14:textId="77777777" w:rsidR="00867A3A" w:rsidRPr="007E6551" w:rsidRDefault="00867A3A" w:rsidP="00867A3A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7E6551">
              <w:rPr>
                <w:rFonts w:ascii="NTPreCursivefk" w:hAnsi="NTPreCursivefk" w:cstheme="majorHAnsi"/>
                <w:b/>
                <w:szCs w:val="24"/>
              </w:rPr>
              <w:t>Key vocabulary:</w:t>
            </w:r>
          </w:p>
          <w:p w14:paraId="2A7B5837" w14:textId="77777777" w:rsidR="00B21136" w:rsidRDefault="006F66CA" w:rsidP="00B21136">
            <w:pPr>
              <w:rPr>
                <w:rFonts w:ascii="NTPreCursivefk" w:hAnsi="NTPreCursivefk" w:cstheme="majorHAnsi"/>
                <w:sz w:val="20"/>
                <w:szCs w:val="24"/>
              </w:rPr>
            </w:pPr>
            <w:r>
              <w:rPr>
                <w:rFonts w:ascii="NTPreCursivefk" w:hAnsi="NTPreCursivefk" w:cstheme="majorHAnsi"/>
                <w:sz w:val="20"/>
                <w:szCs w:val="24"/>
              </w:rPr>
              <w:t>Instruments, high, low, orchestra, performing, fast, slow, tempo</w:t>
            </w:r>
          </w:p>
          <w:p w14:paraId="21AEAF66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1B216BA0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39DEE4E8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27F5D7A0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335B3CCE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696930F7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2319BD6A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487EF80B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45C08DAD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56FA6ADA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7FE0D729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1473F71D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6D4091D4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3B8A561F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159D91E5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7293B369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43E4DDDC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6F2B6DF8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1730CE30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56E85AD0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729E5AB9" w14:textId="584F65AA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78FC0F75" w14:textId="78EA0080" w:rsidR="003215AE" w:rsidRDefault="003215AE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44221839" w14:textId="77777777" w:rsidR="003215AE" w:rsidRDefault="003215AE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121F2CFC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64650DFB" w14:textId="0A4848D8" w:rsidR="006B2ABD" w:rsidRPr="00867A3A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</w:tc>
      </w:tr>
      <w:bookmarkEnd w:id="0"/>
      <w:tr w:rsidR="00EE6517" w:rsidRPr="00BC4635" w14:paraId="03DAA742" w14:textId="77777777" w:rsidTr="00F95C93">
        <w:trPr>
          <w:trHeight w:val="432"/>
        </w:trPr>
        <w:tc>
          <w:tcPr>
            <w:tcW w:w="974" w:type="dxa"/>
            <w:vMerge w:val="restart"/>
            <w:shd w:val="clear" w:color="auto" w:fill="auto"/>
          </w:tcPr>
          <w:p w14:paraId="298B240F" w14:textId="77777777" w:rsidR="00EE6517" w:rsidRDefault="00EE6517" w:rsidP="00EE6517">
            <w:pPr>
              <w:spacing w:line="276" w:lineRule="auto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 w:val="24"/>
                <w:szCs w:val="24"/>
              </w:rPr>
              <w:lastRenderedPageBreak/>
              <w:t>KS1</w:t>
            </w:r>
          </w:p>
          <w:p w14:paraId="6303E6A7" w14:textId="5ABDA75D" w:rsidR="00EE6517" w:rsidRPr="00242A9C" w:rsidRDefault="00EE6517" w:rsidP="00EE6517">
            <w:pPr>
              <w:spacing w:line="276" w:lineRule="auto"/>
              <w:rPr>
                <w:rFonts w:ascii="NTPreCursivefk" w:hAnsi="NTPreCursivefk" w:cstheme="min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 w:val="24"/>
                <w:szCs w:val="24"/>
              </w:rPr>
              <w:t>Year 1/2</w:t>
            </w:r>
          </w:p>
        </w:tc>
        <w:tc>
          <w:tcPr>
            <w:tcW w:w="4804" w:type="dxa"/>
            <w:gridSpan w:val="2"/>
            <w:shd w:val="clear" w:color="auto" w:fill="FF9900"/>
          </w:tcPr>
          <w:p w14:paraId="27B4874F" w14:textId="1E8C4D08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Autumn</w:t>
            </w:r>
          </w:p>
        </w:tc>
        <w:tc>
          <w:tcPr>
            <w:tcW w:w="4805" w:type="dxa"/>
            <w:gridSpan w:val="2"/>
            <w:shd w:val="clear" w:color="auto" w:fill="FF9900"/>
          </w:tcPr>
          <w:p w14:paraId="53B7B817" w14:textId="0773FCAF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Spring</w:t>
            </w:r>
          </w:p>
        </w:tc>
        <w:tc>
          <w:tcPr>
            <w:tcW w:w="4805" w:type="dxa"/>
            <w:gridSpan w:val="2"/>
            <w:shd w:val="clear" w:color="auto" w:fill="FF9900"/>
          </w:tcPr>
          <w:p w14:paraId="4A1E34C1" w14:textId="07B171B6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Summer</w:t>
            </w:r>
          </w:p>
        </w:tc>
      </w:tr>
      <w:tr w:rsidR="00DE6326" w:rsidRPr="00BC4635" w14:paraId="2977959F" w14:textId="77777777" w:rsidTr="00AD0B6A">
        <w:tc>
          <w:tcPr>
            <w:tcW w:w="974" w:type="dxa"/>
            <w:vMerge/>
            <w:shd w:val="clear" w:color="auto" w:fill="auto"/>
          </w:tcPr>
          <w:p w14:paraId="17BB1618" w14:textId="571F7910" w:rsidR="00DE6326" w:rsidRPr="0006000E" w:rsidRDefault="00DE6326" w:rsidP="00EE6517">
            <w:pPr>
              <w:spacing w:line="276" w:lineRule="auto"/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</w:tc>
        <w:tc>
          <w:tcPr>
            <w:tcW w:w="2402" w:type="dxa"/>
            <w:shd w:val="clear" w:color="auto" w:fill="800000"/>
          </w:tcPr>
          <w:p w14:paraId="399A06F6" w14:textId="77777777" w:rsidR="00DE6326" w:rsidRPr="00DE6326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Year 1</w:t>
            </w:r>
          </w:p>
          <w:p w14:paraId="6509EA00" w14:textId="77777777" w:rsidR="00DE6326" w:rsidRPr="00DE6326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Pulse &amp; Rhythm</w:t>
            </w:r>
          </w:p>
          <w:p w14:paraId="674880A1" w14:textId="4862EBA6" w:rsidR="00DE6326" w:rsidRPr="005904B5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(Theme: All about me)</w:t>
            </w:r>
          </w:p>
        </w:tc>
        <w:tc>
          <w:tcPr>
            <w:tcW w:w="2402" w:type="dxa"/>
            <w:shd w:val="clear" w:color="auto" w:fill="800000"/>
          </w:tcPr>
          <w:p w14:paraId="59CF94FC" w14:textId="77777777" w:rsidR="00DE6326" w:rsidRPr="00DE6326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 xml:space="preserve">Year 1: </w:t>
            </w:r>
          </w:p>
          <w:p w14:paraId="0B93777E" w14:textId="77777777" w:rsidR="00DE6326" w:rsidRPr="00DE6326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Classical music, dynamics and tempo</w:t>
            </w:r>
          </w:p>
          <w:p w14:paraId="7F4B647E" w14:textId="1BF196DE" w:rsidR="00DE6326" w:rsidRPr="005904B5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(Theme: Animals</w:t>
            </w:r>
            <w:r w:rsidR="00186EC5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2402" w:type="dxa"/>
            <w:shd w:val="clear" w:color="auto" w:fill="800000"/>
          </w:tcPr>
          <w:p w14:paraId="215ABA6C" w14:textId="77777777" w:rsidR="00DE6326" w:rsidRPr="00DE6326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 xml:space="preserve">Year 1: </w:t>
            </w:r>
          </w:p>
          <w:p w14:paraId="30AE9322" w14:textId="77777777" w:rsidR="00DE6326" w:rsidRPr="00DE6326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Pitch and tempo</w:t>
            </w:r>
          </w:p>
          <w:p w14:paraId="266BD0A5" w14:textId="344F4749" w:rsidR="00DE6326" w:rsidRPr="005904B5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(Theme: Superheroes)</w:t>
            </w:r>
          </w:p>
        </w:tc>
        <w:tc>
          <w:tcPr>
            <w:tcW w:w="2403" w:type="dxa"/>
            <w:shd w:val="clear" w:color="auto" w:fill="800000"/>
          </w:tcPr>
          <w:p w14:paraId="7ED62CCD" w14:textId="77777777" w:rsidR="00DE6326" w:rsidRPr="00DE6326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 xml:space="preserve">Year 2: </w:t>
            </w:r>
          </w:p>
          <w:p w14:paraId="0A5B2472" w14:textId="7981AA8E" w:rsidR="00DE6326" w:rsidRPr="005904B5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Musical me</w:t>
            </w:r>
          </w:p>
        </w:tc>
        <w:tc>
          <w:tcPr>
            <w:tcW w:w="2402" w:type="dxa"/>
            <w:shd w:val="clear" w:color="auto" w:fill="800000"/>
          </w:tcPr>
          <w:p w14:paraId="1D984C42" w14:textId="77777777" w:rsidR="00DE6326" w:rsidRPr="00DE6326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 xml:space="preserve">Year 2: </w:t>
            </w:r>
          </w:p>
          <w:p w14:paraId="6C52736E" w14:textId="76B23193" w:rsidR="00DE6326" w:rsidRPr="005904B5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On this island: British songs and sounds</w:t>
            </w:r>
          </w:p>
        </w:tc>
        <w:tc>
          <w:tcPr>
            <w:tcW w:w="2403" w:type="dxa"/>
            <w:shd w:val="clear" w:color="auto" w:fill="800000"/>
          </w:tcPr>
          <w:p w14:paraId="564D91D3" w14:textId="77777777" w:rsidR="00DE6326" w:rsidRPr="00DE6326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Year 2: Orchestral instruments</w:t>
            </w:r>
          </w:p>
          <w:p w14:paraId="6591E7D4" w14:textId="78E02F74" w:rsidR="00DE6326" w:rsidRPr="005904B5" w:rsidRDefault="00DE6326" w:rsidP="00DE6326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DE6326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(Theme: Traditional western stories)</w:t>
            </w:r>
          </w:p>
        </w:tc>
      </w:tr>
      <w:tr w:rsidR="00EE6517" w:rsidRPr="00BC4635" w14:paraId="23C8C6F4" w14:textId="77777777" w:rsidTr="00C90FDF">
        <w:tc>
          <w:tcPr>
            <w:tcW w:w="974" w:type="dxa"/>
            <w:vMerge/>
            <w:shd w:val="clear" w:color="auto" w:fill="FFFFFF" w:themeFill="background1"/>
          </w:tcPr>
          <w:p w14:paraId="50C0DB89" w14:textId="0C393B9C" w:rsidR="00EE6517" w:rsidRPr="0006000E" w:rsidRDefault="00EE6517" w:rsidP="00EE6517">
            <w:pPr>
              <w:spacing w:line="276" w:lineRule="auto"/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</w:tcPr>
          <w:p w14:paraId="3B32610E" w14:textId="77777777" w:rsidR="00EE6517" w:rsidRPr="00336FDA" w:rsidRDefault="00EE6517" w:rsidP="00FF2097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336FDA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National Curriculum Links:</w:t>
            </w:r>
          </w:p>
          <w:p w14:paraId="5A1C13B1" w14:textId="38ED7BAC" w:rsidR="0047610E" w:rsidRPr="0047610E" w:rsidRDefault="0047610E" w:rsidP="00FF2097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use their voices expressively and creatively by singing songs and speaking chants and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rhymes</w:t>
            </w:r>
          </w:p>
          <w:p w14:paraId="022C5A8D" w14:textId="605F8F52" w:rsidR="0047610E" w:rsidRPr="0047610E" w:rsidRDefault="0047610E" w:rsidP="00FF2097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play tuned and untuned instruments musically</w:t>
            </w:r>
          </w:p>
          <w:p w14:paraId="14371DD4" w14:textId="03F90FF6" w:rsidR="0047610E" w:rsidRPr="0047610E" w:rsidRDefault="0047610E" w:rsidP="00FF2097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listen with concentration and understanding to a range of high-quality live and recorded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music</w:t>
            </w:r>
          </w:p>
          <w:p w14:paraId="5DA53599" w14:textId="1CFFB82A" w:rsidR="00080E0F" w:rsidRDefault="0047610E" w:rsidP="00FF2097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experiment with, create, select and combine sounds using the inter-related dimensions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of music.</w:t>
            </w:r>
          </w:p>
          <w:p w14:paraId="1948F0F6" w14:textId="77777777" w:rsidR="0047610E" w:rsidRPr="0047610E" w:rsidRDefault="0047610E" w:rsidP="00FF2097">
            <w:pPr>
              <w:pStyle w:val="ListParagraph"/>
              <w:widowControl w:val="0"/>
              <w:ind w:left="357"/>
              <w:rPr>
                <w:rFonts w:ascii="NTPreCursivefk" w:hAnsi="NTPreCursivefk"/>
                <w:sz w:val="20"/>
                <w:szCs w:val="20"/>
              </w:rPr>
            </w:pPr>
          </w:p>
          <w:p w14:paraId="12F194B1" w14:textId="2C79D513" w:rsidR="00080E0F" w:rsidRPr="007C223C" w:rsidRDefault="007C223C" w:rsidP="00FF2097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</w:t>
            </w:r>
            <w:r w:rsidR="00EE6517" w:rsidRPr="00336FDA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:</w:t>
            </w:r>
          </w:p>
          <w:p w14:paraId="07FF7DC6" w14:textId="4136A209" w:rsidR="006938BA" w:rsidRPr="00164FAC" w:rsidRDefault="006938BA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 xml:space="preserve">Pulse and </w:t>
            </w:r>
            <w:r w:rsidR="006F1955"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r</w:t>
            </w: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hythm</w:t>
            </w:r>
            <w:r w:rsidR="00B83D5D"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:</w:t>
            </w:r>
          </w:p>
          <w:p w14:paraId="61BD3841" w14:textId="5D505EED" w:rsidR="00EE6517" w:rsidRPr="00164FAC" w:rsidRDefault="00080E0F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18"/>
                <w:szCs w:val="20"/>
              </w:rPr>
              <w:t xml:space="preserve">To know that rhythm means a pattern of long and short notes. </w:t>
            </w:r>
          </w:p>
          <w:p w14:paraId="6F5680F0" w14:textId="74D06782" w:rsidR="00080E0F" w:rsidRPr="00164FAC" w:rsidRDefault="00080E0F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pulse is the regular beat that goes through music.</w:t>
            </w:r>
          </w:p>
          <w:p w14:paraId="7A1FCF46" w14:textId="3DDD47CE" w:rsidR="00080E0F" w:rsidRPr="00164FAC" w:rsidRDefault="00080E0F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understand that the pulse of music can get faster or slower.</w:t>
            </w:r>
          </w:p>
          <w:p w14:paraId="6D1882B3" w14:textId="652E100E" w:rsidR="00080E0F" w:rsidRPr="00164FAC" w:rsidRDefault="00080E0F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To know that a piece of music can have more than one section, </w:t>
            </w:r>
            <w:proofErr w:type="spellStart"/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eg</w:t>
            </w:r>
            <w:proofErr w:type="spellEnd"/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 a versed and a chorus.</w:t>
            </w:r>
          </w:p>
          <w:p w14:paraId="332ADA74" w14:textId="67F31D4A" w:rsidR="006938BA" w:rsidRPr="00164FAC" w:rsidRDefault="006938BA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Classical music, dynamics and tempo</w:t>
            </w:r>
            <w:r w:rsidR="00B83D5D"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:</w:t>
            </w:r>
          </w:p>
          <w:p w14:paraId="3B5367B4" w14:textId="7E3CEF48" w:rsidR="006938BA" w:rsidRPr="00164FAC" w:rsidRDefault="006938BA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To understand that sounds can be adapted to change their mood, </w:t>
            </w:r>
            <w:proofErr w:type="spellStart"/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eg</w:t>
            </w:r>
            <w:proofErr w:type="spellEnd"/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 through dynamics or tempo.</w:t>
            </w:r>
          </w:p>
          <w:p w14:paraId="02B4AB86" w14:textId="59D18208" w:rsidR="006938BA" w:rsidRPr="00164FAC" w:rsidRDefault="006938BA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sounds can help tell a story.</w:t>
            </w:r>
          </w:p>
          <w:p w14:paraId="557642B3" w14:textId="4783121F" w:rsidR="006938BA" w:rsidRPr="00164FAC" w:rsidRDefault="006938BA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tempo is the speed of the music.</w:t>
            </w:r>
          </w:p>
          <w:p w14:paraId="0A5B123F" w14:textId="1EDBAB35" w:rsidR="006938BA" w:rsidRPr="006938BA" w:rsidRDefault="006938BA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dynamics means how loud or soft a sound is</w:t>
            </w:r>
            <w:r w:rsidRPr="006938BA">
              <w:rPr>
                <w:rFonts w:ascii="NTPreCursivefk" w:hAnsi="NTPreCursivefk" w:cstheme="majorHAnsi"/>
                <w:color w:val="000000" w:themeColor="text1"/>
                <w:szCs w:val="20"/>
              </w:rPr>
              <w:t>.</w:t>
            </w:r>
          </w:p>
          <w:p w14:paraId="76764DB4" w14:textId="133EC280" w:rsidR="00080E0F" w:rsidRDefault="00080E0F" w:rsidP="00FF2097">
            <w:pPr>
              <w:pStyle w:val="ListParagraph"/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</w:p>
          <w:p w14:paraId="69B85DC6" w14:textId="60F25463" w:rsidR="007C223C" w:rsidRDefault="007C223C" w:rsidP="00FF2097">
            <w:pPr>
              <w:pStyle w:val="ListParagraph"/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</w:p>
          <w:p w14:paraId="4B9C438A" w14:textId="77777777" w:rsidR="007C223C" w:rsidRPr="00080E0F" w:rsidRDefault="007C223C" w:rsidP="00FF2097">
            <w:pPr>
              <w:pStyle w:val="ListParagraph"/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</w:p>
          <w:p w14:paraId="7AEA1511" w14:textId="3998D93B" w:rsidR="007C223C" w:rsidRDefault="007C223C" w:rsidP="00FF2097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lastRenderedPageBreak/>
              <w:t>Disciplinary knowledge</w:t>
            </w:r>
            <w:r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082D79FB" w14:textId="5463275E" w:rsidR="00186EC5" w:rsidRDefault="00186EC5" w:rsidP="00FF2097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Pulse and Rhythm:</w:t>
            </w:r>
          </w:p>
          <w:p w14:paraId="35E9F22E" w14:textId="13CD1D82" w:rsidR="00EE6517" w:rsidRPr="00164FAC" w:rsidRDefault="00186EC5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Listening:</w:t>
            </w:r>
          </w:p>
          <w:p w14:paraId="3EF1CF28" w14:textId="0AE45017" w:rsidR="002817F7" w:rsidRPr="00164FAC" w:rsidRDefault="002817F7" w:rsidP="00FF2097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and understanding the difference between pulse and rhythm.</w:t>
            </w:r>
          </w:p>
          <w:p w14:paraId="73E143EA" w14:textId="5E02B6F3" w:rsidR="002817F7" w:rsidRPr="00164FAC" w:rsidRDefault="002817F7" w:rsidP="00FF2097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Describing the character, mood, or ‘story’ of music they listen to (verbally or through movement)</w:t>
            </w:r>
          </w:p>
          <w:p w14:paraId="29316ABC" w14:textId="23AC4BAC" w:rsidR="002817F7" w:rsidRPr="00164FAC" w:rsidRDefault="002817F7" w:rsidP="00FF2097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to and repeating short, simple rhythmic patterns.</w:t>
            </w:r>
          </w:p>
          <w:p w14:paraId="23DFCA58" w14:textId="6D83E83B" w:rsidR="002817F7" w:rsidRPr="00164FAC" w:rsidRDefault="002817F7" w:rsidP="00FF2097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and responding to other performers by playing as part of a group.</w:t>
            </w:r>
          </w:p>
          <w:p w14:paraId="75C4D773" w14:textId="15CDF180" w:rsidR="00186EC5" w:rsidRPr="00164FAC" w:rsidRDefault="00186EC5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Composing:</w:t>
            </w:r>
          </w:p>
          <w:p w14:paraId="7554231D" w14:textId="37D402DA" w:rsidR="002817F7" w:rsidRPr="00164FAC" w:rsidRDefault="002817F7" w:rsidP="00FF2097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Combining instrumental and vocal sounds within a given structure.</w:t>
            </w:r>
          </w:p>
          <w:p w14:paraId="28BDF0AF" w14:textId="0C4A2128" w:rsidR="00186EC5" w:rsidRPr="00164FAC" w:rsidRDefault="00186EC5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Performing:</w:t>
            </w:r>
          </w:p>
          <w:p w14:paraId="12E6AAAA" w14:textId="132215BC" w:rsidR="002817F7" w:rsidRPr="00164FAC" w:rsidRDefault="002817F7" w:rsidP="00FF2097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Using their voices expressively to speak and chant.</w:t>
            </w:r>
          </w:p>
          <w:p w14:paraId="1DA87D2E" w14:textId="2C2D0C7E" w:rsidR="002817F7" w:rsidRPr="00164FAC" w:rsidRDefault="002817F7" w:rsidP="00FF2097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Singing short songs from memory, maintaining the overall shape of the melody and keeping in time.</w:t>
            </w:r>
          </w:p>
          <w:p w14:paraId="5745088D" w14:textId="4415C543" w:rsidR="002817F7" w:rsidRPr="00164FAC" w:rsidRDefault="002817F7" w:rsidP="00FF2097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Maintaining the pulse (playing on the beat) using hands, and tuned and untuned Instruments.</w:t>
            </w:r>
          </w:p>
          <w:p w14:paraId="123D7063" w14:textId="161B485C" w:rsidR="002817F7" w:rsidRPr="00164FAC" w:rsidRDefault="002817F7" w:rsidP="00FF2097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Copying back short rhythmic and melodic phrases on percussion instruments.</w:t>
            </w:r>
          </w:p>
          <w:p w14:paraId="2FB39E15" w14:textId="292CF244" w:rsidR="003A176B" w:rsidRPr="00164FAC" w:rsidRDefault="003A176B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Classical Music, dynamics and tempo</w:t>
            </w:r>
          </w:p>
          <w:p w14:paraId="3C56DA18" w14:textId="0707B733" w:rsidR="003A176B" w:rsidRPr="00164FAC" w:rsidRDefault="003A176B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Listening:</w:t>
            </w:r>
          </w:p>
          <w:p w14:paraId="4E0BD88C" w14:textId="3133C76C" w:rsidR="003A176B" w:rsidRPr="00164FAC" w:rsidRDefault="003A176B" w:rsidP="00FF2097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basic tempo, dynamic and pitch changes</w:t>
            </w:r>
          </w:p>
          <w:p w14:paraId="2A765A5E" w14:textId="761B044B" w:rsidR="003A176B" w:rsidRPr="00164FAC" w:rsidRDefault="003A176B" w:rsidP="00FF2097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Describing the character, mood, or ‘story’ of music they listen to (verbally or through movement)</w:t>
            </w:r>
          </w:p>
          <w:p w14:paraId="0580A17E" w14:textId="0222C6A7" w:rsidR="003A176B" w:rsidRPr="00164FAC" w:rsidRDefault="003A176B" w:rsidP="00FF2097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Describing the differences between two pieces of music.</w:t>
            </w:r>
          </w:p>
          <w:p w14:paraId="0B2B9B8F" w14:textId="235D0669" w:rsidR="003A176B" w:rsidRPr="00164FAC" w:rsidRDefault="003A176B" w:rsidP="00FF2097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Expressing a basic opinion about music (like/dislike)</w:t>
            </w:r>
          </w:p>
          <w:p w14:paraId="42CBAB68" w14:textId="3D7B1A17" w:rsidR="003A176B" w:rsidRPr="00164FAC" w:rsidRDefault="003A176B" w:rsidP="00FF2097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to and repeating short, simple rhythmic patterns.</w:t>
            </w:r>
          </w:p>
          <w:p w14:paraId="36A4AADD" w14:textId="6BE5D9F9" w:rsidR="003A176B" w:rsidRPr="00164FAC" w:rsidRDefault="003A176B" w:rsidP="00FF2097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and responding to other performers by playing as part of a group.</w:t>
            </w:r>
          </w:p>
          <w:p w14:paraId="1033EBC2" w14:textId="283D05DD" w:rsidR="003A176B" w:rsidRPr="00164FAC" w:rsidRDefault="003A176B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Composing:</w:t>
            </w:r>
          </w:p>
          <w:p w14:paraId="4816AFCC" w14:textId="5D08051E" w:rsidR="003A176B" w:rsidRPr="00164FAC" w:rsidRDefault="003A176B" w:rsidP="00FF2097">
            <w:pPr>
              <w:pStyle w:val="ListParagraph"/>
              <w:numPr>
                <w:ilvl w:val="0"/>
                <w:numId w:val="27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Selecting and creating short sequences of sound with voices or instruments to represent a given idea or character.</w:t>
            </w:r>
          </w:p>
          <w:p w14:paraId="17B936ED" w14:textId="7FB7E4BF" w:rsidR="003A176B" w:rsidRPr="00164FAC" w:rsidRDefault="003A176B" w:rsidP="00FF2097">
            <w:pPr>
              <w:pStyle w:val="ListParagraph"/>
              <w:numPr>
                <w:ilvl w:val="0"/>
                <w:numId w:val="27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lastRenderedPageBreak/>
              <w:t>Combining instrumental and vocal sounds within a given structure.</w:t>
            </w:r>
          </w:p>
          <w:p w14:paraId="4CCF6966" w14:textId="2D6658A0" w:rsidR="003A176B" w:rsidRPr="00164FAC" w:rsidRDefault="003A176B" w:rsidP="00FF2097">
            <w:pPr>
              <w:pStyle w:val="ListParagraph"/>
              <w:numPr>
                <w:ilvl w:val="0"/>
                <w:numId w:val="27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Choosing dynamics, tempo and timbre for a piece of music.</w:t>
            </w:r>
          </w:p>
          <w:p w14:paraId="4A62BC4E" w14:textId="06E5776D" w:rsidR="003A176B" w:rsidRPr="00164FAC" w:rsidRDefault="003A176B" w:rsidP="00FF2097">
            <w:pPr>
              <w:pStyle w:val="ListParagraph"/>
              <w:numPr>
                <w:ilvl w:val="0"/>
                <w:numId w:val="27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Beginning to make improvements to their work as suggested by the teacher.</w:t>
            </w:r>
          </w:p>
          <w:p w14:paraId="5363ABBF" w14:textId="377F5577" w:rsidR="003A176B" w:rsidRPr="00164FAC" w:rsidRDefault="003A176B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Performing:</w:t>
            </w:r>
          </w:p>
          <w:p w14:paraId="61A0BC3E" w14:textId="77777777" w:rsidR="00A865C7" w:rsidRDefault="003A176B" w:rsidP="00FF2097">
            <w:pPr>
              <w:pStyle w:val="ListParagraph"/>
              <w:numPr>
                <w:ilvl w:val="0"/>
                <w:numId w:val="26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Using their voices expressively to speak and chant. </w:t>
            </w:r>
          </w:p>
          <w:p w14:paraId="038D84B9" w14:textId="5EEA67E6" w:rsidR="003A176B" w:rsidRPr="00164FAC" w:rsidRDefault="003A176B" w:rsidP="00FF2097">
            <w:pPr>
              <w:pStyle w:val="ListParagraph"/>
              <w:numPr>
                <w:ilvl w:val="0"/>
                <w:numId w:val="26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Singing short songs from memory, maintaining the overall shape of the melody and keeping in time.</w:t>
            </w:r>
          </w:p>
          <w:p w14:paraId="2AFE9192" w14:textId="2BD52A23" w:rsidR="003A176B" w:rsidRPr="00164FAC" w:rsidRDefault="003A176B" w:rsidP="00FF2097">
            <w:pPr>
              <w:pStyle w:val="ListParagraph"/>
              <w:numPr>
                <w:ilvl w:val="0"/>
                <w:numId w:val="26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Responding to simple musical instructions such as tempo and dynamic changes as part of a class performance.</w:t>
            </w:r>
          </w:p>
          <w:p w14:paraId="06786581" w14:textId="77777777" w:rsidR="00186EC5" w:rsidRPr="00164FAC" w:rsidRDefault="00186EC5" w:rsidP="00FF2097">
            <w:pPr>
              <w:pStyle w:val="ListParagraph"/>
              <w:ind w:left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</w:p>
          <w:p w14:paraId="6AFC9A3D" w14:textId="77777777" w:rsidR="00EE6517" w:rsidRPr="00164FAC" w:rsidRDefault="00EE6517" w:rsidP="00FF2097">
            <w:pPr>
              <w:rPr>
                <w:rFonts w:ascii="NTPreCursivefk" w:hAnsi="NTPreCursivefk" w:cstheme="majorHAnsi"/>
                <w:b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szCs w:val="20"/>
              </w:rPr>
              <w:t>Wider Curriculum Links:</w:t>
            </w:r>
          </w:p>
          <w:p w14:paraId="77B5F398" w14:textId="06E4CDD7" w:rsidR="00EE6517" w:rsidRPr="00164FAC" w:rsidRDefault="00EE6517" w:rsidP="00FF2097">
            <w:pPr>
              <w:rPr>
                <w:rFonts w:ascii="NTPreCursivefk" w:hAnsi="NTPreCursivefk" w:cstheme="majorHAnsi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sz w:val="20"/>
                <w:szCs w:val="20"/>
              </w:rPr>
              <w:t>PSHE</w:t>
            </w:r>
          </w:p>
          <w:p w14:paraId="3F285A81" w14:textId="41808BA0" w:rsidR="00EE6517" w:rsidRDefault="00EE6517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</w:p>
          <w:p w14:paraId="128A0429" w14:textId="77777777" w:rsidR="00AB195B" w:rsidRPr="00AB195B" w:rsidRDefault="00AB195B" w:rsidP="00AB195B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AB195B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Visits/Experiences:</w:t>
            </w:r>
          </w:p>
          <w:p w14:paraId="7B7947CC" w14:textId="121D32D6" w:rsidR="00AB195B" w:rsidRDefault="00AB195B" w:rsidP="00FF2097">
            <w:p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Christmas theatre trip</w:t>
            </w:r>
          </w:p>
          <w:p w14:paraId="0533FCEF" w14:textId="5DE253EA" w:rsidR="00AB195B" w:rsidRDefault="00AB195B" w:rsidP="00FF2097">
            <w:p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Christmas Play performance</w:t>
            </w:r>
          </w:p>
          <w:p w14:paraId="4EBA2627" w14:textId="053E0E3E" w:rsidR="00AB195B" w:rsidRPr="00AB195B" w:rsidRDefault="00AB195B" w:rsidP="00FF2097">
            <w:p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Visit to Salvation Army orchestra/band</w:t>
            </w:r>
          </w:p>
          <w:p w14:paraId="64A46A2C" w14:textId="77777777" w:rsidR="00AB195B" w:rsidRPr="00164FAC" w:rsidRDefault="00AB195B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</w:p>
          <w:p w14:paraId="0A24D817" w14:textId="77777777" w:rsidR="00EE6517" w:rsidRPr="00164FAC" w:rsidRDefault="00EE6517" w:rsidP="00FF2097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Key vocabulary:</w:t>
            </w:r>
          </w:p>
          <w:p w14:paraId="44E2FC0C" w14:textId="101EBDE3" w:rsidR="00EE6517" w:rsidRPr="00336FDA" w:rsidRDefault="006938BA" w:rsidP="00FF2097">
            <w:pPr>
              <w:rPr>
                <w:rFonts w:ascii="NTPreCursivefk" w:hAnsi="NTPreCursivefk" w:cstheme="majorHAnsi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Pulse, rhythm, tempo, dynamics, notes, beat, verse, chorus</w:t>
            </w:r>
          </w:p>
        </w:tc>
        <w:tc>
          <w:tcPr>
            <w:tcW w:w="4805" w:type="dxa"/>
            <w:gridSpan w:val="2"/>
          </w:tcPr>
          <w:p w14:paraId="3F839ACB" w14:textId="77777777" w:rsidR="00EE6517" w:rsidRPr="007778C0" w:rsidRDefault="00EE6517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</w:pPr>
            <w:r w:rsidRPr="007778C0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lastRenderedPageBreak/>
              <w:t>National Curriculum Links:</w:t>
            </w:r>
          </w:p>
          <w:p w14:paraId="318EA009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use their voices expressively and creatively by singing songs and speaking chants and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rhymes</w:t>
            </w:r>
          </w:p>
          <w:p w14:paraId="479E4BB1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play tuned and untuned instruments musically</w:t>
            </w:r>
          </w:p>
          <w:p w14:paraId="1ECA97A6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listen with concentration and understanding to a range of high-quality live and recorded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music</w:t>
            </w:r>
          </w:p>
          <w:p w14:paraId="5D2886AE" w14:textId="77777777" w:rsid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experiment with, create, select and combine sounds using the inter-related dimensions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of music.</w:t>
            </w:r>
          </w:p>
          <w:p w14:paraId="0BC7B59F" w14:textId="77777777" w:rsidR="00EE6517" w:rsidRPr="00C15E01" w:rsidRDefault="00EE6517" w:rsidP="00EE651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  <w:p w14:paraId="078F5474" w14:textId="0963D5D4" w:rsidR="00EE6517" w:rsidRPr="007C223C" w:rsidRDefault="007C223C" w:rsidP="007C223C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</w:t>
            </w:r>
            <w:r w:rsidR="00EE6517" w:rsidRPr="00690BB1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t>:</w:t>
            </w:r>
          </w:p>
          <w:p w14:paraId="08A59484" w14:textId="6600A13E" w:rsidR="007778C0" w:rsidRPr="00164FAC" w:rsidRDefault="007778C0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4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4"/>
              </w:rPr>
              <w:t xml:space="preserve">Pitch and </w:t>
            </w:r>
            <w:r w:rsidR="006F1955"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4"/>
              </w:rPr>
              <w:t>t</w:t>
            </w: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4"/>
              </w:rPr>
              <w:t>empo</w:t>
            </w:r>
            <w:r w:rsidR="00B83D5D"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4"/>
              </w:rPr>
              <w:t>:</w:t>
            </w:r>
          </w:p>
          <w:p w14:paraId="45A13B61" w14:textId="7B7EBD88" w:rsidR="00EE6517" w:rsidRDefault="007778C0" w:rsidP="006F195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7778C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understand that pitch means how high or low a note sounds.</w:t>
            </w:r>
          </w:p>
          <w:p w14:paraId="02C981B0" w14:textId="4839F6E7" w:rsidR="007778C0" w:rsidRDefault="007778C0" w:rsidP="006F195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7778C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To know that 'timbre' means the quality of a sound; </w:t>
            </w:r>
            <w:proofErr w:type="spellStart"/>
            <w:r w:rsidRPr="007778C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eg</w:t>
            </w:r>
            <w:proofErr w:type="spellEnd"/>
            <w:r w:rsidRPr="007778C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 that different instruments would sound different playing a note of the same pitch.</w:t>
            </w:r>
          </w:p>
          <w:p w14:paraId="72C1D65B" w14:textId="53192C7E" w:rsidR="007778C0" w:rsidRDefault="007778C0" w:rsidP="006F195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7778C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music has layers called 'texture'.</w:t>
            </w:r>
          </w:p>
          <w:p w14:paraId="07CCC0AF" w14:textId="45FF79DE" w:rsidR="006F1955" w:rsidRDefault="006F1955" w:rsidP="006F1955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Musical Me</w:t>
            </w:r>
            <w:r w:rsidR="00B83D5D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:</w:t>
            </w:r>
          </w:p>
          <w:p w14:paraId="3755E4CE" w14:textId="77777777" w:rsidR="006F1955" w:rsidRDefault="006F1955" w:rsidP="006F1955">
            <w:pPr>
              <w:numPr>
                <w:ilvl w:val="0"/>
                <w:numId w:val="4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F1955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understand that 'melody' means a tune.</w:t>
            </w:r>
          </w:p>
          <w:p w14:paraId="154BBB3B" w14:textId="01655C68" w:rsidR="006F1955" w:rsidRDefault="006F1955" w:rsidP="006F1955">
            <w:pPr>
              <w:numPr>
                <w:ilvl w:val="0"/>
                <w:numId w:val="4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F1955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'notation' means writing music down so that someone else can play it.</w:t>
            </w:r>
          </w:p>
          <w:p w14:paraId="48B07987" w14:textId="6234BEBA" w:rsidR="006F1955" w:rsidRDefault="006F1955" w:rsidP="006F1955">
            <w:pPr>
              <w:numPr>
                <w:ilvl w:val="0"/>
                <w:numId w:val="4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F1955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understand that 'accompaniment' can mean playing instruments along with a song.</w:t>
            </w:r>
          </w:p>
          <w:p w14:paraId="1C85CCC0" w14:textId="5F45B3B8" w:rsidR="006F1955" w:rsidRPr="006F1955" w:rsidRDefault="006F1955" w:rsidP="006F1955">
            <w:pPr>
              <w:numPr>
                <w:ilvl w:val="0"/>
                <w:numId w:val="4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F1955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understand that a melody is made up from high and low pitched notes played one after the other, making a tune.</w:t>
            </w:r>
          </w:p>
          <w:p w14:paraId="48244C2A" w14:textId="77777777" w:rsidR="007C223C" w:rsidRDefault="007C223C" w:rsidP="007C223C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lastRenderedPageBreak/>
              <w:t>Disciplinary knowledge:</w:t>
            </w:r>
          </w:p>
          <w:p w14:paraId="56455312" w14:textId="3C90B673" w:rsidR="00FF2097" w:rsidRPr="00FF2097" w:rsidRDefault="00FF2097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Pitch and Tempo</w:t>
            </w: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:</w:t>
            </w:r>
          </w:p>
          <w:p w14:paraId="53192DF8" w14:textId="77777777" w:rsidR="00FF2097" w:rsidRPr="00FF2097" w:rsidRDefault="00FF2097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Listening:</w:t>
            </w:r>
          </w:p>
          <w:p w14:paraId="34BC46C2" w14:textId="6EF26081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basic tempo, dynamic and pitch changes</w:t>
            </w:r>
          </w:p>
          <w:p w14:paraId="636D3750" w14:textId="08340F57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Describing the character, mood, or ‘story’ of music they listen to (verbally or through movement)</w:t>
            </w:r>
          </w:p>
          <w:p w14:paraId="503D2212" w14:textId="4DF6C5AB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Describing the differences between two pieces of music.</w:t>
            </w:r>
          </w:p>
          <w:p w14:paraId="0F0A21F7" w14:textId="7F998E6E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Expressing a basic opinion about music (like/dislike)</w:t>
            </w:r>
          </w:p>
          <w:p w14:paraId="40FA0F9E" w14:textId="32A5978B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and responding to other performers by playing as part of a group</w:t>
            </w:r>
          </w:p>
          <w:p w14:paraId="15B38897" w14:textId="72B271F7" w:rsidR="00FF2097" w:rsidRPr="00FF2097" w:rsidRDefault="00FF2097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Composing</w:t>
            </w:r>
          </w:p>
          <w:p w14:paraId="42CB08B1" w14:textId="3C96F44E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Selecting and creating short sequences of sound with voices or instruments to represent a given idea or character</w:t>
            </w:r>
          </w:p>
          <w:p w14:paraId="06272483" w14:textId="56AB6243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Creating simple melodies using a few notes</w:t>
            </w:r>
          </w:p>
          <w:p w14:paraId="07E58706" w14:textId="35F22BB4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Choosing dynamics, tempo and timbre for a piece of music</w:t>
            </w:r>
          </w:p>
          <w:p w14:paraId="5E2E019B" w14:textId="6A034620" w:rsidR="00FF2097" w:rsidRPr="00FF2097" w:rsidRDefault="00FF2097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Performing</w:t>
            </w:r>
          </w:p>
          <w:p w14:paraId="1AA623A7" w14:textId="62063D1F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Responding to simple musical instructions such as tempo and dynamic changes as part of a class performance.</w:t>
            </w:r>
          </w:p>
          <w:p w14:paraId="50339142" w14:textId="1A3C52D5" w:rsidR="00FF2097" w:rsidRPr="00FF2097" w:rsidRDefault="00FF2097" w:rsidP="00FF2097">
            <w:pPr>
              <w:spacing w:line="276" w:lineRule="auto"/>
              <w:rPr>
                <w:rFonts w:ascii="NTPreCursivefk" w:hAnsi="NTPreCursivefk" w:cstheme="majorHAnsi"/>
                <w:b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sz w:val="20"/>
                <w:szCs w:val="20"/>
              </w:rPr>
              <w:t>Musical me</w:t>
            </w:r>
          </w:p>
          <w:p w14:paraId="17427F7C" w14:textId="4912DA70" w:rsidR="00FF2097" w:rsidRPr="00FF2097" w:rsidRDefault="00FF2097" w:rsidP="00FF2097">
            <w:pPr>
              <w:spacing w:line="276" w:lineRule="auto"/>
              <w:rPr>
                <w:rFonts w:ascii="NTPreCursivefk" w:hAnsi="NTPreCursivefk" w:cstheme="majorHAnsi"/>
                <w:b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sz w:val="20"/>
                <w:szCs w:val="20"/>
              </w:rPr>
              <w:t>Listening</w:t>
            </w:r>
          </w:p>
          <w:p w14:paraId="7352DF9D" w14:textId="5CFF34FE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Recognising timbre changes in music they listen to.</w:t>
            </w:r>
          </w:p>
          <w:p w14:paraId="45A0EB69" w14:textId="09435D7E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Recognising structural features in music they listen to.</w:t>
            </w:r>
          </w:p>
          <w:p w14:paraId="78666BE2" w14:textId="7E97FA33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Beginning to use musical vocabulary to describe music.</w:t>
            </w:r>
          </w:p>
          <w:p w14:paraId="27668258" w14:textId="4FD86F52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Identifying melodies that move in steps.</w:t>
            </w:r>
          </w:p>
          <w:p w14:paraId="3D3372A8" w14:textId="3950588C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Listening to and repeating a short, simple melody by ear.</w:t>
            </w:r>
          </w:p>
          <w:p w14:paraId="5A61C5CE" w14:textId="3080A617" w:rsid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Suggesting improvements to their own and others’ work.</w:t>
            </w:r>
          </w:p>
          <w:p w14:paraId="52709B8B" w14:textId="5D1D18BF" w:rsidR="00FF2097" w:rsidRPr="00FF2097" w:rsidRDefault="00FF2097" w:rsidP="00FF2097">
            <w:pPr>
              <w:rPr>
                <w:rFonts w:ascii="NTPreCursivefk" w:hAnsi="NTPreCursivefk" w:cstheme="majorHAnsi"/>
                <w:b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sz w:val="20"/>
                <w:szCs w:val="20"/>
              </w:rPr>
              <w:t>Composing</w:t>
            </w:r>
          </w:p>
          <w:p w14:paraId="404B3EB7" w14:textId="40E25669" w:rsid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Selecting and creating longer sequences of appropriate sounds with voices or instruments to represent a given idea or character</w:t>
            </w:r>
          </w:p>
          <w:p w14:paraId="4619C526" w14:textId="515C99FB" w:rsid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Successfully combining and layering several instrumental and vocal patterns within a given structure.</w:t>
            </w:r>
          </w:p>
          <w:p w14:paraId="688C05F4" w14:textId="4ED740FC" w:rsid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Creating simple melodies from five or more notes.</w:t>
            </w:r>
          </w:p>
          <w:p w14:paraId="32E4EE19" w14:textId="1A0E3E56" w:rsid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Choosing appropriate dynamics, tempo and timbre for a piece of music.</w:t>
            </w:r>
          </w:p>
          <w:p w14:paraId="2F7A2868" w14:textId="461666FD" w:rsid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lastRenderedPageBreak/>
              <w:t>Using letter name and graphic notation to represent the details of their composition.</w:t>
            </w:r>
          </w:p>
          <w:p w14:paraId="543E5080" w14:textId="24AA5090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Beginning to suggest improvements to their own work.</w:t>
            </w:r>
          </w:p>
          <w:p w14:paraId="02A81B82" w14:textId="4A27CE20" w:rsidR="00FF2097" w:rsidRPr="00FF2097" w:rsidRDefault="00FF2097" w:rsidP="00FF2097">
            <w:pPr>
              <w:rPr>
                <w:rFonts w:ascii="NTPreCursivefk" w:hAnsi="NTPreCursivefk" w:cstheme="majorHAnsi"/>
                <w:b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sz w:val="20"/>
                <w:szCs w:val="20"/>
              </w:rPr>
              <w:t>Performing</w:t>
            </w:r>
          </w:p>
          <w:p w14:paraId="741B79D0" w14:textId="24ADFF6C" w:rsid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Using their voices expressively when singing, including the use of basic dynamics (loud and quiet).</w:t>
            </w:r>
          </w:p>
          <w:p w14:paraId="422C942C" w14:textId="56309F13" w:rsid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Singing short songs from memory, with melodic and rhythmic accuracy</w:t>
            </w:r>
          </w:p>
          <w:p w14:paraId="22539118" w14:textId="4D0D9ABF" w:rsid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Copying longer rhythmic patterns on untuned percussion instruments, keeping a steady pulse.</w:t>
            </w:r>
          </w:p>
          <w:p w14:paraId="1DF65E6A" w14:textId="7FA0DF92" w:rsid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Performing expressively using dynamics and timbre to alter sounds as appropriate.</w:t>
            </w:r>
          </w:p>
          <w:p w14:paraId="59ADEF7B" w14:textId="702B8957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sz w:val="20"/>
                <w:szCs w:val="20"/>
              </w:rPr>
              <w:t>Singing back short melodic patterns by ear and playing short melodic patterns from letter notation.</w:t>
            </w:r>
          </w:p>
          <w:p w14:paraId="21DC264A" w14:textId="77777777" w:rsidR="006F1955" w:rsidRDefault="006F1955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</w:p>
          <w:p w14:paraId="55CB814B" w14:textId="77777777" w:rsidR="006F1955" w:rsidRPr="00164FAC" w:rsidRDefault="006F1955" w:rsidP="006F1955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Visits/Experiences:</w:t>
            </w:r>
          </w:p>
          <w:p w14:paraId="2B3EB99B" w14:textId="59C1C624" w:rsidR="006F1955" w:rsidRPr="00840651" w:rsidRDefault="006F1955" w:rsidP="00840651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4065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The Big Sing</w:t>
            </w:r>
          </w:p>
          <w:p w14:paraId="63F0BF5A" w14:textId="33179869" w:rsidR="006F1955" w:rsidRPr="00840651" w:rsidRDefault="006F1955" w:rsidP="00840651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proofErr w:type="spellStart"/>
            <w:r w:rsidRPr="0084065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UDance</w:t>
            </w:r>
            <w:proofErr w:type="spellEnd"/>
          </w:p>
          <w:p w14:paraId="1514B0B3" w14:textId="77777777" w:rsidR="006F1955" w:rsidRPr="000D2F07" w:rsidRDefault="006F1955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</w:p>
          <w:p w14:paraId="5681014E" w14:textId="77777777" w:rsidR="007778C0" w:rsidRPr="00164FAC" w:rsidRDefault="00EE6517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Key vocabulary:</w:t>
            </w:r>
          </w:p>
          <w:p w14:paraId="64CE8BC4" w14:textId="4CD87839" w:rsidR="007778C0" w:rsidRPr="007778C0" w:rsidRDefault="007778C0" w:rsidP="00EE6517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7778C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Pitch, high, low, </w:t>
            </w: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</w:t>
            </w:r>
            <w:r w:rsidRPr="007778C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imbre, texture</w:t>
            </w:r>
            <w:r w:rsidR="006F1955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, melody, notation, accompaniment, tune</w:t>
            </w:r>
          </w:p>
          <w:p w14:paraId="78E54732" w14:textId="6D7B8E26" w:rsidR="00EE6517" w:rsidRPr="0006000E" w:rsidRDefault="00EE6517" w:rsidP="007778C0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gridSpan w:val="2"/>
          </w:tcPr>
          <w:p w14:paraId="7B3B78AF" w14:textId="77777777" w:rsidR="00EE6517" w:rsidRPr="007778C0" w:rsidRDefault="00EE6517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</w:pPr>
            <w:r w:rsidRPr="007778C0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lastRenderedPageBreak/>
              <w:t>National Curriculum Links:</w:t>
            </w:r>
          </w:p>
          <w:p w14:paraId="6B8BCB0C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use their voices expressively and creatively by singing songs and speaking chants and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rhymes</w:t>
            </w:r>
          </w:p>
          <w:p w14:paraId="6CF97648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play tuned and untuned instruments musically</w:t>
            </w:r>
          </w:p>
          <w:p w14:paraId="393B89CA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listen with concentration and understanding to a range of high-quality live and recorded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music</w:t>
            </w:r>
          </w:p>
          <w:p w14:paraId="3391D06E" w14:textId="212EA922" w:rsidR="00EE6517" w:rsidRPr="003A176B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experiment with, create, select and combine sounds using the inter-related dimensions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of music.</w:t>
            </w:r>
          </w:p>
          <w:p w14:paraId="5687DDBB" w14:textId="77777777" w:rsidR="00B83D5D" w:rsidRPr="00C15E01" w:rsidRDefault="00B83D5D" w:rsidP="00EE651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  <w:p w14:paraId="560EDCF0" w14:textId="77777777" w:rsidR="007C223C" w:rsidRPr="002716C1" w:rsidRDefault="007C223C" w:rsidP="007C223C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nowledge:</w:t>
            </w:r>
          </w:p>
          <w:p w14:paraId="43A4DC3E" w14:textId="2035B13F" w:rsidR="00B83D5D" w:rsidRPr="00F93BB1" w:rsidRDefault="00B83D5D" w:rsidP="00F93BB1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On this island:</w:t>
            </w:r>
          </w:p>
          <w:p w14:paraId="5FEFCF4B" w14:textId="0E343DB0" w:rsidR="00F93BB1" w:rsidRDefault="00B83D5D" w:rsidP="006F1955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83D5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folk music represents the traditions or culture of a place and is often passed on by being played rather than written down.</w:t>
            </w:r>
          </w:p>
          <w:p w14:paraId="46314485" w14:textId="40C4BB59" w:rsidR="00B83D5D" w:rsidRDefault="00B83D5D" w:rsidP="006F1955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83D5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'duration' means how long a note, phrase or whole piece of music lasts</w:t>
            </w:r>
          </w:p>
          <w:p w14:paraId="5654197A" w14:textId="238027FF" w:rsidR="00B83D5D" w:rsidRDefault="00B83D5D" w:rsidP="006F1955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83D5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a composition is a collection of musical elements, like the melody, percussion, dynamics etc that together make a piece of music.</w:t>
            </w:r>
          </w:p>
          <w:p w14:paraId="068B3928" w14:textId="032BE511" w:rsidR="00B83D5D" w:rsidRPr="00B83D5D" w:rsidRDefault="00B83D5D" w:rsidP="00B83D5D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Orchestral instruments:</w:t>
            </w:r>
          </w:p>
          <w:p w14:paraId="312E9A66" w14:textId="46DD939B" w:rsidR="00B83D5D" w:rsidRDefault="00B83D5D" w:rsidP="006F1955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83D5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musical instruments can be used to create 'real life' sound effects.</w:t>
            </w:r>
          </w:p>
          <w:p w14:paraId="3D74735B" w14:textId="2064372B" w:rsidR="00B83D5D" w:rsidRDefault="00B83D5D" w:rsidP="006F1955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83D5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woodwind instruments, like flutes, are played by blowing air into or across a mouthpiece.</w:t>
            </w:r>
          </w:p>
          <w:p w14:paraId="3FA5209F" w14:textId="35149F22" w:rsidR="00B83D5D" w:rsidRDefault="00B83D5D" w:rsidP="006F1955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83D5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lastRenderedPageBreak/>
              <w:t>To know that stringed instruments, like violins, make a sound when their strings vibrate.</w:t>
            </w:r>
          </w:p>
          <w:p w14:paraId="7329BB2F" w14:textId="3EC1A231" w:rsidR="00B83D5D" w:rsidRDefault="00B83D5D" w:rsidP="006F1955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83D5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a brass instrument is played by vibrating your lips against the mouthpiece.</w:t>
            </w:r>
          </w:p>
          <w:p w14:paraId="777D454A" w14:textId="77777777" w:rsidR="00164FAC" w:rsidRDefault="00B83D5D" w:rsidP="00164FAC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83D5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some tuned instruments have a lower range of pitches and some have a higher range of pitches.</w:t>
            </w:r>
          </w:p>
          <w:p w14:paraId="4C86FCC2" w14:textId="77777777" w:rsidR="00164FAC" w:rsidRDefault="00164FAC" w:rsidP="00164FAC">
            <w:pPr>
              <w:pStyle w:val="ListParagraph"/>
              <w:spacing w:line="276" w:lineRule="auto"/>
              <w:ind w:left="360"/>
              <w:rPr>
                <w:rFonts w:ascii="NTPreCursivefk" w:hAnsi="NTPreCursivefk" w:cstheme="majorHAnsi"/>
                <w:b/>
                <w:color w:val="000000" w:themeColor="text1"/>
                <w:sz w:val="24"/>
                <w:szCs w:val="24"/>
              </w:rPr>
            </w:pPr>
          </w:p>
          <w:p w14:paraId="338AC332" w14:textId="77777777" w:rsidR="007C223C" w:rsidRDefault="007C223C" w:rsidP="007C223C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Disciplinary knowledge:</w:t>
            </w:r>
          </w:p>
          <w:p w14:paraId="1D13B477" w14:textId="51081B0C" w:rsidR="00164FAC" w:rsidRPr="00FF2097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On this Island:</w:t>
            </w:r>
          </w:p>
          <w:p w14:paraId="17FF0450" w14:textId="77777777" w:rsidR="00164FAC" w:rsidRPr="00FF2097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Listening:</w:t>
            </w:r>
          </w:p>
          <w:p w14:paraId="4678E1DF" w14:textId="2AD1B0BD" w:rsidR="00164FAC" w:rsidRPr="00644322" w:rsidRDefault="00644322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644322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to and recognising instrumentation.</w:t>
            </w:r>
          </w:p>
          <w:p w14:paraId="49761F7F" w14:textId="5CEF6C9E" w:rsidR="00644322" w:rsidRPr="00644322" w:rsidRDefault="00644322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44322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Beginning to use musical vocabulary to describe music.</w:t>
            </w:r>
          </w:p>
          <w:p w14:paraId="4C9CA693" w14:textId="50D996BE" w:rsidR="00164FAC" w:rsidRPr="00164FAC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Composing</w:t>
            </w:r>
          </w:p>
          <w:p w14:paraId="7E4D0CEB" w14:textId="0002DEA4" w:rsidR="00644322" w:rsidRPr="00644322" w:rsidRDefault="00644322" w:rsidP="00644322">
            <w:pPr>
              <w:pStyle w:val="ListParagraph"/>
              <w:numPr>
                <w:ilvl w:val="0"/>
                <w:numId w:val="29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644322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Selecting and creating longer sequences of appropriate sounds with voices or instruments to represent a given idea or character</w:t>
            </w:r>
          </w:p>
          <w:p w14:paraId="0923E32B" w14:textId="1790480A" w:rsidR="00644322" w:rsidRPr="00644322" w:rsidRDefault="00644322" w:rsidP="00644322">
            <w:pPr>
              <w:pStyle w:val="ListParagraph"/>
              <w:numPr>
                <w:ilvl w:val="0"/>
                <w:numId w:val="29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44322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Successfully combining and layering several instrumental and vocal patterns within a given structure.</w:t>
            </w:r>
          </w:p>
          <w:p w14:paraId="15287809" w14:textId="161A2F00" w:rsidR="00644322" w:rsidRPr="00644322" w:rsidRDefault="00644322" w:rsidP="00644322">
            <w:pPr>
              <w:pStyle w:val="ListParagraph"/>
              <w:numPr>
                <w:ilvl w:val="0"/>
                <w:numId w:val="29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644322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Choosing appropriate dynamics, tempo and timbre for a piece of music</w:t>
            </w:r>
            <w:r w:rsidRPr="00644322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.</w:t>
            </w:r>
          </w:p>
          <w:p w14:paraId="5988B502" w14:textId="1BA4047E" w:rsidR="00164FAC" w:rsidRPr="00644322" w:rsidRDefault="00164FAC" w:rsidP="00644322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644322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Performing</w:t>
            </w:r>
          </w:p>
          <w:p w14:paraId="7B0C9FEA" w14:textId="3A501128" w:rsidR="00164FAC" w:rsidRPr="00644322" w:rsidRDefault="00644322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644322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Using their voices expressively when singing, including the use of basic dynamics (loud and quiet). </w:t>
            </w:r>
            <w:r w:rsidR="00164FAC"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2CAF0CA4" w14:textId="4CFB05CD" w:rsidR="00644322" w:rsidRPr="00644322" w:rsidRDefault="00644322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44322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Singing short songs from memory, with melodic and rhythmic accuracy.</w:t>
            </w:r>
          </w:p>
          <w:p w14:paraId="551A7598" w14:textId="6F300350" w:rsidR="00644322" w:rsidRPr="00164FAC" w:rsidRDefault="00644322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644322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Performing expressively using dynamics and timbre to alter sounds as appropriate</w:t>
            </w:r>
            <w:r w:rsidRPr="00644322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.</w:t>
            </w:r>
          </w:p>
          <w:p w14:paraId="6C7DE63D" w14:textId="15589F30" w:rsidR="00164FAC" w:rsidRPr="00FF2097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Orchestral Instruments:</w:t>
            </w:r>
          </w:p>
          <w:p w14:paraId="34F6AE51" w14:textId="77777777" w:rsidR="00164FAC" w:rsidRPr="00FF2097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Listening:</w:t>
            </w:r>
          </w:p>
          <w:p w14:paraId="768A3283" w14:textId="62591313" w:rsidR="00164FAC" w:rsidRPr="00023920" w:rsidRDefault="00023920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02392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timbre changes in music they listen to.</w:t>
            </w:r>
          </w:p>
          <w:p w14:paraId="0E3DA92E" w14:textId="0C4E69D9" w:rsidR="00023920" w:rsidRPr="00023920" w:rsidRDefault="00023920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02392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structural features in music they listen to.</w:t>
            </w:r>
          </w:p>
          <w:p w14:paraId="373F6B2C" w14:textId="4D7F2923" w:rsidR="00023920" w:rsidRPr="00023920" w:rsidRDefault="00023920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02392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to and recognising instrumentation.</w:t>
            </w:r>
          </w:p>
          <w:p w14:paraId="2259FA8F" w14:textId="5C0EDBD1" w:rsidR="00023920" w:rsidRPr="00023920" w:rsidRDefault="00023920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02392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Beginning to use musical vocabulary to describe music.</w:t>
            </w:r>
          </w:p>
          <w:p w14:paraId="4113C10F" w14:textId="0634D47E" w:rsidR="00023920" w:rsidRPr="00023920" w:rsidRDefault="00023920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02392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lastRenderedPageBreak/>
              <w:t>Suggesting improvements to their own and others’ work.</w:t>
            </w:r>
          </w:p>
          <w:p w14:paraId="2EC0CAAB" w14:textId="77777777" w:rsidR="00164FAC" w:rsidRPr="00164FAC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Composing</w:t>
            </w:r>
          </w:p>
          <w:p w14:paraId="352BDE5C" w14:textId="60DD0443" w:rsidR="00164FAC" w:rsidRPr="00AB195B" w:rsidRDefault="00023920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02392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Selecting and creating longer sequences of appropriate sounds with voices or instruments to represent a given idea or character.</w:t>
            </w:r>
          </w:p>
          <w:p w14:paraId="19F95ACE" w14:textId="0B4EA6B9" w:rsidR="00AB195B" w:rsidRPr="00AB195B" w:rsidRDefault="00AB195B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AB195B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Choosing appropriate dynamics, tempo and timbre for a piece of music.</w:t>
            </w:r>
          </w:p>
          <w:p w14:paraId="635EBF1A" w14:textId="75E00DE9" w:rsidR="00AB195B" w:rsidRPr="00AB195B" w:rsidRDefault="00AB195B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AB195B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Beginning to suggest improvements to their own work.</w:t>
            </w:r>
          </w:p>
          <w:p w14:paraId="6EFE39E6" w14:textId="77777777" w:rsidR="00164FAC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Performing</w:t>
            </w:r>
          </w:p>
          <w:p w14:paraId="5EC6BB22" w14:textId="0B052684" w:rsidR="00164FAC" w:rsidRPr="00AB195B" w:rsidRDefault="00AB195B" w:rsidP="00164FAC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AB195B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Performing expressively using dynamics and timbre to alter sounds as appropriate.</w:t>
            </w:r>
          </w:p>
          <w:p w14:paraId="5D162F49" w14:textId="11D046A3" w:rsidR="00F93BB1" w:rsidRDefault="00F93BB1" w:rsidP="00AB195B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</w:p>
          <w:p w14:paraId="11AE6341" w14:textId="77777777" w:rsidR="0042396C" w:rsidRPr="0042396C" w:rsidRDefault="0042396C" w:rsidP="0042396C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42396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Wider Curriculum Links:</w:t>
            </w:r>
          </w:p>
          <w:p w14:paraId="7E32852C" w14:textId="32CAB3D9" w:rsidR="0042396C" w:rsidRDefault="0042396C" w:rsidP="00AB195B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42396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Geography</w:t>
            </w:r>
          </w:p>
          <w:p w14:paraId="74FFBACE" w14:textId="77777777" w:rsidR="0042396C" w:rsidRPr="00AB195B" w:rsidRDefault="0042396C" w:rsidP="00AB195B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</w:p>
          <w:p w14:paraId="3720F2CA" w14:textId="77777777" w:rsidR="00F93BB1" w:rsidRPr="00F93BB1" w:rsidRDefault="00F93BB1" w:rsidP="00F93BB1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93BB1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Visits/Experiences:</w:t>
            </w:r>
          </w:p>
          <w:p w14:paraId="15FF71D2" w14:textId="0E023B02" w:rsidR="00EE6517" w:rsidRDefault="00AB195B" w:rsidP="00F93BB1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Whitehaven Music Festival: Voice Speakers</w:t>
            </w:r>
          </w:p>
          <w:p w14:paraId="069E79C5" w14:textId="59722007" w:rsidR="001218B5" w:rsidRDefault="001218B5" w:rsidP="00F93BB1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Year 2 Disney Perfromance</w:t>
            </w:r>
          </w:p>
          <w:p w14:paraId="26D1800E" w14:textId="77777777" w:rsidR="00D16A44" w:rsidRPr="00F93BB1" w:rsidRDefault="00D16A44" w:rsidP="00F93BB1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</w:p>
          <w:p w14:paraId="02233B06" w14:textId="13054E40" w:rsidR="00D16A44" w:rsidRDefault="00D16A44" w:rsidP="00D16A44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Cs w:val="24"/>
              </w:rPr>
            </w:pPr>
            <w:r w:rsidRPr="00690BB1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t>Key vocabulary:</w:t>
            </w:r>
            <w:r w:rsidR="00840651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t xml:space="preserve"> </w:t>
            </w:r>
          </w:p>
          <w:p w14:paraId="4D979689" w14:textId="1C91EFAA" w:rsidR="00840651" w:rsidRPr="00840651" w:rsidRDefault="00840651" w:rsidP="00D16A44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Cs w:val="24"/>
              </w:rPr>
            </w:pPr>
            <w:r>
              <w:rPr>
                <w:rFonts w:ascii="NTPreCursivefk" w:hAnsi="NTPreCursivefk" w:cstheme="majorHAnsi"/>
                <w:color w:val="000000" w:themeColor="text1"/>
                <w:szCs w:val="24"/>
              </w:rPr>
              <w:t>Timbre, duration, composition, dynamics, tempo</w:t>
            </w:r>
          </w:p>
          <w:p w14:paraId="3DCE05FE" w14:textId="03EB6938" w:rsidR="00EE6517" w:rsidRPr="0027304A" w:rsidRDefault="00EE6517" w:rsidP="00EE6517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</w:p>
        </w:tc>
      </w:tr>
    </w:tbl>
    <w:p w14:paraId="7FF301BE" w14:textId="77777777" w:rsidR="00010DD3" w:rsidRPr="00BC4635" w:rsidRDefault="00010DD3" w:rsidP="00272C09">
      <w:pPr>
        <w:spacing w:line="276" w:lineRule="auto"/>
        <w:rPr>
          <w:rFonts w:asciiTheme="majorHAnsi" w:hAnsiTheme="majorHAnsi" w:cstheme="minorHAnsi"/>
        </w:rPr>
      </w:pPr>
    </w:p>
    <w:sectPr w:rsidR="00010DD3" w:rsidRPr="00BC4635" w:rsidSect="004218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57C9F" w14:textId="77777777" w:rsidR="00AD0B6A" w:rsidRDefault="00AD0B6A" w:rsidP="00E75C26">
      <w:pPr>
        <w:spacing w:after="0" w:line="240" w:lineRule="auto"/>
      </w:pPr>
      <w:r>
        <w:separator/>
      </w:r>
    </w:p>
  </w:endnote>
  <w:endnote w:type="continuationSeparator" w:id="0">
    <w:p w14:paraId="1588D859" w14:textId="77777777" w:rsidR="00AD0B6A" w:rsidRDefault="00AD0B6A" w:rsidP="00E75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EEFA4" w14:textId="77777777" w:rsidR="006225B9" w:rsidRDefault="006225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24E47" w14:textId="77777777" w:rsidR="006225B9" w:rsidRDefault="006225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C70AA" w14:textId="77777777" w:rsidR="006225B9" w:rsidRDefault="006225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FF6F98" w14:textId="77777777" w:rsidR="00AD0B6A" w:rsidRDefault="00AD0B6A" w:rsidP="00E75C26">
      <w:pPr>
        <w:spacing w:after="0" w:line="240" w:lineRule="auto"/>
      </w:pPr>
      <w:r>
        <w:separator/>
      </w:r>
    </w:p>
  </w:footnote>
  <w:footnote w:type="continuationSeparator" w:id="0">
    <w:p w14:paraId="636F7B42" w14:textId="77777777" w:rsidR="00AD0B6A" w:rsidRDefault="00AD0B6A" w:rsidP="00E75C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6FC7C" w14:textId="2F83D278" w:rsidR="006225B9" w:rsidRDefault="007C223C">
    <w:pPr>
      <w:pStyle w:val="Header"/>
    </w:pPr>
    <w:r>
      <w:rPr>
        <w:noProof/>
      </w:rPr>
      <w:pict w14:anchorId="6F2E00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555829" o:spid="_x0000_s34818" type="#_x0000_t75" style="position:absolute;margin-left:0;margin-top:0;width:522.25pt;height:523.25pt;z-index:-251656192;mso-position-horizontal:center;mso-position-horizontal-relative:margin;mso-position-vertical:center;mso-position-vertical-relative:margin" o:allowincell="f">
          <v:imagedata r:id="rId1" o:title="4632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B2BBA" w14:textId="52D58C68" w:rsidR="00AD0B6A" w:rsidRPr="002B004C" w:rsidRDefault="007C223C" w:rsidP="002B004C">
    <w:pPr>
      <w:pStyle w:val="Header"/>
      <w:rPr>
        <w:rFonts w:ascii="Californian FB" w:hAnsi="Californian FB"/>
        <w:sz w:val="56"/>
      </w:rPr>
    </w:pPr>
    <w:r>
      <w:rPr>
        <w:noProof/>
        <w:lang w:eastAsia="en-GB"/>
      </w:rPr>
      <w:pict w14:anchorId="657859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555830" o:spid="_x0000_s34819" type="#_x0000_t75" style="position:absolute;margin-left:0;margin-top:0;width:522.25pt;height:523.25pt;z-index:-251655168;mso-position-horizontal:center;mso-position-horizontal-relative:margin;mso-position-vertical:center;mso-position-vertical-relative:margin" o:allowincell="f">
          <v:imagedata r:id="rId1" o:title="46327" gain="19661f" blacklevel="22938f"/>
          <w10:wrap anchorx="margin" anchory="margin"/>
        </v:shape>
      </w:pict>
    </w:r>
    <w:r w:rsidR="00AD0B6A" w:rsidRPr="0042183A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43E8EEC" wp14:editId="3D6D0B39">
          <wp:simplePos x="0" y="0"/>
          <wp:positionH relativeFrom="margin">
            <wp:align>center</wp:align>
          </wp:positionH>
          <wp:positionV relativeFrom="paragraph">
            <wp:posOffset>45720</wp:posOffset>
          </wp:positionV>
          <wp:extent cx="685800" cy="678815"/>
          <wp:effectExtent l="0" t="0" r="0" b="6985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78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0B6A" w:rsidRPr="00CD5A27">
      <w:rPr>
        <w:rFonts w:cstheme="minorHAnsi"/>
        <w:sz w:val="56"/>
        <w:szCs w:val="56"/>
      </w:rPr>
      <w:t xml:space="preserve">            </w:t>
    </w:r>
    <w:r w:rsidR="00AD0B6A">
      <w:rPr>
        <w:rFonts w:cstheme="minorHAnsi"/>
        <w:sz w:val="56"/>
        <w:szCs w:val="56"/>
      </w:rPr>
      <w:t xml:space="preserve"> </w:t>
    </w:r>
  </w:p>
  <w:p w14:paraId="72594D64" w14:textId="77777777" w:rsidR="00AD0B6A" w:rsidRDefault="00AD0B6A" w:rsidP="00E75C26">
    <w:pPr>
      <w:pStyle w:val="Header"/>
      <w:rPr>
        <w:rFonts w:ascii="Californian FB" w:hAnsi="Californian FB"/>
        <w:sz w:val="24"/>
      </w:rPr>
    </w:pPr>
  </w:p>
  <w:p w14:paraId="44B9CFB7" w14:textId="77777777" w:rsidR="00AD0B6A" w:rsidRDefault="00AD0B6A" w:rsidP="00E75C26">
    <w:pPr>
      <w:pStyle w:val="Header"/>
      <w:rPr>
        <w:rFonts w:ascii="Californian FB" w:hAnsi="Californian FB"/>
        <w:sz w:val="24"/>
      </w:rPr>
    </w:pPr>
  </w:p>
  <w:p w14:paraId="27627A12" w14:textId="65194492" w:rsidR="00AD0B6A" w:rsidRPr="00E75C26" w:rsidRDefault="00AD0B6A" w:rsidP="00724F51">
    <w:pPr>
      <w:pStyle w:val="Header"/>
      <w:ind w:firstLine="7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63AD0" w14:textId="1D1B73AF" w:rsidR="00AD0B6A" w:rsidRDefault="007C223C" w:rsidP="00FE14BD">
    <w:pPr>
      <w:pStyle w:val="Header"/>
      <w:tabs>
        <w:tab w:val="clear" w:pos="4513"/>
        <w:tab w:val="clear" w:pos="9026"/>
        <w:tab w:val="left" w:pos="1080"/>
      </w:tabs>
      <w:rPr>
        <w:sz w:val="56"/>
      </w:rPr>
    </w:pPr>
    <w:r>
      <w:rPr>
        <w:noProof/>
        <w:lang w:eastAsia="en-GB"/>
      </w:rPr>
      <w:pict w14:anchorId="4131D3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555828" o:spid="_x0000_s34817" type="#_x0000_t75" style="position:absolute;margin-left:0;margin-top:0;width:522.25pt;height:523.25pt;z-index:-251657216;mso-position-horizontal:center;mso-position-horizontal-relative:margin;mso-position-vertical:center;mso-position-vertical-relative:margin" o:allowincell="f">
          <v:imagedata r:id="rId1" o:title="46327" gain="19661f" blacklevel="22938f"/>
          <w10:wrap anchorx="margin" anchory="margin"/>
        </v:shape>
      </w:pict>
    </w:r>
    <w:r w:rsidR="00AD0B6A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27AD4226" wp14:editId="60B7DDB1">
          <wp:simplePos x="0" y="0"/>
          <wp:positionH relativeFrom="column">
            <wp:posOffset>4523740</wp:posOffset>
          </wp:positionH>
          <wp:positionV relativeFrom="paragraph">
            <wp:posOffset>-297815</wp:posOffset>
          </wp:positionV>
          <wp:extent cx="647700" cy="63119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647700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0B6A">
      <w:rPr>
        <w:sz w:val="56"/>
      </w:rPr>
      <w:tab/>
    </w:r>
  </w:p>
  <w:p w14:paraId="673AF78E" w14:textId="08928986" w:rsidR="00AD0B6A" w:rsidRDefault="00AD0B6A">
    <w:pPr>
      <w:pStyle w:val="Header"/>
      <w:rPr>
        <w:sz w:val="56"/>
      </w:rPr>
    </w:pPr>
    <w:r>
      <w:rPr>
        <w:noProof/>
        <w:lang w:eastAsia="en-GB"/>
      </w:rPr>
      <w:drawing>
        <wp:inline distT="0" distB="0" distL="0" distR="0" wp14:anchorId="78B282D0" wp14:editId="73515B0C">
          <wp:extent cx="6724650" cy="65627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724650" cy="6562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37F30D" w14:textId="77777777" w:rsidR="00AD0B6A" w:rsidRDefault="00AD0B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7141C"/>
    <w:multiLevelType w:val="hybridMultilevel"/>
    <w:tmpl w:val="6F7E8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37CFE"/>
    <w:multiLevelType w:val="hybridMultilevel"/>
    <w:tmpl w:val="CCFECBDE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34286"/>
    <w:multiLevelType w:val="hybridMultilevel"/>
    <w:tmpl w:val="87BA8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B3DE4"/>
    <w:multiLevelType w:val="hybridMultilevel"/>
    <w:tmpl w:val="200EF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B7ACB"/>
    <w:multiLevelType w:val="hybridMultilevel"/>
    <w:tmpl w:val="05282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41B20"/>
    <w:multiLevelType w:val="hybridMultilevel"/>
    <w:tmpl w:val="8D8463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74AD4"/>
    <w:multiLevelType w:val="hybridMultilevel"/>
    <w:tmpl w:val="EBC20592"/>
    <w:lvl w:ilvl="0" w:tplc="3942E1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B49A2"/>
    <w:multiLevelType w:val="hybridMultilevel"/>
    <w:tmpl w:val="31807B2E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6778B"/>
    <w:multiLevelType w:val="hybridMultilevel"/>
    <w:tmpl w:val="C8227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F2FCD"/>
    <w:multiLevelType w:val="hybridMultilevel"/>
    <w:tmpl w:val="129C2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15A58"/>
    <w:multiLevelType w:val="hybridMultilevel"/>
    <w:tmpl w:val="70141612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2581C"/>
    <w:multiLevelType w:val="hybridMultilevel"/>
    <w:tmpl w:val="ECBA32FA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50FBC"/>
    <w:multiLevelType w:val="hybridMultilevel"/>
    <w:tmpl w:val="84F8B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D7966"/>
    <w:multiLevelType w:val="hybridMultilevel"/>
    <w:tmpl w:val="47ACEBA6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467C0"/>
    <w:multiLevelType w:val="hybridMultilevel"/>
    <w:tmpl w:val="DA8CD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3C7A4A"/>
    <w:multiLevelType w:val="hybridMultilevel"/>
    <w:tmpl w:val="5802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5497B"/>
    <w:multiLevelType w:val="hybridMultilevel"/>
    <w:tmpl w:val="8EF8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12D68"/>
    <w:multiLevelType w:val="hybridMultilevel"/>
    <w:tmpl w:val="49D8412A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272282"/>
    <w:multiLevelType w:val="hybridMultilevel"/>
    <w:tmpl w:val="F7424F94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3F4BB3"/>
    <w:multiLevelType w:val="hybridMultilevel"/>
    <w:tmpl w:val="94168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4C3A96"/>
    <w:multiLevelType w:val="hybridMultilevel"/>
    <w:tmpl w:val="9DAC6D82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F4F99"/>
    <w:multiLevelType w:val="hybridMultilevel"/>
    <w:tmpl w:val="CE40E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4823C1"/>
    <w:multiLevelType w:val="hybridMultilevel"/>
    <w:tmpl w:val="DA046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8025C"/>
    <w:multiLevelType w:val="hybridMultilevel"/>
    <w:tmpl w:val="6D8E5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DD3F1F"/>
    <w:multiLevelType w:val="hybridMultilevel"/>
    <w:tmpl w:val="B64E8114"/>
    <w:lvl w:ilvl="0" w:tplc="232A5BF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3D6AA3"/>
    <w:multiLevelType w:val="hybridMultilevel"/>
    <w:tmpl w:val="88E65A10"/>
    <w:lvl w:ilvl="0" w:tplc="08090001">
      <w:start w:val="1"/>
      <w:numFmt w:val="bullet"/>
      <w:pStyle w:val="p1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7D12AA"/>
    <w:multiLevelType w:val="hybridMultilevel"/>
    <w:tmpl w:val="6C5A3964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A41DA0"/>
    <w:multiLevelType w:val="hybridMultilevel"/>
    <w:tmpl w:val="94261F76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400B74"/>
    <w:multiLevelType w:val="hybridMultilevel"/>
    <w:tmpl w:val="0AF81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EA5B88"/>
    <w:multiLevelType w:val="hybridMultilevel"/>
    <w:tmpl w:val="5D7E31AC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412874"/>
    <w:multiLevelType w:val="hybridMultilevel"/>
    <w:tmpl w:val="2DA0A752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6700DA"/>
    <w:multiLevelType w:val="hybridMultilevel"/>
    <w:tmpl w:val="CE36862C"/>
    <w:lvl w:ilvl="0" w:tplc="3942E1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716036"/>
    <w:multiLevelType w:val="hybridMultilevel"/>
    <w:tmpl w:val="95F2F01A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8B0ED5"/>
    <w:multiLevelType w:val="hybridMultilevel"/>
    <w:tmpl w:val="62F86364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B14376"/>
    <w:multiLevelType w:val="hybridMultilevel"/>
    <w:tmpl w:val="AEA47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C2A8D"/>
    <w:multiLevelType w:val="hybridMultilevel"/>
    <w:tmpl w:val="1F2C3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0518F1"/>
    <w:multiLevelType w:val="hybridMultilevel"/>
    <w:tmpl w:val="54A00266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A53091"/>
    <w:multiLevelType w:val="hybridMultilevel"/>
    <w:tmpl w:val="F3B4D42C"/>
    <w:lvl w:ilvl="0" w:tplc="3942E1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C475A5"/>
    <w:multiLevelType w:val="hybridMultilevel"/>
    <w:tmpl w:val="E4EAAC26"/>
    <w:lvl w:ilvl="0" w:tplc="593CBA28">
      <w:start w:val="1"/>
      <w:numFmt w:val="bullet"/>
      <w:pStyle w:val="LOsbullets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1F3864"/>
        <w:position w:val="-4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8"/>
  </w:num>
  <w:num w:numId="3">
    <w:abstractNumId w:val="5"/>
  </w:num>
  <w:num w:numId="4">
    <w:abstractNumId w:val="31"/>
  </w:num>
  <w:num w:numId="5">
    <w:abstractNumId w:val="37"/>
  </w:num>
  <w:num w:numId="6">
    <w:abstractNumId w:val="6"/>
  </w:num>
  <w:num w:numId="7">
    <w:abstractNumId w:val="4"/>
  </w:num>
  <w:num w:numId="8">
    <w:abstractNumId w:val="20"/>
  </w:num>
  <w:num w:numId="9">
    <w:abstractNumId w:val="34"/>
  </w:num>
  <w:num w:numId="10">
    <w:abstractNumId w:val="7"/>
  </w:num>
  <w:num w:numId="11">
    <w:abstractNumId w:val="18"/>
  </w:num>
  <w:num w:numId="12">
    <w:abstractNumId w:val="22"/>
  </w:num>
  <w:num w:numId="13">
    <w:abstractNumId w:val="36"/>
  </w:num>
  <w:num w:numId="14">
    <w:abstractNumId w:val="33"/>
  </w:num>
  <w:num w:numId="15">
    <w:abstractNumId w:val="24"/>
  </w:num>
  <w:num w:numId="16">
    <w:abstractNumId w:val="15"/>
  </w:num>
  <w:num w:numId="17">
    <w:abstractNumId w:val="21"/>
  </w:num>
  <w:num w:numId="18">
    <w:abstractNumId w:val="9"/>
  </w:num>
  <w:num w:numId="19">
    <w:abstractNumId w:val="12"/>
  </w:num>
  <w:num w:numId="20">
    <w:abstractNumId w:val="13"/>
  </w:num>
  <w:num w:numId="21">
    <w:abstractNumId w:val="32"/>
  </w:num>
  <w:num w:numId="22">
    <w:abstractNumId w:val="17"/>
  </w:num>
  <w:num w:numId="23">
    <w:abstractNumId w:val="27"/>
  </w:num>
  <w:num w:numId="24">
    <w:abstractNumId w:val="26"/>
  </w:num>
  <w:num w:numId="25">
    <w:abstractNumId w:val="1"/>
  </w:num>
  <w:num w:numId="26">
    <w:abstractNumId w:val="30"/>
  </w:num>
  <w:num w:numId="27">
    <w:abstractNumId w:val="11"/>
  </w:num>
  <w:num w:numId="28">
    <w:abstractNumId w:val="10"/>
  </w:num>
  <w:num w:numId="29">
    <w:abstractNumId w:val="29"/>
  </w:num>
  <w:num w:numId="30">
    <w:abstractNumId w:val="14"/>
  </w:num>
  <w:num w:numId="31">
    <w:abstractNumId w:val="16"/>
  </w:num>
  <w:num w:numId="32">
    <w:abstractNumId w:val="23"/>
  </w:num>
  <w:num w:numId="33">
    <w:abstractNumId w:val="19"/>
  </w:num>
  <w:num w:numId="34">
    <w:abstractNumId w:val="28"/>
  </w:num>
  <w:num w:numId="35">
    <w:abstractNumId w:val="0"/>
  </w:num>
  <w:num w:numId="36">
    <w:abstractNumId w:val="2"/>
  </w:num>
  <w:num w:numId="37">
    <w:abstractNumId w:val="8"/>
  </w:num>
  <w:num w:numId="38">
    <w:abstractNumId w:val="35"/>
  </w:num>
  <w:num w:numId="39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4820"/>
    <o:shapelayout v:ext="edit">
      <o:idmap v:ext="edit" data="3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DF6"/>
    <w:rsid w:val="00010DD3"/>
    <w:rsid w:val="00023920"/>
    <w:rsid w:val="00026A69"/>
    <w:rsid w:val="0006000E"/>
    <w:rsid w:val="00075E57"/>
    <w:rsid w:val="00077173"/>
    <w:rsid w:val="00080E0F"/>
    <w:rsid w:val="000A1D2D"/>
    <w:rsid w:val="000C0B2E"/>
    <w:rsid w:val="000C41F9"/>
    <w:rsid w:val="000D1549"/>
    <w:rsid w:val="000D2481"/>
    <w:rsid w:val="000D2F07"/>
    <w:rsid w:val="000F4090"/>
    <w:rsid w:val="00113780"/>
    <w:rsid w:val="0011429A"/>
    <w:rsid w:val="00117028"/>
    <w:rsid w:val="0011719C"/>
    <w:rsid w:val="001218B5"/>
    <w:rsid w:val="001318C7"/>
    <w:rsid w:val="00141B30"/>
    <w:rsid w:val="0014216B"/>
    <w:rsid w:val="001433B5"/>
    <w:rsid w:val="00162EF6"/>
    <w:rsid w:val="00164FAC"/>
    <w:rsid w:val="0017021D"/>
    <w:rsid w:val="00186EC5"/>
    <w:rsid w:val="001870D0"/>
    <w:rsid w:val="001B2BC6"/>
    <w:rsid w:val="001B375E"/>
    <w:rsid w:val="001D018D"/>
    <w:rsid w:val="001D2761"/>
    <w:rsid w:val="001F2DB6"/>
    <w:rsid w:val="001F4708"/>
    <w:rsid w:val="0020438D"/>
    <w:rsid w:val="002121C7"/>
    <w:rsid w:val="00217DD9"/>
    <w:rsid w:val="002213A0"/>
    <w:rsid w:val="00231CD9"/>
    <w:rsid w:val="00240C28"/>
    <w:rsid w:val="00240FA4"/>
    <w:rsid w:val="00242A9C"/>
    <w:rsid w:val="00251E67"/>
    <w:rsid w:val="002548E2"/>
    <w:rsid w:val="002716C1"/>
    <w:rsid w:val="00272C09"/>
    <w:rsid w:val="0027304A"/>
    <w:rsid w:val="002773B8"/>
    <w:rsid w:val="00280ECD"/>
    <w:rsid w:val="002817F7"/>
    <w:rsid w:val="00282994"/>
    <w:rsid w:val="002A1A27"/>
    <w:rsid w:val="002B004C"/>
    <w:rsid w:val="002B467E"/>
    <w:rsid w:val="002E3985"/>
    <w:rsid w:val="0030293F"/>
    <w:rsid w:val="00307831"/>
    <w:rsid w:val="003105BA"/>
    <w:rsid w:val="003163A4"/>
    <w:rsid w:val="003215AE"/>
    <w:rsid w:val="00327018"/>
    <w:rsid w:val="00332B88"/>
    <w:rsid w:val="00336FDA"/>
    <w:rsid w:val="00376382"/>
    <w:rsid w:val="00390095"/>
    <w:rsid w:val="00394D6C"/>
    <w:rsid w:val="003A176B"/>
    <w:rsid w:val="003A1E5F"/>
    <w:rsid w:val="003A65B1"/>
    <w:rsid w:val="003C0526"/>
    <w:rsid w:val="003C3083"/>
    <w:rsid w:val="003D5B29"/>
    <w:rsid w:val="003D5CA5"/>
    <w:rsid w:val="003F01C1"/>
    <w:rsid w:val="003F241B"/>
    <w:rsid w:val="003F7B51"/>
    <w:rsid w:val="004063AE"/>
    <w:rsid w:val="00410765"/>
    <w:rsid w:val="00420850"/>
    <w:rsid w:val="0042183A"/>
    <w:rsid w:val="0042396C"/>
    <w:rsid w:val="00425EFD"/>
    <w:rsid w:val="0042677E"/>
    <w:rsid w:val="00432F8E"/>
    <w:rsid w:val="00440CDD"/>
    <w:rsid w:val="00443CB8"/>
    <w:rsid w:val="00444AB0"/>
    <w:rsid w:val="0045380E"/>
    <w:rsid w:val="0046587B"/>
    <w:rsid w:val="004675E4"/>
    <w:rsid w:val="004719B2"/>
    <w:rsid w:val="0047610E"/>
    <w:rsid w:val="00492D54"/>
    <w:rsid w:val="004A02A6"/>
    <w:rsid w:val="004B43E9"/>
    <w:rsid w:val="004D1B08"/>
    <w:rsid w:val="004D38F2"/>
    <w:rsid w:val="004E7390"/>
    <w:rsid w:val="004F1E7B"/>
    <w:rsid w:val="004F6669"/>
    <w:rsid w:val="005177A3"/>
    <w:rsid w:val="00537CB5"/>
    <w:rsid w:val="00550CD5"/>
    <w:rsid w:val="00552224"/>
    <w:rsid w:val="00560F13"/>
    <w:rsid w:val="00566A6C"/>
    <w:rsid w:val="00575588"/>
    <w:rsid w:val="00586961"/>
    <w:rsid w:val="0058768E"/>
    <w:rsid w:val="005904B5"/>
    <w:rsid w:val="005B05AC"/>
    <w:rsid w:val="005B0FD4"/>
    <w:rsid w:val="005B1F35"/>
    <w:rsid w:val="005B431C"/>
    <w:rsid w:val="005C38CA"/>
    <w:rsid w:val="005C45C9"/>
    <w:rsid w:val="005D2676"/>
    <w:rsid w:val="005D6BCB"/>
    <w:rsid w:val="005E12E7"/>
    <w:rsid w:val="005F2167"/>
    <w:rsid w:val="005F2274"/>
    <w:rsid w:val="005F7312"/>
    <w:rsid w:val="00600C42"/>
    <w:rsid w:val="00620FC0"/>
    <w:rsid w:val="006225B9"/>
    <w:rsid w:val="00625F7E"/>
    <w:rsid w:val="00633839"/>
    <w:rsid w:val="00641B03"/>
    <w:rsid w:val="00644322"/>
    <w:rsid w:val="0064777C"/>
    <w:rsid w:val="00667009"/>
    <w:rsid w:val="00690366"/>
    <w:rsid w:val="00690BB1"/>
    <w:rsid w:val="006938BA"/>
    <w:rsid w:val="00696AA9"/>
    <w:rsid w:val="006A0035"/>
    <w:rsid w:val="006A5969"/>
    <w:rsid w:val="006B2ABD"/>
    <w:rsid w:val="006B6829"/>
    <w:rsid w:val="006C51A2"/>
    <w:rsid w:val="006E2376"/>
    <w:rsid w:val="006F1955"/>
    <w:rsid w:val="006F66CA"/>
    <w:rsid w:val="00702C42"/>
    <w:rsid w:val="007151E1"/>
    <w:rsid w:val="0072235E"/>
    <w:rsid w:val="00724F51"/>
    <w:rsid w:val="007257BD"/>
    <w:rsid w:val="00742435"/>
    <w:rsid w:val="007537CE"/>
    <w:rsid w:val="00755F8C"/>
    <w:rsid w:val="00772475"/>
    <w:rsid w:val="00773642"/>
    <w:rsid w:val="007778C0"/>
    <w:rsid w:val="00781585"/>
    <w:rsid w:val="007A4470"/>
    <w:rsid w:val="007A5431"/>
    <w:rsid w:val="007B073B"/>
    <w:rsid w:val="007C223C"/>
    <w:rsid w:val="007C4214"/>
    <w:rsid w:val="007E6551"/>
    <w:rsid w:val="007F1766"/>
    <w:rsid w:val="007F6770"/>
    <w:rsid w:val="008037D2"/>
    <w:rsid w:val="00806BA5"/>
    <w:rsid w:val="00824D27"/>
    <w:rsid w:val="00833C35"/>
    <w:rsid w:val="00840651"/>
    <w:rsid w:val="00850313"/>
    <w:rsid w:val="00855D6F"/>
    <w:rsid w:val="00867A3A"/>
    <w:rsid w:val="00875F3A"/>
    <w:rsid w:val="0088393A"/>
    <w:rsid w:val="0089299D"/>
    <w:rsid w:val="008A72F6"/>
    <w:rsid w:val="008D1E9B"/>
    <w:rsid w:val="008D306E"/>
    <w:rsid w:val="008D7118"/>
    <w:rsid w:val="008E2A06"/>
    <w:rsid w:val="008F0C3B"/>
    <w:rsid w:val="008F43AF"/>
    <w:rsid w:val="008F6336"/>
    <w:rsid w:val="008F7992"/>
    <w:rsid w:val="009043E0"/>
    <w:rsid w:val="00916CA4"/>
    <w:rsid w:val="00923F82"/>
    <w:rsid w:val="00925DAD"/>
    <w:rsid w:val="00927AB8"/>
    <w:rsid w:val="009306E7"/>
    <w:rsid w:val="009417F4"/>
    <w:rsid w:val="00945C97"/>
    <w:rsid w:val="00956915"/>
    <w:rsid w:val="009625FD"/>
    <w:rsid w:val="00967BED"/>
    <w:rsid w:val="00977F46"/>
    <w:rsid w:val="00981C24"/>
    <w:rsid w:val="0098222E"/>
    <w:rsid w:val="009A0D7D"/>
    <w:rsid w:val="009B7F41"/>
    <w:rsid w:val="009C263E"/>
    <w:rsid w:val="009D384D"/>
    <w:rsid w:val="009D74DF"/>
    <w:rsid w:val="009F0900"/>
    <w:rsid w:val="009F59AC"/>
    <w:rsid w:val="009F6AF7"/>
    <w:rsid w:val="00A54D66"/>
    <w:rsid w:val="00A55C23"/>
    <w:rsid w:val="00A71475"/>
    <w:rsid w:val="00A80E7D"/>
    <w:rsid w:val="00A865C7"/>
    <w:rsid w:val="00A9133E"/>
    <w:rsid w:val="00A946C9"/>
    <w:rsid w:val="00AA2FF9"/>
    <w:rsid w:val="00AB195B"/>
    <w:rsid w:val="00AB4123"/>
    <w:rsid w:val="00AC4EAF"/>
    <w:rsid w:val="00AD0B6A"/>
    <w:rsid w:val="00AE4D39"/>
    <w:rsid w:val="00AE774E"/>
    <w:rsid w:val="00AF03D3"/>
    <w:rsid w:val="00B00ABB"/>
    <w:rsid w:val="00B15199"/>
    <w:rsid w:val="00B21136"/>
    <w:rsid w:val="00B331C6"/>
    <w:rsid w:val="00B61EDB"/>
    <w:rsid w:val="00B67F2F"/>
    <w:rsid w:val="00B83D5D"/>
    <w:rsid w:val="00B90CE8"/>
    <w:rsid w:val="00B96B31"/>
    <w:rsid w:val="00BA4A07"/>
    <w:rsid w:val="00BB0DEA"/>
    <w:rsid w:val="00BB0F13"/>
    <w:rsid w:val="00BB1EEA"/>
    <w:rsid w:val="00BC1850"/>
    <w:rsid w:val="00BC4635"/>
    <w:rsid w:val="00BD357E"/>
    <w:rsid w:val="00BE7B27"/>
    <w:rsid w:val="00BF79B8"/>
    <w:rsid w:val="00C05BD5"/>
    <w:rsid w:val="00C15E01"/>
    <w:rsid w:val="00C446C1"/>
    <w:rsid w:val="00C51044"/>
    <w:rsid w:val="00C536EB"/>
    <w:rsid w:val="00C553F9"/>
    <w:rsid w:val="00C666CF"/>
    <w:rsid w:val="00C82DF6"/>
    <w:rsid w:val="00C90FDF"/>
    <w:rsid w:val="00CB5FE1"/>
    <w:rsid w:val="00CD5A27"/>
    <w:rsid w:val="00CE23DD"/>
    <w:rsid w:val="00CE3CDE"/>
    <w:rsid w:val="00CF6696"/>
    <w:rsid w:val="00D02C98"/>
    <w:rsid w:val="00D14701"/>
    <w:rsid w:val="00D16A44"/>
    <w:rsid w:val="00D27B21"/>
    <w:rsid w:val="00D33EE8"/>
    <w:rsid w:val="00D34746"/>
    <w:rsid w:val="00D40E39"/>
    <w:rsid w:val="00D43636"/>
    <w:rsid w:val="00D55EA0"/>
    <w:rsid w:val="00D82BB1"/>
    <w:rsid w:val="00D84973"/>
    <w:rsid w:val="00D927A2"/>
    <w:rsid w:val="00D9464B"/>
    <w:rsid w:val="00D95705"/>
    <w:rsid w:val="00DA180A"/>
    <w:rsid w:val="00DB0A8C"/>
    <w:rsid w:val="00DC66B3"/>
    <w:rsid w:val="00DD0EA8"/>
    <w:rsid w:val="00DE6326"/>
    <w:rsid w:val="00DE6CB5"/>
    <w:rsid w:val="00DF61ED"/>
    <w:rsid w:val="00E00423"/>
    <w:rsid w:val="00E1096B"/>
    <w:rsid w:val="00E122CA"/>
    <w:rsid w:val="00E310C6"/>
    <w:rsid w:val="00E31F85"/>
    <w:rsid w:val="00E323FB"/>
    <w:rsid w:val="00E33A1A"/>
    <w:rsid w:val="00E7349D"/>
    <w:rsid w:val="00E74357"/>
    <w:rsid w:val="00E75C26"/>
    <w:rsid w:val="00E7656F"/>
    <w:rsid w:val="00E818C5"/>
    <w:rsid w:val="00E829DB"/>
    <w:rsid w:val="00EC1424"/>
    <w:rsid w:val="00EC6EF5"/>
    <w:rsid w:val="00ED6FA0"/>
    <w:rsid w:val="00EE6517"/>
    <w:rsid w:val="00EF787F"/>
    <w:rsid w:val="00F0372A"/>
    <w:rsid w:val="00F1689E"/>
    <w:rsid w:val="00F168B0"/>
    <w:rsid w:val="00F25BCA"/>
    <w:rsid w:val="00F3088E"/>
    <w:rsid w:val="00F326D5"/>
    <w:rsid w:val="00F45033"/>
    <w:rsid w:val="00F4660D"/>
    <w:rsid w:val="00F51F8E"/>
    <w:rsid w:val="00F529F6"/>
    <w:rsid w:val="00F6563D"/>
    <w:rsid w:val="00F800D6"/>
    <w:rsid w:val="00F90C77"/>
    <w:rsid w:val="00F93A17"/>
    <w:rsid w:val="00F93BB1"/>
    <w:rsid w:val="00F95C93"/>
    <w:rsid w:val="00F96C9C"/>
    <w:rsid w:val="00FB614A"/>
    <w:rsid w:val="00FC3502"/>
    <w:rsid w:val="00FD0B0A"/>
    <w:rsid w:val="00FD189C"/>
    <w:rsid w:val="00FE14BD"/>
    <w:rsid w:val="00FE5A62"/>
    <w:rsid w:val="00FF2097"/>
    <w:rsid w:val="00FF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20"/>
    <o:shapelayout v:ext="edit">
      <o:idmap v:ext="edit" data="1"/>
    </o:shapelayout>
  </w:shapeDefaults>
  <w:decimalSymbol w:val="."/>
  <w:listSeparator w:val=","/>
  <w14:docId w14:val="356D0E4D"/>
  <w15:docId w15:val="{6DC38D42-DD2E-41F1-979A-6AAD529C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18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2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2DF6"/>
    <w:pPr>
      <w:ind w:left="720"/>
      <w:contextualSpacing/>
    </w:pPr>
  </w:style>
  <w:style w:type="paragraph" w:styleId="NoSpacing">
    <w:name w:val="No Spacing"/>
    <w:uiPriority w:val="1"/>
    <w:qFormat/>
    <w:rsid w:val="00C82DF6"/>
    <w:pPr>
      <w:spacing w:after="0" w:line="240" w:lineRule="auto"/>
    </w:pPr>
  </w:style>
  <w:style w:type="paragraph" w:customStyle="1" w:styleId="p1List">
    <w:name w:val="p1 List"/>
    <w:basedOn w:val="Normal"/>
    <w:rsid w:val="00F529F6"/>
    <w:pPr>
      <w:numPr>
        <w:numId w:val="1"/>
      </w:numPr>
      <w:spacing w:after="0" w:line="240" w:lineRule="auto"/>
      <w:ind w:left="227" w:hanging="227"/>
      <w:contextualSpacing/>
    </w:pPr>
    <w:rPr>
      <w:rFonts w:ascii="Arial" w:eastAsia="Cambria" w:hAnsi="Arial" w:cs="Arial"/>
      <w:color w:val="1F3864"/>
      <w:sz w:val="21"/>
    </w:rPr>
  </w:style>
  <w:style w:type="paragraph" w:customStyle="1" w:styleId="p1Bodytext">
    <w:name w:val="p1 Body text"/>
    <w:basedOn w:val="Normal"/>
    <w:rsid w:val="00F529F6"/>
    <w:pPr>
      <w:spacing w:after="120" w:line="240" w:lineRule="auto"/>
    </w:pPr>
    <w:rPr>
      <w:rFonts w:ascii="Arial" w:eastAsia="Cambria" w:hAnsi="Arial" w:cs="Arial"/>
      <w:color w:val="1F3864"/>
      <w:sz w:val="21"/>
      <w:szCs w:val="24"/>
    </w:rPr>
  </w:style>
  <w:style w:type="paragraph" w:customStyle="1" w:styleId="HeadingB">
    <w:name w:val="Heading B"/>
    <w:basedOn w:val="Normal"/>
    <w:rsid w:val="00F529F6"/>
    <w:pPr>
      <w:keepNext/>
      <w:spacing w:before="120" w:after="40" w:line="240" w:lineRule="auto"/>
    </w:pPr>
    <w:rPr>
      <w:rFonts w:ascii="Arial Narrow" w:eastAsia="Cambria" w:hAnsi="Arial Narrow" w:cs="Times New Roman"/>
      <w:b/>
      <w:color w:val="0070C0"/>
      <w:szCs w:val="24"/>
    </w:rPr>
  </w:style>
  <w:style w:type="paragraph" w:customStyle="1" w:styleId="LOsbullets">
    <w:name w:val="LOs bullets"/>
    <w:basedOn w:val="Normal"/>
    <w:rsid w:val="00F529F6"/>
    <w:pPr>
      <w:numPr>
        <w:numId w:val="2"/>
      </w:numPr>
      <w:spacing w:after="120" w:line="264" w:lineRule="auto"/>
    </w:pPr>
    <w:rPr>
      <w:rFonts w:ascii="Arial Narrow" w:eastAsia="Cambria" w:hAnsi="Arial Narrow" w:cs="Times New Roman"/>
      <w:color w:val="1F3864"/>
      <w:sz w:val="20"/>
      <w:szCs w:val="24"/>
    </w:rPr>
  </w:style>
  <w:style w:type="paragraph" w:customStyle="1" w:styleId="p1Bodytext0ptafter">
    <w:name w:val="p1 Body text 0pt after"/>
    <w:basedOn w:val="p1Bodytext"/>
    <w:rsid w:val="00A55C23"/>
    <w:pPr>
      <w:spacing w:after="0"/>
    </w:pPr>
  </w:style>
  <w:style w:type="paragraph" w:styleId="Footer">
    <w:name w:val="footer"/>
    <w:basedOn w:val="Normal"/>
    <w:link w:val="FooterChar"/>
    <w:uiPriority w:val="99"/>
    <w:unhideWhenUsed/>
    <w:rsid w:val="00633839"/>
    <w:pPr>
      <w:tabs>
        <w:tab w:val="left" w:pos="426"/>
        <w:tab w:val="center" w:pos="4513"/>
        <w:tab w:val="right" w:pos="9026"/>
      </w:tabs>
      <w:suppressAutoHyphens/>
      <w:spacing w:after="60" w:line="240" w:lineRule="auto"/>
    </w:pPr>
    <w:rPr>
      <w:rFonts w:ascii="Arial" w:eastAsia="Calibri" w:hAnsi="Arial" w:cs="Times New Roman"/>
      <w:sz w:val="18"/>
      <w:lang w:val="x-none"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633839"/>
    <w:rPr>
      <w:rFonts w:ascii="Arial" w:eastAsia="Calibri" w:hAnsi="Arial" w:cs="Times New Roman"/>
      <w:sz w:val="18"/>
      <w:lang w:val="x-none" w:eastAsia="ar-SA"/>
    </w:rPr>
  </w:style>
  <w:style w:type="paragraph" w:customStyle="1" w:styleId="AncQList">
    <w:name w:val="Anc Q List"/>
    <w:basedOn w:val="Normal"/>
    <w:rsid w:val="006A0035"/>
    <w:pPr>
      <w:spacing w:after="180" w:line="240" w:lineRule="auto"/>
      <w:ind w:left="227" w:hanging="227"/>
      <w:contextualSpacing/>
    </w:pPr>
    <w:rPr>
      <w:rFonts w:ascii="Arial" w:eastAsia="Cambria" w:hAnsi="Arial" w:cs="Arial"/>
      <w:color w:val="1F3864"/>
    </w:rPr>
  </w:style>
  <w:style w:type="paragraph" w:customStyle="1" w:styleId="LOheading">
    <w:name w:val="LO heading"/>
    <w:basedOn w:val="Normal"/>
    <w:rsid w:val="004063AE"/>
    <w:pPr>
      <w:spacing w:before="240" w:after="120" w:line="240" w:lineRule="auto"/>
    </w:pPr>
    <w:rPr>
      <w:rFonts w:ascii="Arial Narrow" w:eastAsia="Cambria" w:hAnsi="Arial Narrow" w:cs="Times New Roman"/>
      <w:b/>
      <w:color w:val="0070C0"/>
      <w:sz w:val="24"/>
      <w:szCs w:val="24"/>
    </w:rPr>
  </w:style>
  <w:style w:type="paragraph" w:customStyle="1" w:styleId="LOsfirstpara">
    <w:name w:val="LOs first para"/>
    <w:basedOn w:val="LOsbullets"/>
    <w:rsid w:val="004063AE"/>
    <w:pPr>
      <w:numPr>
        <w:numId w:val="0"/>
      </w:numPr>
    </w:pPr>
  </w:style>
  <w:style w:type="character" w:customStyle="1" w:styleId="apple-converted-space">
    <w:name w:val="apple-converted-space"/>
    <w:basedOn w:val="DefaultParagraphFont"/>
    <w:rsid w:val="00B67F2F"/>
  </w:style>
  <w:style w:type="paragraph" w:customStyle="1" w:styleId="p2Vocab">
    <w:name w:val="p2 Vocab"/>
    <w:basedOn w:val="LOsfirstpara"/>
    <w:rsid w:val="00B67F2F"/>
    <w:pPr>
      <w:spacing w:line="276" w:lineRule="auto"/>
    </w:pPr>
  </w:style>
  <w:style w:type="paragraph" w:styleId="NormalWeb">
    <w:name w:val="Normal (Web)"/>
    <w:basedOn w:val="Normal"/>
    <w:uiPriority w:val="99"/>
    <w:semiHidden/>
    <w:unhideWhenUsed/>
    <w:rsid w:val="00114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75C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C26"/>
  </w:style>
  <w:style w:type="paragraph" w:styleId="BalloonText">
    <w:name w:val="Balloon Text"/>
    <w:basedOn w:val="Normal"/>
    <w:link w:val="BalloonTextChar"/>
    <w:uiPriority w:val="99"/>
    <w:semiHidden/>
    <w:unhideWhenUsed/>
    <w:rsid w:val="002A1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1B353C1DC9D243A61F0F98057519EF" ma:contentTypeVersion="34" ma:contentTypeDescription="Create a new document." ma:contentTypeScope="" ma:versionID="d34eb1058a3d39c457e895ef6af48244">
  <xsd:schema xmlns:xsd="http://www.w3.org/2001/XMLSchema" xmlns:xs="http://www.w3.org/2001/XMLSchema" xmlns:p="http://schemas.microsoft.com/office/2006/metadata/properties" xmlns:ns3="c8d909ca-70ae-4d1a-bd68-d57a8bc8e9cd" xmlns:ns4="7c5f590f-bf14-4fc3-9c00-4d6add4b046b" targetNamespace="http://schemas.microsoft.com/office/2006/metadata/properties" ma:root="true" ma:fieldsID="56d467a2fff364d6542c7dac3af7fb77" ns3:_="" ns4:_="">
    <xsd:import namespace="c8d909ca-70ae-4d1a-bd68-d57a8bc8e9cd"/>
    <xsd:import namespace="7c5f590f-bf14-4fc3-9c00-4d6add4b04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Leaders" minOccurs="0"/>
                <xsd:element ref="ns3:Members" minOccurs="0"/>
                <xsd:element ref="ns3:Member_Groups" minOccurs="0"/>
                <xsd:element ref="ns3:Distribution_Groups" minOccurs="0"/>
                <xsd:element ref="ns3:LMS_Mappings" minOccurs="0"/>
                <xsd:element ref="ns3:Invited_Leaders" minOccurs="0"/>
                <xsd:element ref="ns3:Invited_Members" minOccurs="0"/>
                <xsd:element ref="ns3:Self_Registration_Enabled" minOccurs="0"/>
                <xsd:element ref="ns3:Has_Leaders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d909ca-70ae-4d1a-bd68-d57a8bc8e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30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1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2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5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6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8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f590f-bf14-4fc3-9c00-4d6add4b046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c8d909ca-70ae-4d1a-bd68-d57a8bc8e9cd" xsi:nil="true"/>
    <Is_Collaboration_Space_Locked xmlns="c8d909ca-70ae-4d1a-bd68-d57a8bc8e9cd" xsi:nil="true"/>
    <Self_Registration_Enabled xmlns="c8d909ca-70ae-4d1a-bd68-d57a8bc8e9cd" xsi:nil="true"/>
    <IsNotebookLocked xmlns="c8d909ca-70ae-4d1a-bd68-d57a8bc8e9cd" xsi:nil="true"/>
    <NotebookType xmlns="c8d909ca-70ae-4d1a-bd68-d57a8bc8e9cd" xsi:nil="true"/>
    <FolderType xmlns="c8d909ca-70ae-4d1a-bd68-d57a8bc8e9cd" xsi:nil="true"/>
    <Distribution_Groups xmlns="c8d909ca-70ae-4d1a-bd68-d57a8bc8e9cd" xsi:nil="true"/>
    <TeamsChannelId xmlns="c8d909ca-70ae-4d1a-bd68-d57a8bc8e9cd" xsi:nil="true"/>
    <Invited_Leaders xmlns="c8d909ca-70ae-4d1a-bd68-d57a8bc8e9cd" xsi:nil="true"/>
    <Owner xmlns="c8d909ca-70ae-4d1a-bd68-d57a8bc8e9cd">
      <UserInfo>
        <DisplayName/>
        <AccountId xsi:nil="true"/>
        <AccountType/>
      </UserInfo>
    </Owner>
    <Leaders xmlns="c8d909ca-70ae-4d1a-bd68-d57a8bc8e9cd">
      <UserInfo>
        <DisplayName/>
        <AccountId xsi:nil="true"/>
        <AccountType/>
      </UserInfo>
    </Leaders>
    <Has_Leaders_Only_SectionGroup xmlns="c8d909ca-70ae-4d1a-bd68-d57a8bc8e9cd" xsi:nil="true"/>
    <CultureName xmlns="c8d909ca-70ae-4d1a-bd68-d57a8bc8e9cd" xsi:nil="true"/>
    <Templates xmlns="c8d909ca-70ae-4d1a-bd68-d57a8bc8e9cd" xsi:nil="true"/>
    <Invited_Members xmlns="c8d909ca-70ae-4d1a-bd68-d57a8bc8e9cd" xsi:nil="true"/>
    <Teams_Channel_Section_Location xmlns="c8d909ca-70ae-4d1a-bd68-d57a8bc8e9cd" xsi:nil="true"/>
    <AppVersion xmlns="c8d909ca-70ae-4d1a-bd68-d57a8bc8e9cd" xsi:nil="true"/>
    <LMS_Mappings xmlns="c8d909ca-70ae-4d1a-bd68-d57a8bc8e9cd" xsi:nil="true"/>
    <Math_Settings xmlns="c8d909ca-70ae-4d1a-bd68-d57a8bc8e9cd" xsi:nil="true"/>
    <Members xmlns="c8d909ca-70ae-4d1a-bd68-d57a8bc8e9cd">
      <UserInfo>
        <DisplayName/>
        <AccountId xsi:nil="true"/>
        <AccountType/>
      </UserInfo>
    </Members>
    <Member_Groups xmlns="c8d909ca-70ae-4d1a-bd68-d57a8bc8e9cd">
      <UserInfo>
        <DisplayName/>
        <AccountId xsi:nil="true"/>
        <AccountType/>
      </UserInfo>
    </Member_Group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0550-8CB7-4A74-9D2E-955B15852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d909ca-70ae-4d1a-bd68-d57a8bc8e9cd"/>
    <ds:schemaRef ds:uri="7c5f590f-bf14-4fc3-9c00-4d6add4b04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953C9F-66E0-4941-A19C-21D823CE0E5C}">
  <ds:schemaRefs>
    <ds:schemaRef ds:uri="c8d909ca-70ae-4d1a-bd68-d57a8bc8e9c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7c5f590f-bf14-4fc3-9c00-4d6add4b046b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B0594FF-E81B-44B9-B497-7B13D68AE1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FBFF68-182E-4C72-8B89-D63C04D4C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9</Pages>
  <Words>3299</Words>
  <Characters>18810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General Staff User</dc:creator>
  <cp:lastModifiedBy>K Powell</cp:lastModifiedBy>
  <cp:revision>66</cp:revision>
  <cp:lastPrinted>2022-01-12T15:56:00Z</cp:lastPrinted>
  <dcterms:created xsi:type="dcterms:W3CDTF">2023-04-26T21:09:00Z</dcterms:created>
  <dcterms:modified xsi:type="dcterms:W3CDTF">2023-11-16T14:27:00Z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1102865563</vt:i4>
  </property>
  <property fmtid="{D5CDD505-2E9C-101B-9397-08002B2CF9AE}" pid="3" name="ContentTypeId">
    <vt:lpwstr>0x010100091B353C1DC9D243A61F0F98057519EF</vt:lpwstr>
  </property>
</Properties>
</file>